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209358"/>
        <w:docPartObj>
          <w:docPartGallery w:val="Cover Pages"/>
          <w:docPartUnique/>
        </w:docPartObj>
      </w:sdtPr>
      <w:sdtEndPr>
        <w:rPr>
          <w:rFonts w:ascii="Bookman Old Style" w:hAnsi="Bookman Old Style"/>
          <w:b/>
          <w:sz w:val="28"/>
          <w:szCs w:val="28"/>
        </w:rPr>
      </w:sdtEndPr>
      <w:sdtContent>
        <w:p w14:paraId="2D89501C" w14:textId="22591D82" w:rsidR="00D533BE" w:rsidRDefault="003D0C93">
          <w:r>
            <w:rPr>
              <w:noProof/>
            </w:rPr>
            <w:drawing>
              <wp:anchor distT="0" distB="0" distL="114300" distR="114300" simplePos="0" relativeHeight="251793408" behindDoc="0" locked="0" layoutInCell="1" allowOverlap="1" wp14:anchorId="4FCDD60D" wp14:editId="0176F051">
                <wp:simplePos x="0" y="0"/>
                <wp:positionH relativeFrom="column">
                  <wp:posOffset>-1440180</wp:posOffset>
                </wp:positionH>
                <wp:positionV relativeFrom="paragraph">
                  <wp:posOffset>-895350</wp:posOffset>
                </wp:positionV>
                <wp:extent cx="7554918" cy="106680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ampul logbook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4322" cy="10681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7D314BF" w14:textId="77777777" w:rsidR="00D533BE" w:rsidRDefault="00D533BE"/>
        <w:p w14:paraId="47CF9D4E" w14:textId="77777777" w:rsidR="00D533BE" w:rsidRDefault="00D533BE">
          <w:pPr>
            <w:rPr>
              <w:rFonts w:ascii="Bookman Old Style" w:hAnsi="Bookman Old Style"/>
              <w:b/>
              <w:sz w:val="28"/>
              <w:szCs w:val="28"/>
            </w:rPr>
          </w:pPr>
          <w:r>
            <w:rPr>
              <w:rFonts w:ascii="Bookman Old Style" w:hAnsi="Bookman Old Style"/>
              <w:b/>
              <w:sz w:val="28"/>
              <w:szCs w:val="28"/>
            </w:rPr>
            <w:br w:type="page"/>
          </w:r>
        </w:p>
      </w:sdtContent>
    </w:sdt>
    <w:p w14:paraId="02D2A2D7" w14:textId="77777777" w:rsidR="00D36E11" w:rsidRDefault="00D36E11" w:rsidP="00080FEF">
      <w:pPr>
        <w:jc w:val="center"/>
        <w:rPr>
          <w:rFonts w:ascii="Bookman Old Style" w:hAnsi="Bookman Old Style"/>
          <w:b/>
          <w:sz w:val="18"/>
          <w:szCs w:val="18"/>
        </w:rPr>
        <w:sectPr w:rsidR="00D36E11" w:rsidSect="00D2611E">
          <w:headerReference w:type="default" r:id="rId10"/>
          <w:footerReference w:type="default" r:id="rId11"/>
          <w:pgSz w:w="11907" w:h="16840" w:code="9"/>
          <w:pgMar w:top="1440" w:right="1440" w:bottom="1440" w:left="2268" w:header="720" w:footer="720" w:gutter="0"/>
          <w:cols w:space="720"/>
          <w:titlePg/>
          <w:docGrid w:linePitch="360"/>
        </w:sectPr>
      </w:pPr>
    </w:p>
    <w:p w14:paraId="65BDBBF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AE1C75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02A9D4D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857DDDA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DE6DD8B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CCE1D2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1A420E9B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7337202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24DA76A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C07AF5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7DDDF33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6C98789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C616FE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010EE8A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400328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  <w:r w:rsidRPr="00F3182A">
        <w:rPr>
          <w:b/>
          <w:i/>
          <w:lang w:val="id-ID"/>
        </w:rPr>
        <w:t>Log book</w:t>
      </w:r>
      <w:r>
        <w:rPr>
          <w:b/>
          <w:lang w:val="id-ID"/>
        </w:rPr>
        <w:t xml:space="preserve"> </w:t>
      </w:r>
      <w:proofErr w:type="spellStart"/>
      <w:r>
        <w:rPr>
          <w:b/>
        </w:rPr>
        <w:t>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merupakan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bukti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kinerja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p</w:t>
      </w:r>
      <w:proofErr w:type="spellStart"/>
      <w:r>
        <w:rPr>
          <w:b/>
        </w:rPr>
        <w:t>emenuhan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Sistem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Penjaminan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Penelitian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Universitas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Muhammadiyah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Magelang</w:t>
      </w:r>
      <w:proofErr w:type="spellEnd"/>
    </w:p>
    <w:p w14:paraId="06A0039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</w:p>
    <w:tbl>
      <w:tblPr>
        <w:tblStyle w:val="TableGrid"/>
        <w:tblW w:w="6804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2310"/>
        <w:gridCol w:w="384"/>
        <w:gridCol w:w="3685"/>
      </w:tblGrid>
      <w:tr w:rsidR="00F3182A" w:rsidRPr="007138AF" w14:paraId="33751FD6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CDCB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30A4CD76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hasil</w:t>
            </w:r>
            <w:proofErr w:type="spellEnd"/>
            <w:r w:rsidRPr="007138AF">
              <w:t xml:space="preserve"> 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E875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9649A02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</w:t>
            </w:r>
            <w:r>
              <w:t>neliti</w:t>
            </w:r>
            <w:proofErr w:type="spellEnd"/>
          </w:p>
        </w:tc>
      </w:tr>
      <w:tr w:rsidR="00F3182A" w:rsidRPr="007138AF" w14:paraId="711B892A" w14:textId="77777777" w:rsidTr="00413F84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F5317C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</w:p>
        </w:tc>
        <w:tc>
          <w:tcPr>
            <w:tcW w:w="2310" w:type="dxa"/>
          </w:tcPr>
          <w:p w14:paraId="21C5031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</w:tcPr>
          <w:p w14:paraId="1E15621A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685" w:type="dxa"/>
          </w:tcPr>
          <w:p w14:paraId="35614EDF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</w:tr>
      <w:tr w:rsidR="00F3182A" w:rsidRPr="007138AF" w14:paraId="3C215B63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0D63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279075F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isi</w:t>
            </w:r>
            <w:proofErr w:type="spellEnd"/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61B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BB1B96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sarana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dan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prasarana</w:t>
            </w:r>
            <w:proofErr w:type="spellEnd"/>
          </w:p>
        </w:tc>
      </w:tr>
      <w:tr w:rsidR="00F3182A" w:rsidRPr="007138AF" w14:paraId="122CBD4E" w14:textId="77777777" w:rsidTr="00413F84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6BBB1B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</w:p>
        </w:tc>
        <w:tc>
          <w:tcPr>
            <w:tcW w:w="2310" w:type="dxa"/>
          </w:tcPr>
          <w:p w14:paraId="499CAD24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</w:tcPr>
          <w:p w14:paraId="1AAB0FC1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685" w:type="dxa"/>
          </w:tcPr>
          <w:p w14:paraId="2F881224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</w:tr>
      <w:tr w:rsidR="00F3182A" w:rsidRPr="007138AF" w14:paraId="792E0810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2516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</w:rPr>
              <w:t>√</w:t>
            </w: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6506AF55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proses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30C3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3387D5D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pengelolaan</w:t>
            </w:r>
            <w:proofErr w:type="spellEnd"/>
          </w:p>
        </w:tc>
      </w:tr>
      <w:tr w:rsidR="00F3182A" w:rsidRPr="007138AF" w14:paraId="5508EA91" w14:textId="77777777" w:rsidTr="00413F84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5F83F4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</w:p>
        </w:tc>
        <w:tc>
          <w:tcPr>
            <w:tcW w:w="2310" w:type="dxa"/>
          </w:tcPr>
          <w:p w14:paraId="4F9F7AC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</w:tcPr>
          <w:p w14:paraId="3435055F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685" w:type="dxa"/>
          </w:tcPr>
          <w:p w14:paraId="711BDD62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</w:tr>
      <w:tr w:rsidR="00F3182A" w:rsidRPr="007138AF" w14:paraId="6220C2DC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A127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09024544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penilaian</w:t>
            </w:r>
            <w:proofErr w:type="spellEnd"/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EAFD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16EC8F9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pembiayaan</w:t>
            </w:r>
            <w:proofErr w:type="spellEnd"/>
          </w:p>
        </w:tc>
      </w:tr>
    </w:tbl>
    <w:p w14:paraId="1DE059E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</w:p>
    <w:p w14:paraId="42E69112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</w:pPr>
    </w:p>
    <w:p w14:paraId="22582D51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2BCF44B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98C9EA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2AEB1DA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72E9BB7A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0BCA3BDF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86799E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988F09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58396D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43FA8B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7937C400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B672032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E4B0317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EC27CF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16411A6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5A9F8364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4806B3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D9E1FA8" w14:textId="77777777" w:rsidR="00F3182A" w:rsidRPr="00F040F8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  <w:r w:rsidRPr="00F040F8">
        <w:rPr>
          <w:b/>
        </w:rPr>
        <w:t>UNIVERSITAS MUHAMMADIYAH MAGELANG</w:t>
      </w:r>
    </w:p>
    <w:p w14:paraId="7631417A" w14:textId="4AF3CF97" w:rsidR="00F3182A" w:rsidRPr="00F040F8" w:rsidRDefault="00C25CA9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>2019</w:t>
      </w:r>
    </w:p>
    <w:p w14:paraId="5AA9D02B" w14:textId="77777777" w:rsidR="00F3182A" w:rsidRDefault="00F3182A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  <w:sectPr w:rsidR="00F3182A" w:rsidSect="00CF1A13">
          <w:pgSz w:w="11907" w:h="16840" w:code="9"/>
          <w:pgMar w:top="1440" w:right="1440" w:bottom="1440" w:left="1701" w:header="283" w:footer="283" w:gutter="0"/>
          <w:pgNumType w:fmt="lowerRoman" w:start="1"/>
          <w:cols w:space="720"/>
          <w:docGrid w:linePitch="360"/>
        </w:sectPr>
      </w:pPr>
    </w:p>
    <w:p w14:paraId="3FA3DC5C" w14:textId="6C347314" w:rsidR="004E327C" w:rsidRDefault="000D7849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008004" wp14:editId="46EF7A52">
                <wp:simplePos x="0" y="0"/>
                <wp:positionH relativeFrom="column">
                  <wp:posOffset>1033145</wp:posOffset>
                </wp:positionH>
                <wp:positionV relativeFrom="paragraph">
                  <wp:posOffset>1804035</wp:posOffset>
                </wp:positionV>
                <wp:extent cx="1089660" cy="970915"/>
                <wp:effectExtent l="8255" t="13335" r="6985" b="6350"/>
                <wp:wrapNone/>
                <wp:docPr id="20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AE051F" id="Rectangle 82" o:spid="_x0000_s1026" style="position:absolute;margin-left:81.35pt;margin-top:142.05pt;width:85.8pt;height:7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CrPwIAAHQEAAAOAAAAZHJzL2Uyb0RvYy54bWysVNtu2zAMfR+wfxD0vtgOkjQx4hRFug4D&#10;urVYtw+QZdkWptsoJU739aNkN0u3t2EvhkRSh4eHpLfXJ63IUYCX1lS0mOWUCMNtI01X0W9f796t&#10;KfGBmYYpa0RFn4Wn17u3b7aDK8Xc9lY1AgiCGF8OrqJ9CK7MMs97oZmfWScMOlsLmgW8Qpc1wAZE&#10;1yqb5/kqGyw0DiwX3qP1dnTSXcJvW8HDQ9t6EYiqKHIL6QvpW8dvttuysgPmesknGuwfWGgmDSY9&#10;Q92ywMgB5F9QWnKw3rZhxq3ObNtKLlINWE2R/1HNU8+cSLWgON6dZfL/D5Z/Pj4CkU1F5yiPYRp7&#10;9AVVY6ZTgqznUaDB+RLjntwjxBK9u7f8uyfG7nsMEzcAdugFa5BWEeOzVw/ixeNTUg+fbIPw7BBs&#10;0urUgo6AqAI5pZY8n1siToFwNBb5erNaITWOvs1VvimWKQUrX1478OGDsJrEQ0UBySd0drz3IbJh&#10;5UtIYm+VbO6kUukSx0zsFZAjwwGpuyI9VQeNVEfbepnn05igGYdpNCcTQqdBjQgpkb8EV4YMyHk5&#10;XybQVz4PXX1OiwmmHBHwEkLLgNuhpK7o+hzEyij2e9Ok2Q1MqvGMj5WZ1I+Cj42rbfOM4oMdRx9X&#10;FQ+9hZ+UDDj2FfU/DgwEJeqjwQZuisUi7km6LJZXcSrg0lNfepjhCFXRQMl43Idxtw4OZNdjplFQ&#10;Y2+w6a1M/YgDMbKayOJoJ/WmNYy7c3lPUb9/FrtfAAAA//8DAFBLAwQUAAYACAAAACEAU7eq9uIA&#10;AAALAQAADwAAAGRycy9kb3ducmV2LnhtbEyPwU7DMBBE70j8g7VI3KjTJLRVGqcCJOiBcqBF7dWJ&#10;lySqvY5it3X/HnOC42ifZt6Wq2A0O+PoeksCppMEGFJjVU+tgK/d68MCmPOSlNSWUMAVHayq25tS&#10;Fspe6BPPW9+yWEKukAI674eCc9d0aKSb2AEp3r7taKSPcWy5GuUllhvN0ySZcSN7igudHPClw+a4&#10;PRkBtX7f756vj2/Hdehl2Oj14UMfhLi/C09LYB6D/4PhVz+qQxWdansi5ZiOeZbOIyogXeRTYJHI&#10;sjwDVgvIs3kCvCr5/x+qHwAAAP//AwBQSwECLQAUAAYACAAAACEAtoM4kv4AAADhAQAAEwAAAAAA&#10;AAAAAAAAAAAAAAAAW0NvbnRlbnRfVHlwZXNdLnhtbFBLAQItABQABgAIAAAAIQA4/SH/1gAAAJQB&#10;AAALAAAAAAAAAAAAAAAAAC8BAABfcmVscy8ucmVsc1BLAQItABQABgAIAAAAIQCvnJCrPwIAAHQE&#10;AAAOAAAAAAAAAAAAAAAAAC4CAABkcnMvZTJvRG9jLnhtbFBLAQItABQABgAIAAAAIQBTt6r24gAA&#10;AAsBAAAPAAAAAAAAAAAAAAAAAJkEAABkcnMvZG93bnJldi54bWxQSwUGAAAAAAQABADzAAAAqAUA&#10;AAAA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3C05CD" wp14:editId="43C6013C">
                <wp:simplePos x="0" y="0"/>
                <wp:positionH relativeFrom="column">
                  <wp:posOffset>1033145</wp:posOffset>
                </wp:positionH>
                <wp:positionV relativeFrom="paragraph">
                  <wp:posOffset>2774950</wp:posOffset>
                </wp:positionV>
                <wp:extent cx="1089660" cy="970915"/>
                <wp:effectExtent l="8255" t="12700" r="6985" b="6985"/>
                <wp:wrapNone/>
                <wp:docPr id="19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5C02EA" id="Rectangle 83" o:spid="_x0000_s1026" style="position:absolute;margin-left:81.35pt;margin-top:218.5pt;width:85.8pt;height:76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LiolwIAADcFAAAOAAAAZHJzL2Uyb0RvYy54bWysVNuO2jAQfa/Uf7D8DknYwJKIsEIEqkrb&#10;dtVtP8DEDrHqS2obwrbqv3fsQArtS1WVh2B7xmfmzJzx4uEkBToyY7lWBU7GMUZMVZpytS/w50/b&#10;0Rwj64iiRGjFCvzCLH5Yvn616NqcTXSjBWUGAYiyedcWuHGuzaPIVg2TxI51yxQYa20kcbA1+4ga&#10;0gG6FNEkjmdRpw1tja6YtXBa9ka8DPh1zSr3oa4tc0gUGHJz4WvCd+e/0XJB8r0hbcOrcxrkH7KQ&#10;hCsIOkCVxBF0MPwPKMkro62u3bjSMtJ1zSsWOACbJP6NzXNDWha4QHFsO5TJ/j/Y6v3xySBOoXcZ&#10;RopI6NFHqBpRe8HQ/M4XqGttDn7P7ZPxFG37qKsvFim9bsCNrYzRXcMIhbQS7x/dXPAbC1fRrnun&#10;KcCTg9OhVqfaSA8IVUCn0JKXoSXs5FAFh0k8z2Yz6FwFtuw+zpJpCEHyy+3WWPeGaYn8osAGkg/o&#10;5Phonc+G5BcXH0zpLRcitF0o1AHodDINF6wWnHpjIGn2u7Uw6Ei8cMLvHPfGTXIH8hVcFng+OJHc&#10;V2OjaIjiCBf9GjIRyoMDOcjtvOpl8j2Ls818M09H6WS2GaVxWY5W23U6mm2T+2l5V67XZfLD55mk&#10;ecMpZcqnepFskv6dJM7D04ttEO0NpTB6bODuTpNQHXGQ0L6+Hqmn6ssBhA4SBqw/nl2OgeiAEhpw&#10;FSC6JRDMUI/Lf6hLEJDXTK+9naYvoB+j++mF1wYWjTbfMOpgcgtsvx6IYRiJtwo0mCVp6kc9bNLp&#10;/QQ25tqyu7YQVQFUgR1G/XLt+ufh0Bq+byBSEvgrvQLd1jxIymu6zwry9huYzsDg/JL48b/eB69f&#10;793yJwAAAP//AwBQSwMEFAAGAAgAAAAhACQv1X3iAAAACwEAAA8AAABkcnMvZG93bnJldi54bWxM&#10;j1FLwzAUhd8F/0O4gm8udZndVpsOEYawB2FzCL5lSWzrkpvapFv113t90sfD/Tj3O+Vq9I6dbB/b&#10;gBJuJxkwizqYFmsJ+5f1zQJYTAqNcgGthC8bYVVdXpSqMOGMW3vapZpRCcZCSWhS6grOo26sV3ES&#10;Oot0ew+9V4liX3PTqzOVe8enWZZzr1qkD43q7GNj9XE3eAkfnvOn9eegj+LZvb3qfKO/9xspr6/G&#10;h3tgyY7pD4ZffVKHipwOYUATmaOcT+eESpiJOY0iQoiZAHaQcLdYLoFXJf+/ofoBAAD//wMAUEsB&#10;Ai0AFAAGAAgAAAAhALaDOJL+AAAA4QEAABMAAAAAAAAAAAAAAAAAAAAAAFtDb250ZW50X1R5cGVz&#10;XS54bWxQSwECLQAUAAYACAAAACEAOP0h/9YAAACUAQAACwAAAAAAAAAAAAAAAAAvAQAAX3JlbHMv&#10;LnJlbHNQSwECLQAUAAYACAAAACEAeiC4qJcCAAA3BQAADgAAAAAAAAAAAAAAAAAuAgAAZHJzL2Uy&#10;b0RvYy54bWxQSwECLQAUAAYACAAAACEAJC/VfeIAAAALAQAADwAAAAAAAAAAAAAAAADxBAAAZHJz&#10;L2Rvd25yZXYueG1sUEsFBgAAAAAEAAQA8wAAAAAGAAAAAA==&#10;" filled="f" fillcolor="#8db3e2 [1311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FB755FA" wp14:editId="7E248A1A">
                <wp:simplePos x="0" y="0"/>
                <wp:positionH relativeFrom="column">
                  <wp:posOffset>-56515</wp:posOffset>
                </wp:positionH>
                <wp:positionV relativeFrom="paragraph">
                  <wp:posOffset>3745865</wp:posOffset>
                </wp:positionV>
                <wp:extent cx="1089660" cy="970915"/>
                <wp:effectExtent l="13970" t="12065" r="10795" b="7620"/>
                <wp:wrapNone/>
                <wp:docPr id="1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F48ABA" id="Rectangle 81" o:spid="_x0000_s1026" style="position:absolute;margin-left:-4.45pt;margin-top:294.95pt;width:85.8pt;height:76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LxPAIAAHQEAAAOAAAAZHJzL2Uyb0RvYy54bWysVNuO0zAQfUfiHyy/0yRV222jpqtVl0VI&#10;C7ti4QMcx0ksfGPsNi1fz9hpSxfeEC+R5+Izx2dmsr49aEX2Ary0pqLFJKdEGG4babqKfvv68G5J&#10;iQ/MNExZIyp6FJ7ebt6+WQ+uFFPbW9UIIAhifDm4ivYhuDLLPO+FZn5inTAYbC1oFtCELmuADYiu&#10;VTbN80U2WGgcWC68R+/9GKSbhN+2goentvUiEFVR5BbSF9K3jt9ss2ZlB8z1kp9osH9goZk0WPQC&#10;dc8CIzuQf0FpycF624YJtzqzbSu5SG/A1xT5H6956ZkT6S0ojncXmfz/g+Wf989AZIO9w04ZprFH&#10;X1A1ZjolyLKIAg3Ol5j34p4hPtG7R8u/e2Lstsc0cQdgh16wBmml/OzVhWh4vErq4ZNtEJ7tgk1a&#10;HVrQERBVIIfUkuOlJeIQCEdnkS9XiwV2jmNsdZOvinmklLHyfNuBDx+E1SQeKgpIPqGz/aMPY+o5&#10;JbG3SjYPUqlkxDETWwVkz3BA6q5IV9VOI9XRt5zn+WlM0I3DNLqTC1mkQY0IiZO/BleGDMh5Pp0n&#10;0FcxD119KYsFTjUi4DWElgG3Q0ld0eUliZVR7PemSbMbmFTjGS8rgzTOgo+Nq21zRPHBjqOPq4qH&#10;3sJPSgYc+4r6HzsGghL10WADV8VsFvckGbP5zRQNuI7U1xFmOEJVNFAyHrdh3K2dA9n1WGkU1Ng7&#10;bHorUz8iv5HViSyOdlLvtIZxd67tlPX7Z7H5BQAA//8DAFBLAwQUAAYACAAAACEAalG6D+EAAAAK&#10;AQAADwAAAGRycy9kb3ducmV2LnhtbEyPwU7DMAyG70i8Q2QkbltKxbauNJ0ACXYADmyIXd3GtNUS&#10;p2qyrXt7shPcbPnT7+8vVqM14kiD7xwruJsmIIhrpztuFHxtXyYZCB+QNRrHpOBMHlbl9VWBuXYn&#10;/qTjJjQihrDPUUEbQp9L6euWLPqp64nj7ccNFkNch0bqAU8x3BqZJslcWuw4fmixp+eW6v3mYBVU&#10;5u17+3Seve7XY4fju1nvPsxOqdub8fEBRKAx/MFw0Y/qUEanyh1Ye2EUTLJlJBXMsmUcLsA8XYCo&#10;FCzu0wxkWcj/FcpfAAAA//8DAFBLAQItABQABgAIAAAAIQC2gziS/gAAAOEBAAATAAAAAAAAAAAA&#10;AAAAAAAAAABbQ29udGVudF9UeXBlc10ueG1sUEsBAi0AFAAGAAgAAAAhADj9If/WAAAAlAEAAAsA&#10;AAAAAAAAAAAAAAAALwEAAF9yZWxzLy5yZWxzUEsBAi0AFAAGAAgAAAAhAN490vE8AgAAdAQAAA4A&#10;AAAAAAAAAAAAAAAALgIAAGRycy9lMm9Eb2MueG1sUEsBAi0AFAAGAAgAAAAhAGpRug/hAAAACgEA&#10;AA8AAAAAAAAAAAAAAAAAlgQAAGRycy9kb3ducmV2LnhtbFBLBQYAAAAABAAEAPMAAACkBQAAAAA=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6A1CC1" wp14:editId="18BE0C3F">
                <wp:simplePos x="0" y="0"/>
                <wp:positionH relativeFrom="column">
                  <wp:posOffset>-1146175</wp:posOffset>
                </wp:positionH>
                <wp:positionV relativeFrom="paragraph">
                  <wp:posOffset>-137795</wp:posOffset>
                </wp:positionV>
                <wp:extent cx="1089660" cy="970915"/>
                <wp:effectExtent l="10160" t="5080" r="5080" b="5080"/>
                <wp:wrapNone/>
                <wp:docPr id="1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05AA05" id="Rectangle 76" o:spid="_x0000_s1026" style="position:absolute;margin-left:-90.25pt;margin-top:-10.85pt;width:85.8pt;height:7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8wkgIAADQFAAAOAAAAZHJzL2Uyb0RvYy54bWysVNuO0zAQfUfiHyy/t0lKeos2Xa2aFiEt&#10;sGLhA9zYaSx8w3ablhX/zthpSwsvCNEH186Mz8ycOeO7+4MUaM+s41qVOBumGDFVa8rVtsRfPq8H&#10;M4ycJ4oSoRUr8ZE5fL94/equMwUb6VYLyiwCEOWKzpS49d4USeLqlknihtowBcZGW0k8HO02oZZ0&#10;gC5FMkrTSdJpS43VNXMOvla9ES8iftOw2n9sGsc8EiWG3HxcbVw3YU0Wd6TYWmJaXp/SIP+QhSRc&#10;QdALVEU8QTvL/4CSvLba6cYPay0T3TS8ZrEGqCZLf6vmuSWGxVqAHGcuNLn/B1t/2D9ZxCn0boqR&#10;IhJ69AlYI2orGJpOAkGdcQX4PZsnG0p05lHXXx1SetmCG3uwVnctIxTSyoJ/cnMhHBxcRZvuvaYA&#10;T3ZeR64OjZUBEFhAh9iS46Ul7OBRDR+zdDafTKBzNdjm03SejWMIUpxvG+v8W6YlCpsSW0g+opP9&#10;o/MhG1KcXUIwpddciNh2oVAHoOPROF5wWnAajLFIu90shUV7EoQTf6e4N26Se5Cv4LLEs4sTKQIb&#10;K0VjFE+46PeQiVABHIqD3E67XiYv83S+mq1m+SAfTVaDPK2qwcN6mQ8m62w6rt5Uy2WV/Qh5ZnnR&#10;ckqZCqmeJZvlfyeJ0/D0YruI9qakOHrsUrs/jCI7YiehfT0f2VWp8B0m7MTTmaIwvQEisn+Fntxm&#10;H81Axvk/khLVEwTTC2+j6RHEY3U/uvDUwKbV9jtGHYxtid23HbEMI/FOgQDnWZ6HOY+HfDwdwcFe&#10;WzbXFqJqgCqxx6jfLn3/NuyM5dsWImWxeKUfQLQNj3oKgu6zgrzDAUYzVnB6RsLsX5+j16/HbvET&#10;AAD//wMAUEsDBBQABgAIAAAAIQCrOFyu3gAAAAsBAAAPAAAAZHJzL2Rvd25yZXYueG1sTI/BSsQw&#10;EIbvgu8QRvDWTVtZN9amiwiC4GlbBY/ZZmyrzaQ02W19e8eT3maYj3++v9yvbhRnnMPgSUO2SUEg&#10;td4O1Gl4bZ4SBSJEQ9aMnlDDNwbYV5cXpSmsX+iA5zp2gkMoFEZDH+NUSBnaHp0JGz8h8e3Dz85E&#10;XudO2tksHO5GmafprXRmIP7Qmwkfe2y/6pPjFFXbQe0OAd/e2+zleWma7fSp9fXV+nAPIuIa/2D4&#10;1Wd1qNjp6E9kgxg1JJlKt8zylGc7EIwk6g7EkdGbLAdZlfJ/h+oHAAD//wMAUEsBAi0AFAAGAAgA&#10;AAAhALaDOJL+AAAA4QEAABMAAAAAAAAAAAAAAAAAAAAAAFtDb250ZW50X1R5cGVzXS54bWxQSwEC&#10;LQAUAAYACAAAACEAOP0h/9YAAACUAQAACwAAAAAAAAAAAAAAAAAvAQAAX3JlbHMvLnJlbHNQSwEC&#10;LQAUAAYACAAAACEA4ZLPMJICAAA0BQAADgAAAAAAAAAAAAAAAAAuAgAAZHJzL2Uyb0RvYy54bWxQ&#10;SwECLQAUAAYACAAAACEAqzhcrt4AAAALAQAADwAAAAAAAAAAAAAAAADsBAAAZHJzL2Rvd25yZXYu&#10;eG1sUEsFBgAAAAAEAAQA8wAAAPcFAAAAAA==&#10;" filled="f" fillcolor="#1f497d [32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DDF627" wp14:editId="5903F216">
                <wp:simplePos x="0" y="0"/>
                <wp:positionH relativeFrom="column">
                  <wp:posOffset>-1146175</wp:posOffset>
                </wp:positionH>
                <wp:positionV relativeFrom="paragraph">
                  <wp:posOffset>2774950</wp:posOffset>
                </wp:positionV>
                <wp:extent cx="1089660" cy="970915"/>
                <wp:effectExtent l="10160" t="12700" r="5080" b="6985"/>
                <wp:wrapNone/>
                <wp:docPr id="1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C60540" id="Rectangle 79" o:spid="_x0000_s1026" style="position:absolute;margin-left:-90.25pt;margin-top:218.5pt;width:85.8pt;height:76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nQwPgIAAHQEAAAOAAAAZHJzL2Uyb0RvYy54bWysVNuO0zAQfUfiHyy/0yRVr1HT1arLIqSF&#10;XbHwAa7jJBa+MXablq9n7GRLF94QL5Hn4jPHZ2ayuTlpRY4CvLSmosUkp0QYbmtp2op++3r/bkWJ&#10;D8zUTFkjKnoWnt5s377Z9K4UU9tZVQsgCGJ82buKdiG4Mss874RmfmKdMBhsLGgW0IQ2q4H1iK5V&#10;Ns3zRdZbqB1YLrxH790QpNuE3zSCh8em8SIQVVHkFtIX0ncfv9l2w8oWmOskH2mwf2ChmTRY9AJ1&#10;xwIjB5B/QWnJwXrbhAm3OrNNI7lIb8DXFPkfr3numBPpLSiOdxeZ/P+D5Z+PT0Bkjb1bUGKYxh59&#10;QdWYaZUgy3UUqHe+xLxn9wTxid49WP7dE2N3HaaJWwDbd4LVSKuI+dmrC9HweJXs+0+2Rnh2CDZp&#10;dWpAR0BUgZxSS86XlohTIBydRb5aLxbYOY6x9TJfF/NUgpUvtx348EFYTeKhooDkEzo7PvgQ2bDy&#10;JSWxt0rW91KpZMQxEzsF5MhwQPZtka6qg0aqg281z/NxTNCNwzS4kwuh06BGhFTIX4MrQ3rkPJ/O&#10;E+irmId2fymLBcYaEfAaQsuA26GkrujqksTKKPZ7U6fZDUyq4YyXlRnVj4IPjdvb+ozigx1GH1cV&#10;D52Fn5T0OPYV9T8ODAQl6qPBBq6L2SzuSTJm8+UUDbiO7K8jzHCEqmigZDjuwrBbBwey7bDSIKix&#10;t9j0RqZ+xIEYWI1kcbSTeuMaxt25tlPW75/F9hcAAAD//wMAUEsDBBQABgAIAAAAIQBJxuj44gAA&#10;AAsBAAAPAAAAZHJzL2Rvd25yZXYueG1sTI/LTsMwEEX3SPyDNUjsUqdAIAmZVIAEXQAL2qrdOrFJ&#10;ovoRxW7r/j3DCpajObr33GoRjWZHNfnBWYT5LAWmbOvkYDuEzfo1yYH5IKwU2lmFcFYeFvXlRSVK&#10;6U72Sx1XoWMUYn0pEPoQxpJz3/bKCD9zo7L0+3aTEYHOqeNyEicKN5rfpOk9N2Kw1NCLUb30qt2v&#10;Dgah0e/b9fM5e9sv4yDih17uPvUO8foqPj0CCyqGPxh+9UkdanJq3MFKzzRCMs/TjFiEu9sHWkVI&#10;khfAGoQsLwrgdcX/b6h/AAAA//8DAFBLAQItABQABgAIAAAAIQC2gziS/gAAAOEBAAATAAAAAAAA&#10;AAAAAAAAAAAAAABbQ29udGVudF9UeXBlc10ueG1sUEsBAi0AFAAGAAgAAAAhADj9If/WAAAAlAEA&#10;AAsAAAAAAAAAAAAAAAAALwEAAF9yZWxzLy5yZWxzUEsBAi0AFAAGAAgAAAAhAFkydDA+AgAAdAQA&#10;AA4AAAAAAAAAAAAAAAAALgIAAGRycy9lMm9Eb2MueG1sUEsBAi0AFAAGAAgAAAAhAEnG6PjiAAAA&#10;CwEAAA8AAAAAAAAAAAAAAAAAmAQAAGRycy9kb3ducmV2LnhtbFBLBQYAAAAABAAEAPMAAACnBQAA&#10;AAA=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38E813" wp14:editId="4CBDEB28">
                <wp:simplePos x="0" y="0"/>
                <wp:positionH relativeFrom="column">
                  <wp:posOffset>-56515</wp:posOffset>
                </wp:positionH>
                <wp:positionV relativeFrom="paragraph">
                  <wp:posOffset>2774950</wp:posOffset>
                </wp:positionV>
                <wp:extent cx="1089660" cy="970915"/>
                <wp:effectExtent l="13970" t="12700" r="10795" b="6985"/>
                <wp:wrapNone/>
                <wp:docPr id="1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E73ADD" id="Rectangle 80" o:spid="_x0000_s1026" style="position:absolute;margin-left:-4.45pt;margin-top:218.5pt;width:85.8pt;height:76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jrdwIAAP0EAAAOAAAAZHJzL2Uyb0RvYy54bWysVMGO2jAQvVfqP1i+QxIaWIg2rFYEqkrb&#10;dtVtP8DYDrHq2K5tCHTVf+/YARa6l6oqB2Nnxm/mzbzx7d2+lWjHrRNalTgbphhxRTUTalPib19X&#10;gylGzhPFiNSKl/jAHb6bv31z25mCj3SjJeMWAYhyRWdK3HhviiRxtOEtcUNtuAJjrW1LPBztJmGW&#10;dIDeymSUppOk05YZqyl3Dr5WvRHPI35dc+o/17XjHskSQ24+rjau67Am81tSbCwxjaDHNMg/ZNES&#10;oSDoGaoinqCtFa+gWkGtdrr2Q6rbRNe1oDxyADZZ+gebp4YYHrlAcZw5l8n9P1j6afdokWDQuzFG&#10;irTQoy9QNaI2kqNpLFBnXAF+T+bRBorOPGj63SGlFw248XtrdddwwiCtLBQ0uboQDg6uonX3UTOA&#10;J1uvY632tW0DIFQB7WNLDueW8L1HFD5m6XQ2mUDnKNhmN+kM0gwhSHG6bazz77luUdiU2ELyEZ3s&#10;HpzvXU8uIZjSKyFlbLtUqAPQ8WgcLzgtBQvGSNJu1gtp0Y4E4cTfMe6VWys8yFeKtsTTsxMpQjWW&#10;isUongjZ7yFpqQI4kIPcjrteJs+zdLacLqf5IB9NloM8rarB/WqRDyar7GZcvasWiyr7FfLM8qIR&#10;jHEVUj1JNsv/ThLH4enFdhbtFSV3yXy1CqxeM0+u04gNAVan/8guyiB0PgyjK9aaHUAFVvczCG8G&#10;bBptf2LUwfyV2P3YEssxkh8UKGmW5XkY2HjIxzcjONhLy/rSQhQFqBJ7jPrtwvdDvjVWbBqIlMUe&#10;K30P6qtFFMZLVkfNwoxFBsf3IAzx5Tl6vbxa898AAAD//wMAUEsDBBQABgAIAAAAIQD5DOpr3gAA&#10;AAoBAAAPAAAAZHJzL2Rvd25yZXYueG1sTI/LTsMwEEX3SPyDNUhsUOtQSvMgkypCQixYUZDYuvGQ&#10;RI3Hke0m4e9xV7AczdG595b7xQxiIud7ywj36wQEcWN1zy3C58fLKgPhg2KtBsuE8EMe9tX1VakK&#10;bWd+p+kQWhEl7AuF0IUwFlL6piOj/NqOxPH3bZ1RIZ6uldqpOcrNIDdJspNG9RwTOjXSc0fN6XA2&#10;CHxydtym891XrbK3fqqj8FUi3t4s9ROIQEv4g+FSP1aHKnY62jNrLwaEVZZHEmH7kMZNF2C3SUEc&#10;ER6zPAdZlfL/hOoXAAD//wMAUEsBAi0AFAAGAAgAAAAhALaDOJL+AAAA4QEAABMAAAAAAAAAAAAA&#10;AAAAAAAAAFtDb250ZW50X1R5cGVzXS54bWxQSwECLQAUAAYACAAAACEAOP0h/9YAAACUAQAACwAA&#10;AAAAAAAAAAAAAAAvAQAAX3JlbHMvLnJlbHNQSwECLQAUAAYACAAAACEA2N4I63cCAAD9BAAADgAA&#10;AAAAAAAAAAAAAAAuAgAAZHJzL2Uyb0RvYy54bWxQSwECLQAUAAYACAAAACEA+Qzqa94AAAAKAQAA&#10;DwAAAAAAAAAAAAAAAADRBAAAZHJzL2Rvd25yZXYueG1sUEsFBgAAAAAEAAQA8wAAANwFAAAAAA==&#10;" filled="f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2BD354" wp14:editId="79E2CE13">
                <wp:simplePos x="0" y="0"/>
                <wp:positionH relativeFrom="column">
                  <wp:posOffset>-56515</wp:posOffset>
                </wp:positionH>
                <wp:positionV relativeFrom="paragraph">
                  <wp:posOffset>1804035</wp:posOffset>
                </wp:positionV>
                <wp:extent cx="1089660" cy="970915"/>
                <wp:effectExtent l="13970" t="13335" r="10795" b="6350"/>
                <wp:wrapNone/>
                <wp:docPr id="14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34B053" id="Rectangle 78" o:spid="_x0000_s1026" style="position:absolute;margin-left:-4.45pt;margin-top:142.05pt;width:85.8pt;height:76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3hkwIAADQFAAAOAAAAZHJzL2Uyb0RvYy54bWysVNuO0zAQfUfiHyy/t0lKeos2Xa2aFiEt&#10;sGLhA1zbaSx8CbbbtKz4d8ZOW1p4QYg+uHZmfGbmzBnf3R+URHtunTC6xNkwxYhrapjQ2xJ/+bwe&#10;zDBynmhGpNG8xEfu8P3i9au7ri34yDRGMm4RgGhXdG2JG+/bIkkcbbgibmharsFYG6uIh6PdJsyS&#10;DtCVTEZpOkk6Y1lrDeXOwdeqN+JFxK9rTv3HunbcI1liyM3H1cZ1E9ZkcUeKrSVtI+gpDfIPWSgi&#10;NAS9QFXEE7Sz4g8oJag1ztR+SI1KTF0LymMNUE2W/lbNc0NaHmsBclx7ocn9P1j6Yf9kkWDQuxwj&#10;TRT06BOwRvRWcjSdBYK61hXg99w+2VCiax8N/eqQNssG3PiDtaZrOGGQVhb8k5sL4eDgKtp07w0D&#10;eLLzJnJ1qK0KgMACOsSWHC8t4QePKHzM0tl8MoHOUbDNp+k8G8cQpDjfbq3zb7lRKGxKbCH5iE72&#10;j86HbEhxdgnBtFkLKWPbpUYdgI5H43jBGSlYMMYi7XazlBbtSRBO/J3i3rgp4UG+UqgSzy5OpAhs&#10;rDSLUTwRst9DJlIHcCgOcjvtepm8zNP5araa5YN8NFkN8rSqBg/rZT6YrLPpuHpTLZdV9iPkmeVF&#10;IxjjOqR6lmyW/50kTsPTi+0i2puS4ujxS+3+MIrsyJ2C9vV8ZFelwneYsBNPZ4rC9AaIyP4VenKb&#10;fTQDGef/SEpUTxBML7yNYUcQjzX96MJTA5vG2O8YdTC2JXbfdsRyjOQ7DQKcZ3ke5jwe8vF0BAd7&#10;bdlcW4imAFVij1G/Xfr+bdi1VmwbiJTF4rV5ANHWIuopCLrPCvIOBxjNWMHpGQmzf32OXr8eu8VP&#10;AAAA//8DAFBLAwQUAAYACAAAACEAolopLN8AAAAKAQAADwAAAGRycy9kb3ducmV2LnhtbEyPwWrD&#10;MAxA74P+g1Fht9ZJ1jVeFqeUwWCwU5MNdnRjLckayyF2m+zv5566o9Dj6SnfzaZnFxxdZ0lCvI6A&#10;IdVWd9RI+KheVwKY84q06i2hhF90sCsWd7nKtJ3ogJfSNyxIyGVKQuv9kHHu6haNcms7IIXdtx2N&#10;8mEcG65HNQW56XkSRVtuVEfhQqsGfGmxPpVnEyyi1J1IDw4/v+r4/W2qqsfhR8r75bx/BuZx9jcY&#10;rvkhHYrQdLRn0o71ElbiKZASErGJgV2BbZICO0rYPKQR8CLn/18o/gAAAP//AwBQSwECLQAUAAYA&#10;CAAAACEAtoM4kv4AAADhAQAAEwAAAAAAAAAAAAAAAAAAAAAAW0NvbnRlbnRfVHlwZXNdLnhtbFBL&#10;AQItABQABgAIAAAAIQA4/SH/1gAAAJQBAAALAAAAAAAAAAAAAAAAAC8BAABfcmVscy8ucmVsc1BL&#10;AQItABQABgAIAAAAIQDuIo3hkwIAADQFAAAOAAAAAAAAAAAAAAAAAC4CAABkcnMvZTJvRG9jLnht&#10;bFBLAQItABQABgAIAAAAIQCiWiks3wAAAAoBAAAPAAAAAAAAAAAAAAAAAO0EAABkcnMvZG93bnJl&#10;di54bWxQSwUGAAAAAAQABADzAAAA+QUAAAAA&#10;" filled="f" fillcolor="#1f497d [32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5720B8" wp14:editId="390B5E6F">
                <wp:simplePos x="0" y="0"/>
                <wp:positionH relativeFrom="column">
                  <wp:posOffset>-1146175</wp:posOffset>
                </wp:positionH>
                <wp:positionV relativeFrom="paragraph">
                  <wp:posOffset>1804035</wp:posOffset>
                </wp:positionV>
                <wp:extent cx="1089660" cy="970915"/>
                <wp:effectExtent l="10160" t="13335" r="5080" b="6350"/>
                <wp:wrapNone/>
                <wp:docPr id="1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F1D979" id="Rectangle 77" o:spid="_x0000_s1026" style="position:absolute;margin-left:-90.25pt;margin-top:142.05pt;width:85.8pt;height:76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UzlgIAADcFAAAOAAAAZHJzL2Uyb0RvYy54bWysVNuO0zAQfUfiHyy/d5N001u06WrVtAhp&#10;gRULH+DaTmPhS7Ddpgvi3xk7bWjhBSH6kNqe8Zk5M2d8d39UEh24dcLoEmc3KUZcU8OE3pX486fN&#10;aI6R80QzIo3mJX7hDt8vX7+669qCj01jJOMWAYh2RdeWuPG+LZLE0YYr4m5MyzUYa2MV8bC1u4RZ&#10;0gG6ksk4TadJZyxrraHcOTiteiNeRvy65tR/qGvHPZIlhtx8/Nr43YZvsrwjxc6SthH0lAb5hywU&#10;ERqCDlAV8QTtrfgDSglqjTO1v6FGJaauBeWRA7DJ0t/YPDek5ZELFMe1Q5nc/4Ol7w9PFgkGvbvF&#10;SBMFPfoIVSN6JzmazUKButYV4PfcPtlA0bWPhn5xSJtVA278wVrTNZwwSCsL/snVhbBxcBVtu3eG&#10;ATzZexNrdaytCoBQBXSMLXkZWsKPHlE4zNL5YjqFzlGwLWbpIpvEEKQ4326t82+4USgsSmwh+YhO&#10;Do/Oh2xIcXYJwbTZCClj26VGHYBOxpN4wRkpWDBGkna3XUmLDiQIJ/5Oca/clPAgXylUieeDEylC&#10;NdaaxSieCNmvIROpAziQg9xOq14m3xfpYj1fz/NRPp6uR3laVaOHzSofTTfZbFLdVqtVlf0IeWZ5&#10;0QjGuA6pniWb5X8nidPw9GIbRHtFKY4eH7j74zhWR+4VtK+vRx6ohnIAob2CAeuPp+djIDqgxAZc&#10;BEiuCUQz1OP8H+sSBRQ002tva9gL6MeafnrhtYFFY+w3jDqY3BK7r3tiOUbyrQYNLrI8D6MeN/lk&#10;NoaNvbRsLy1EU4AqsceoX658/zzsWyt2DUTKIn9tHkC3tYiSCprus4K8wwamMzI4vSRh/C/30evX&#10;e7f8CQAA//8DAFBLAwQUAAYACAAAACEAlU1paOMAAAALAQAADwAAAGRycy9kb3ducmV2LnhtbEyP&#10;UUvDMBSF3wX/Q7iCb13SbW619naIMIQ9CJtj4FuWxLauualNulV/vfFJHy/n45zvFqvRtuxset84&#10;QkgnApgh5XRDFcL+dZ1kwHyQpGXryCB8GQ+r8vqqkLl2F9qa8y5ULJaQzyVCHUKXc+5Vbaz0E9cZ&#10;itm7660M8ewrrnt5ieW25VMhFtzKhuJCLTvzVBt12g0W4cNy/rz+HNRp9tK+HdRio773G8Tbm/Hx&#10;AVgwY/iD4Vc/qkMZnY5uIO1Zi5CkmbiLLMI0m6fAIpJk98COCPPZUgAvC/7/h/IHAAD//wMAUEsB&#10;Ai0AFAAGAAgAAAAhALaDOJL+AAAA4QEAABMAAAAAAAAAAAAAAAAAAAAAAFtDb250ZW50X1R5cGVz&#10;XS54bWxQSwECLQAUAAYACAAAACEAOP0h/9YAAACUAQAACwAAAAAAAAAAAAAAAAAvAQAAX3JlbHMv&#10;LnJlbHNQSwECLQAUAAYACAAAACEAxrhlM5YCAAA3BQAADgAAAAAAAAAAAAAAAAAuAgAAZHJzL2Uy&#10;b0RvYy54bWxQSwECLQAUAAYACAAAACEAlU1paOMAAAALAQAADwAAAAAAAAAAAAAAAADwBAAAZHJz&#10;L2Rvd25yZXYueG1sUEsFBgAAAAAEAAQA8wAAAAAGAAAAAA==&#10;" filled="f" fillcolor="#8db3e2 [1311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8F1F91" wp14:editId="2178DD78">
                <wp:simplePos x="0" y="0"/>
                <wp:positionH relativeFrom="column">
                  <wp:posOffset>-56515</wp:posOffset>
                </wp:positionH>
                <wp:positionV relativeFrom="paragraph">
                  <wp:posOffset>833120</wp:posOffset>
                </wp:positionV>
                <wp:extent cx="1089660" cy="970915"/>
                <wp:effectExtent l="13970" t="13970" r="10795" b="5715"/>
                <wp:wrapNone/>
                <wp:docPr id="12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463BA3" id="Rectangle 75" o:spid="_x0000_s1026" style="position:absolute;margin-left:-4.45pt;margin-top:65.6pt;width:85.8pt;height:7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LnmAIAADcFAAAOAAAAZHJzL2Uyb0RvYy54bWysVNuO0zAQfUfiHyy/d5OU9BZtulo1LULi&#10;smLhA1zbaSx8w3abLoh/Z+y0pQsvCNEH15MZj8+ZOePbu6OS6MCdF0bXuLjJMeKaGib0rsafP21G&#10;c4x8IJoRaTSv8RP3+G758sVtbys+Np2RjDsESbSvelvjLgRbZZmnHVfE3xjLNThb4xQJYLpdxhzp&#10;IbuS2TjPp1lvHLPOUO49fG0GJ16m/G3LafjQtp4HJGsM2EJaXVq3cc2Wt6TaOWI7QU8wyD+gUERo&#10;uPSSqiGBoL0Tf6RSgjrjTRtuqFGZaVtBeeIAbIr8NzaPHbE8cYHieHspk/9/aen7w4NDgkHvxhhp&#10;oqBHH6FqRO8kR7NJLFBvfQVxj/bBRYrevjX0i0farDoI4/fOmb7jhAGsIsZnzw5Ew8NRtO3fGQbp&#10;yT6YVKtj61RMCFVAx9SSp0tL+DEgCh+LfL6YTqFzFHyLWb4oEqSMVOfT1vnwmhuF4qbGDsCn7OTw&#10;1oeIhlTnkHiZNhshZWq71KiHpJPxJB3wRgoWnYmk221X0qEDicJJv0QN6F+HKRFAvlKoGs8vQaSK&#10;1Vhrlm4JRMhhD0ikjsmBHGA77QaZfF/ki/V8PS9H5Xi6HpV504zuN6tyNN0Us0nzqlmtmuJHxFmU&#10;VScY4zpCPUu2KP9OEqfhGcR2Ee0zSmn0+IU7oZTrUKQKyb2CFg41mU2A7zA+8BmG7FSqc5XiAMcs&#10;qQFXF2TPCSQ31OP8n+qSBBQ1M2hva9gT6MeZYXrhtYFNZ9w3jHqY3Br7r3viOEbyjQYNLoqyjKOe&#10;jHIyG4Phrj3baw/RFFLVOGA0bFdheB721oldBzcN3LW5B922IkkqanpABbijAdOZGJxekjj+13aK&#10;+vXeLX8CAAD//wMAUEsDBBQABgAIAAAAIQB/kOcp4gAAAAoBAAAPAAAAZHJzL2Rvd25yZXYueG1s&#10;TI/RSsNAEEXfBf9hGcGX0m4SpU1iNkVaBIWK2PYDNtkxCWZnw+6mTf16t0/6ODOHO+cW60n37ITW&#10;dYYExIsIGFJtVEeNgOPhZZ4Cc16Skr0hFHBBB+vy9qaQuTJn+sTT3jcshJDLpYDW+yHn3NUtaukW&#10;ZkAKty9jtfRhtA1XVp5DuO55EkVLrmVH4UMrB9y0WH/vRy3grcpWu3Fjt5fs4/0neu1mdjtDIe7v&#10;pucnYB4n/wfDVT+oQxmcKjOScqwXME+zQIb9Q5wAuwLLZAWsEpCkjzHwsuD/K5S/AAAA//8DAFBL&#10;AQItABQABgAIAAAAIQC2gziS/gAAAOEBAAATAAAAAAAAAAAAAAAAAAAAAABbQ29udGVudF9UeXBl&#10;c10ueG1sUEsBAi0AFAAGAAgAAAAhADj9If/WAAAAlAEAAAsAAAAAAAAAAAAAAAAALwEAAF9yZWxz&#10;Ly5yZWxzUEsBAi0AFAAGAAgAAAAhAB0j8ueYAgAANwUAAA4AAAAAAAAAAAAAAAAALgIAAGRycy9l&#10;Mm9Eb2MueG1sUEsBAi0AFAAGAAgAAAAhAH+Q5yniAAAACgEAAA8AAAAAAAAAAAAAAAAA8gQAAGRy&#10;cy9kb3ducmV2LnhtbFBLBQYAAAAABAAEAPMAAAABBgAAAAA=&#10;" filled="f" fillcolor="#365f91 [240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BAC6A8" wp14:editId="54B44B2E">
                <wp:simplePos x="0" y="0"/>
                <wp:positionH relativeFrom="column">
                  <wp:posOffset>-1146175</wp:posOffset>
                </wp:positionH>
                <wp:positionV relativeFrom="paragraph">
                  <wp:posOffset>833120</wp:posOffset>
                </wp:positionV>
                <wp:extent cx="1089660" cy="970915"/>
                <wp:effectExtent l="10160" t="13970" r="5080" b="5715"/>
                <wp:wrapNone/>
                <wp:docPr id="11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BA4E4B" id="Rectangle 72" o:spid="_x0000_s1026" style="position:absolute;margin-left:-90.25pt;margin-top:65.6pt;width:85.8pt;height:7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NLqPQIAAHQEAAAOAAAAZHJzL2Uyb0RvYy54bWysVNuO0zAQfUfiHyy/0yRVr1HT1arLIqSF&#10;XbHwAa7jJBa+MXablq9n7GRLF94QL5Hn4jPHZ2ayuTlpRY4CvLSmosUkp0QYbmtp2op++3r/bkWJ&#10;D8zUTFkjKnoWnt5s377Z9K4UU9tZVQsgCGJ82buKdiG4Mss874RmfmKdMBhsLGgW0IQ2q4H1iK5V&#10;Ns3zRdZbqB1YLrxH790QpNuE3zSCh8em8SIQVVHkFtIX0ncfv9l2w8oWmOskH2mwf2ChmTRY9AJ1&#10;xwIjB5B/QWnJwXrbhAm3OrNNI7lIb8DXFPkfr3numBPpLSiOdxeZ/P+D5Z+PT0Bkjb0rKDFMY4++&#10;oGrMtEqQ5TQK1DtfYt6ze4L4RO8eLP/uibG7DtPELYDtO8FqpFXE/OzVhWh4vEr2/SdbIzw7BJu0&#10;OjWgIyCqQE6pJedLS8QpEI7OIl+tFwvsHMfYepmvi3kqwcqX2w58+CCsJvFQUUDyCZ0dH3yIbFj5&#10;kpLYWyXre6lUMuKYiZ0CcmQ4IPu2SFfVQSPVwbea5/k4JujGYRrcyYXQaVAjQirkr8GVIT1ynk/n&#10;CfRVzEO7v5TFAmONCHgNoWXA7VBSV3R1SWJlFPu9qdPsBibVcMbLyozqR8GHxu1tfUbxwQ6jj6uK&#10;h87CT0p6HPuK+h8HBoIS9dFgA9fFbBb3JBmz+XKKBlxH9tcRZjhCVTRQMhx3YditgwPZdlhpENTY&#10;W2x6I1M/4kAMrEayONpJvXEN4+5c2ynr989i+wsAAP//AwBQSwMEFAAGAAgAAAAhAMYRT8jhAAAA&#10;CwEAAA8AAABkcnMvZG93bnJldi54bWxMj8FOwzAQRO9I/IO1SNxSJ4GiNMSpAAl6oBxoUXt1YpNE&#10;tddR7Lbu37Oc4Liap5m31TJaw0568oNDAdksBaaxdWrATsDX9jUpgPkgUUnjUAu4aA/L+vqqkqVy&#10;Z/zUp03oGJWgL6WAPoSx5Ny3vbbSz9yokbJvN1kZ6Jw6riZ5pnJreJ6mD9zKAWmhl6N+6XV72Byt&#10;gMa877bPl/nbYRUHGddmtf8weyFub+LTI7CgY/iD4Vef1KEmp8YdUXlmBCRZkc6JpeQuy4ERkhQL&#10;YI2AvLjPgNcV//9D/QMAAP//AwBQSwECLQAUAAYACAAAACEAtoM4kv4AAADhAQAAEwAAAAAAAAAA&#10;AAAAAAAAAAAAW0NvbnRlbnRfVHlwZXNdLnhtbFBLAQItABQABgAIAAAAIQA4/SH/1gAAAJQBAAAL&#10;AAAAAAAAAAAAAAAAAC8BAABfcmVscy8ucmVsc1BLAQItABQABgAIAAAAIQCAcNLqPQIAAHQEAAAO&#10;AAAAAAAAAAAAAAAAAC4CAABkcnMvZTJvRG9jLnhtbFBLAQItABQABgAIAAAAIQDGEU/I4QAAAAsB&#10;AAAPAAAAAAAAAAAAAAAAAJcEAABkcnMvZG93bnJldi54bWxQSwUGAAAAAAQABADzAAAApQUAAAAA&#10;" fillcolor="#d8d8d8 [2732]"/>
            </w:pict>
          </mc:Fallback>
        </mc:AlternateContent>
      </w:r>
    </w:p>
    <w:p w14:paraId="0C498DFE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7CD8F135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29AA7757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0BB10C77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2237EC20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566A589F" w14:textId="77777777" w:rsidR="0021467B" w:rsidRDefault="0021467B">
      <w:pPr>
        <w:rPr>
          <w:rFonts w:ascii="Bookman Old Style" w:hAnsi="Bookman Old Style"/>
          <w:b/>
          <w:sz w:val="28"/>
          <w:szCs w:val="28"/>
        </w:rPr>
      </w:pPr>
    </w:p>
    <w:p w14:paraId="48D6B32A" w14:textId="77777777" w:rsidR="004E327C" w:rsidRDefault="004E327C" w:rsidP="00A8023D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6FA41F35" w14:textId="338DE76E" w:rsidR="0098350E" w:rsidRDefault="000D7849" w:rsidP="00A8023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263F1B9" wp14:editId="4CFD7C14">
                <wp:simplePos x="0" y="0"/>
                <wp:positionH relativeFrom="column">
                  <wp:posOffset>2122805</wp:posOffset>
                </wp:positionH>
                <wp:positionV relativeFrom="paragraph">
                  <wp:posOffset>44450</wp:posOffset>
                </wp:positionV>
                <wp:extent cx="1089660" cy="970915"/>
                <wp:effectExtent l="12065" t="12700" r="12700" b="6985"/>
                <wp:wrapNone/>
                <wp:docPr id="1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771AE4" id="Rectangle 121" o:spid="_x0000_s1026" style="position:absolute;margin-left:167.15pt;margin-top:3.5pt;width:85.8pt;height:76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tFPQIAAHUEAAAOAAAAZHJzL2Uyb0RvYy54bWysVNuO0zAQfUfiHyy/0yRV222jpqtVl0VI&#10;C7ti4QMcx0ksfGPsNi1fz9hpSxfeEC+R5+Izx2dmsr49aEX2Ary0pqLFJKdEGG4babqKfvv68G5J&#10;iQ/MNExZIyp6FJ7ebt6+WQ+uFFPbW9UIIAhifDm4ivYhuDLLPO+FZn5inTAYbC1oFtCELmuADYiu&#10;VTbN80U2WGgcWC68R+/9GKSbhN+2goentvUiEFVR5BbSF9K3jt9ss2ZlB8z1kp9osH9goZk0WPQC&#10;dc8CIzuQf0FpycF624YJtzqzbSu5SG/A1xT5H6956ZkT6S0ojncXmfz/g+Wf989AZIO9Q3kM09ij&#10;L6gaM50SpJgWUaHB+RITX9wzxDd692j5d0+M3faYJ+4A7NAL1iCvlJ+9uhANj1dJPXyyDeKzXbBJ&#10;rEMLOgKiDOSQenK89EQcAuHoLPLlarFAbhxjq5t8VcwjpYyV59sOfPggrCbxUFFA9gmd7R99GFPP&#10;KYm9VbJ5kEolI86Z2Coge4YTUndFuqp2GqmOvuU8z09zgm6cptGdXMgiTWpESJz8NbgyZEDO8+k8&#10;gb6KeejqS1kscKoRAa8htAy4Hkrqii4vSayMYr83TRrewKQaz3hZGaRxFnxsXG2bI4oPdpx93FU8&#10;9BZ+UjLg3FfU/9gxEJSojwYbuCpms7goyZjNb6ZowHWkvo4wwxGqooGS8bgN43LtHMiux0qjoMbe&#10;YdNbmfoR+Y2sTmRxtpN6pz2My3Ntp6zff4vNLwAAAP//AwBQSwMEFAAGAAgAAAAhAETJ1yvfAAAA&#10;CQEAAA8AAABkcnMvZG93bnJldi54bWxMj8FOwzAQRO9I/IO1SNyoAyHQhDgVIEEPwIG2olcnXpKo&#10;9jqK3Tb9e5YTHFfzNPumXEzOigOOofek4HqWgEBqvOmpVbBZv1zNQYSoyWjrCRWcMMCiOj8rdWH8&#10;kT7xsIqt4BIKhVbQxTgUUoamQ6fDzA9InH370enI59hKM+ojlzsrb5LkTjrdE3/o9IDPHTa71d4p&#10;qO3b1/rplL3ullOvp3e73H7YrVKXF9PjA4iIU/yD4Vef1aFip9rvyQRhFaTpbcqognuexHmWZDmI&#10;msEsz0FWpfy/oPoBAAD//wMAUEsBAi0AFAAGAAgAAAAhALaDOJL+AAAA4QEAABMAAAAAAAAAAAAA&#10;AAAAAAAAAFtDb250ZW50X1R5cGVzXS54bWxQSwECLQAUAAYACAAAACEAOP0h/9YAAACUAQAACwAA&#10;AAAAAAAAAAAAAAAvAQAAX3JlbHMvLnJlbHNQSwECLQAUAAYACAAAACEA8aGbRT0CAAB1BAAADgAA&#10;AAAAAAAAAAAAAAAuAgAAZHJzL2Uyb0RvYy54bWxQSwECLQAUAAYACAAAACEARMnXK98AAAAJAQAA&#10;DwAAAAAAAAAAAAAAAACXBAAAZHJzL2Rvd25yZXYueG1sUEsFBgAAAAAEAAQA8wAAAKMFAAAAAA==&#10;" fillcolor="#d8d8d8 [2732]"/>
            </w:pict>
          </mc:Fallback>
        </mc:AlternateContent>
      </w:r>
    </w:p>
    <w:p w14:paraId="064E2300" w14:textId="77777777" w:rsidR="0098350E" w:rsidRDefault="0098350E" w:rsidP="00A8023D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7EA17C74" w14:textId="094DC6D2" w:rsidR="0098350E" w:rsidRDefault="000D7849" w:rsidP="00A8023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F3D261E" wp14:editId="26CC5E63">
                <wp:simplePos x="0" y="0"/>
                <wp:positionH relativeFrom="column">
                  <wp:posOffset>1033145</wp:posOffset>
                </wp:positionH>
                <wp:positionV relativeFrom="paragraph">
                  <wp:posOffset>281305</wp:posOffset>
                </wp:positionV>
                <wp:extent cx="1089660" cy="970915"/>
                <wp:effectExtent l="8255" t="12065" r="6985" b="7620"/>
                <wp:wrapNone/>
                <wp:docPr id="9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D3C59B" id="Rectangle 124" o:spid="_x0000_s1026" style="position:absolute;margin-left:81.35pt;margin-top:22.15pt;width:85.8pt;height:76.4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idCPwIAAHQEAAAOAAAAZHJzL2Uyb0RvYy54bWysVNuO0zAQfUfiHyy/0yRV222jpqtVl0VI&#10;C7ti4QMcx0ksfGPsNl2+nrGTLV14Q7xEnovPHJ+Zyfb6pBU5CvDSmooWs5wSYbhtpOkq+u3r3bs1&#10;JT4w0zBljajos/D0evf2zXZwpZjb3qpGAEEQ48vBVbQPwZVZ5nkvNPMz64TBYGtBs4AmdFkDbEB0&#10;rbJ5nq+ywULjwHLhPXpvxyDdJfy2FTw8tK0XgaiKIreQvpC+dfxmuy0rO2Cul3yiwf6BhWbSYNEz&#10;1C0LjBxA/gWlJQfrbRtm3OrMtq3kIr0BX1Pkf7zmqWdOpLegON6dZfL/D5Z/Pj4CkU1FN5QYprFF&#10;X1A0ZjolSDFfRIEG50vMe3KPEJ/o3b3l3z0xdt9jnrgBsEMvWIO0ipifvboQDY9XST18sg3is0Ow&#10;SatTCzoCogrklFryfG6JOAXC0Vnk681qhZ3jGNtc5ZtimUqw8uW2Ax8+CKtJPFQUkH1CZ8d7HyIb&#10;Vr6kJPZWyeZOKpWMOGZir4AcGQ5I3RXpqjpopDr61ss8n8YE3ThMozu5EDoNakRIhfwluDJkQM7L&#10;+TKBvop56OpzWSww1YiAlxBaBtwOJXVF1+ckVkax35smzW5gUo1nvKzMpH4UfGxcbZtnFB/sOPq4&#10;qnjoLfykZMCxr6j/cWAgKFEfDTZwUywWcU+SsVhezdGAy0h9GWGGI1RFAyXjcR/G3To4kF2PlUZB&#10;jb3Bprcy9SMOxMhqIoujndSb1jDuzqWdsn7/LHa/AAAA//8DAFBLAwQUAAYACAAAACEAIX3OguAA&#10;AAAKAQAADwAAAGRycy9kb3ducmV2LnhtbEyPwU7DMBBE70j8g7VI3KhDUloIcSpAgh4KB1pEr5vE&#10;JFHtdRS7rfv3bE9w29E8zc4Ui2iNOOjR944U3E4SEJpq1/TUKvjavN7cg/ABqUHjSCs4aQ+L8vKi&#10;wLxxR/rUh3VoBYeQz1FBF8KQS+nrTlv0EzdoYu/HjRYDy7GVzYhHDrdGpkkykxZ74g8dDvql0/Vu&#10;vbcKKrP63jyf7t52y9hjfDfL7YfZKnV9FZ8eQQQdwx8M5/pcHUruVLk9NV4Y1rN0zqiC6TQDwUCW&#10;nY+KnYd5CrIs5P8J5S8AAAD//wMAUEsBAi0AFAAGAAgAAAAhALaDOJL+AAAA4QEAABMAAAAAAAAA&#10;AAAAAAAAAAAAAFtDb250ZW50X1R5cGVzXS54bWxQSwECLQAUAAYACAAAACEAOP0h/9YAAACUAQAA&#10;CwAAAAAAAAAAAAAAAAAvAQAAX3JlbHMvLnJlbHNQSwECLQAUAAYACAAAACEAHxYnQj8CAAB0BAAA&#10;DgAAAAAAAAAAAAAAAAAuAgAAZHJzL2Uyb0RvYy54bWxQSwECLQAUAAYACAAAACEAIX3OguAAAAAK&#10;AQAADwAAAAAAAAAAAAAAAACZBAAAZHJzL2Rvd25yZXYueG1sUEsFBgAAAAAEAAQA8wAAAKYFAAAA&#10;AA==&#10;" fillcolor="#d8d8d8 [2732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7EC138E" wp14:editId="286B7527">
                <wp:simplePos x="0" y="0"/>
                <wp:positionH relativeFrom="column">
                  <wp:posOffset>2122805</wp:posOffset>
                </wp:positionH>
                <wp:positionV relativeFrom="paragraph">
                  <wp:posOffset>281305</wp:posOffset>
                </wp:positionV>
                <wp:extent cx="1089660" cy="970915"/>
                <wp:effectExtent l="12065" t="12065" r="12700" b="7620"/>
                <wp:wrapNone/>
                <wp:docPr id="8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9B67B61" id="Rectangle 123" o:spid="_x0000_s1026" style="position:absolute;margin-left:167.15pt;margin-top:22.15pt;width:85.8pt;height:76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FplgIAADcFAAAOAAAAZHJzL2Uyb0RvYy54bWysVNuO2jAQfa/Uf7D8DrlsYCEirBCBqtK2&#10;XXXbDzCJQ6z6VtsQtlX/vWMHUmhfqqo8BNszPjNn5owXDyfB0ZEay5QscDKOMaKyUjWT+wJ//rQd&#10;zTCyjsiacCVpgV+oxQ/L168Wnc5pqlrFa2oQgEibd7rArXM6jyJbtVQQO1aaSjA2ygjiYGv2UW1I&#10;B+iCR2kcT6NOmVobVVFr4bTsjXgZ8JuGVu5D01jqEC8w5ObC14Tvzn+j5YLke0N0y6pzGuQfshCE&#10;SQg6QJXEEXQw7A8owSqjrGrcuFIiUk3DKho4AJsk/o3Nc0s0DVygOFYPZbL/D7Z6f3wyiNUFhkZJ&#10;IqBFH6FoRO45RUl65wvUaZuD37N+Mp6i1Y+q+mKRVOsW/OjKGNW1lNSQVuL9o5sLfmPhKtp171QN&#10;+OTgVKjVqTHCA0IV0Cm05GVoCT05VMFhEs/m0yl0rgLb/D6eJ5MQguSX29pY94YqgfyiwAayD+jk&#10;+Gidz4bkFxcfTKot4zy0nUvUAegknYQLVnFWe2Mgafa7NTfoSLxwwu8c98ZNMAfy5UxA/QYnkvtq&#10;bGQdojjCeL+GTLj04EAOcjuvepl8n8fzzWwzy0ZZOt2MsrgsR6vtOhtNt8n9pLwr1+sy+eHzTLK8&#10;ZXVNpU/1Itkk+ztJnIenF9sg2htKYfTowN2d0lAdfhDQvr4emafqywGEDgIGrD+eXo6B6IASGnAV&#10;ILolEMxQj8t/qEsQkNdMr72dql9AP0b10wuvDSxaZb5h1MHkFth+PRBDMeJvJWhwnmSZH/WwySb3&#10;KWzMtWV3bSGyAqgCO4z65dr1z8NBG7ZvIVIS+Eu1At02LEjKa7rPCvL2G5jOwOD8kvjxv94Hr1/v&#10;3fInAAAA//8DAFBLAwQUAAYACAAAACEAjUlVkOIAAAAKAQAADwAAAGRycy9kb3ducmV2LnhtbEyP&#10;wUrDQBCG74LvsIzgzW5s2mpjNkWEIvQgtJZCb9vNmMTuzsbspo0+vdOTnoZhPv75/nwxOCtO2IXG&#10;k4L7UQICyfiyoUrB9n159wgiRE2ltp5QwTcGWBTXV7nOSn+mNZ42sRIcQiHTCuoY20zKYGp0Oox8&#10;i8S3D985HXntKll2+szhzspxksyk0w3xh1q3+FKjOW56p+DTSfm6/OrNMX2z+52ZrczPdqXU7c3w&#10;/AQi4hD/YLjoszoU7HTwPZVBWAVpOkkZVTC5TAamyXQO4sDk/GEMssjl/wrFLwAAAP//AwBQSwEC&#10;LQAUAAYACAAAACEAtoM4kv4AAADhAQAAEwAAAAAAAAAAAAAAAAAAAAAAW0NvbnRlbnRfVHlwZXNd&#10;LnhtbFBLAQItABQABgAIAAAAIQA4/SH/1gAAAJQBAAALAAAAAAAAAAAAAAAAAC8BAABfcmVscy8u&#10;cmVsc1BLAQItABQABgAIAAAAIQBdCvFplgIAADcFAAAOAAAAAAAAAAAAAAAAAC4CAABkcnMvZTJv&#10;RG9jLnhtbFBLAQItABQABgAIAAAAIQCNSVWQ4gAAAAoBAAAPAAAAAAAAAAAAAAAAAPAEAABkcnMv&#10;ZG93bnJldi54bWxQSwUGAAAAAAQABADzAAAA/wUAAAAA&#10;" filled="f" fillcolor="#8db3e2 [1311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6B71371" wp14:editId="5ED227AF">
                <wp:simplePos x="0" y="0"/>
                <wp:positionH relativeFrom="column">
                  <wp:posOffset>1033145</wp:posOffset>
                </wp:positionH>
                <wp:positionV relativeFrom="paragraph">
                  <wp:posOffset>281305</wp:posOffset>
                </wp:positionV>
                <wp:extent cx="1089660" cy="970915"/>
                <wp:effectExtent l="8255" t="12065" r="6985" b="7620"/>
                <wp:wrapNone/>
                <wp:docPr id="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44DE8A" id="Rectangle 122" o:spid="_x0000_s1026" style="position:absolute;margin-left:81.35pt;margin-top:22.15pt;width:85.8pt;height:76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fglgIAADcFAAAOAAAAZHJzL2Uyb0RvYy54bWysVNuO0zAQfUfiHyy/t7mQ3qJNV6umRUgL&#10;rFj4ANdxGgtfgu02LSv+nbHThhZeEKIPqe0Zn5kzc8Z390cp0IEZy7UqcDKOMWKK6oqrXYG/fN6M&#10;5hhZR1RFhFaswCdm8f3y9au7rs1ZqhstKmYQgCibd22BG+faPIosbZgkdqxbpsBYayOJg63ZRZUh&#10;HaBLEaVxPI06barWaMqshdOyN+JlwK9rRt3HurbMIVFgyM2Frwnfrf9GyzuS7wxpG07PaZB/yEIS&#10;riDoAFUSR9De8D+gJKdGW127MdUy0nXNKQscgE0S/8bmuSEtC1ygOLYdymT/Hyz9cHgyiFcFnmGk&#10;iIQWfYKiEbUTDCVp6gvUtTYHv+f2yXiKtn3U9KtFSq8a8GMPxuiuYaSCtBLvH91c8BsLV9G2e68r&#10;wCd7p0OtjrWRHhCqgI6hJaehJezoEIXDJJ4vplPoHAXbYhYvkkkIQfLL7dZY95ZpifyiwAayD+jk&#10;8Gidz4bkFxcfTOkNFyK0XSjUAegknYQLVgteeWMgaXbblTDoQLxwwu8c98ZNcgfyFVwWeD44kdxX&#10;Y62qEMURLvo1ZCKUBwdykNt51cvkZREv1vP1PBtl6XQ9yuKyHD1sVtlouklmk/JNuVqVyQ+fZ5Ll&#10;Da8qpnyqF8km2d9J4jw8vdgG0d5QCqPHBu7umIbqiL2E9vX1yDxVXw4gtJcwYP3x9HIMRAeU0ICr&#10;ANEtgWCGelz+Q12CgLxmeu1tdXUC/RjdTy+8NrBotPmOUQeTW2D7bU8Mw0i8U6DBRZJlftTDJpvM&#10;UtiYa8v22kIUBagCO4z65cr1z8O+NXzXQKQk8Ff6AXRb8yApr+k+K8jbb2A6A4PzS+LH/3ofvH69&#10;d8ufAAAA//8DAFBLAwQUAAYACAAAACEAVdjny+AAAAAKAQAADwAAAGRycy9kb3ducmV2LnhtbEyP&#10;QUvDQBCF74L/YRnBm92YlFRjNkWEIvQgWIvgbbs7JrHZ2ZjdtNFf7/Rkb/N4H2/eK5eT68QBh9B6&#10;UnA7S0AgGW9bqhVs31Y3dyBC1GR15wkV/GCAZXV5UerC+iO94mETa8EhFAqtoImxL6QMpkGnw8z3&#10;SOx9+sHpyHKopR30kcNdJ9MkyaXTLfGHRvf41KDZb0an4MtJ+bz6Hs0+e+k+3k2+Nr/btVLXV9Pj&#10;A4iIU/yH4VSfq0PFnXZ+JBtExzpPF4wqmM8zEAxk2enYsXO/SEFWpTyfUP0BAAD//wMAUEsBAi0A&#10;FAAGAAgAAAAhALaDOJL+AAAA4QEAABMAAAAAAAAAAAAAAAAAAAAAAFtDb250ZW50X1R5cGVzXS54&#10;bWxQSwECLQAUAAYACAAAACEAOP0h/9YAAACUAQAACwAAAAAAAAAAAAAAAAAvAQAAX3JlbHMvLnJl&#10;bHNQSwECLQAUAAYACAAAACEAYnWn4JYCAAA3BQAADgAAAAAAAAAAAAAAAAAuAgAAZHJzL2Uyb0Rv&#10;Yy54bWxQSwECLQAUAAYACAAAACEAVdjny+AAAAAKAQAADwAAAAAAAAAAAAAAAADwBAAAZHJzL2Rv&#10;d25yZXYueG1sUEsFBgAAAAAEAAQA8wAAAP0FAAAAAA==&#10;" filled="f" fillcolor="#8db3e2 [1311]"/>
            </w:pict>
          </mc:Fallback>
        </mc:AlternateContent>
      </w:r>
    </w:p>
    <w:p w14:paraId="14307CF5" w14:textId="77777777" w:rsidR="00973F42" w:rsidRDefault="00973F42" w:rsidP="00A8023D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23367E93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7CA29063" w14:textId="01C5FFEF" w:rsidR="00973F42" w:rsidRPr="00973F42" w:rsidRDefault="000D7849" w:rsidP="00973F42">
      <w:pPr>
        <w:rPr>
          <w:rFonts w:ascii="Bookman Old Style" w:hAnsi="Bookman Old Styl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8719C43" wp14:editId="251A6CA0">
                <wp:simplePos x="0" y="0"/>
                <wp:positionH relativeFrom="column">
                  <wp:posOffset>1033145</wp:posOffset>
                </wp:positionH>
                <wp:positionV relativeFrom="paragraph">
                  <wp:posOffset>151130</wp:posOffset>
                </wp:positionV>
                <wp:extent cx="1089660" cy="970915"/>
                <wp:effectExtent l="8255" t="11430" r="6985" b="8255"/>
                <wp:wrapNone/>
                <wp:docPr id="6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970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tx2">
                                  <a:lumMod val="40000"/>
                                  <a:lumOff val="6000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113D23" id="Rectangle 125" o:spid="_x0000_s1026" style="position:absolute;margin-left:81.35pt;margin-top:11.9pt;width:85.8pt;height:76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ZbglgIAADcFAAAOAAAAZHJzL2Uyb0RvYy54bWysVNuO0zAQfUfiHyy/d5OUNNtGm65WTYuQ&#10;Flix8AGu7TQWvgTbbbqs+HfGThu68IIQfUg9nvHxnJkzvrk9KokO3DphdIWzqxQjrqlhQu8q/OXz&#10;ZjLHyHmiGZFG8wo/cYdvl69f3fRdyaemNZJxiwBEu7LvKtx635VJ4mjLFXFXpuManI2xingw7S5h&#10;lvSArmQyTdMi6Y1lnTWUOwe79eDEy4jfNJz6j03juEeywpCbj18bv9vwTZY3pNxZ0rWCntIg/5CF&#10;IkLDpSNUTTxBeyv+gFKCWuNM46+oUYlpGkF55ABssvQ3No8t6XjkAsVx3Vgm9/9g6YfDg0WCVbjA&#10;SBMFLfoERSN6JznKprNQoL5zJcQ9dg82UHTdvaFfHdJm1UIcv7PW9C0nDNLKQnzy4kAwHBxF2/69&#10;YYBP9t7EWh0bqwIgVAEdY0uexpbwo0cUNrN0vigK6BwF3+I6XWQxpYSU59Oddf4tNwqFRYUtZB/R&#10;yeHe+ZANKc8h4TJtNkLK2HapUQ+gM2AZeRkpWHBGw+62K2nRgQThxF+kBvQvw5TwIF8pVIXnYxAp&#10;QzXWmsVbPBFyWEMmUgdwIAe5nVaDTJ4X6WI9X8/zST4t1pM8revJ3WaVT4pNdj2r39SrVZ39CHlm&#10;edkKxrgOqZ4lm+V/J4nT8AxiG0X7glIcPT5y98dprI7cK2jfUI88UB1GB7ZhwIbt4rwNREeU2ICL&#10;C5KXBKIb6nH+j3WJAgqaGbS3NewJ9GPNML3w2sCiNfY7Rj1MboXdtz2xHCP5ToMGF1meh1GPRj67&#10;noJhLz3bSw/RFKAq7DEalis/PA/7zopdCzdlkb82d6DbRkRJBU0PWUHewYDpjAxOL0kY/0s7Rv16&#10;75Y/AQAA//8DAFBLAwQUAAYACAAAACEAnDIdr98AAAAKAQAADwAAAGRycy9kb3ducmV2LnhtbEyP&#10;QUvEMBSE74L/ITzBm5vaSLt0my4iLMIeBNdF8JZNYls3ealNulv99T5PehxmmPmmXs/esZMdYx9Q&#10;wu0iA2ZRB9NjK2H/srlZAotJoVEuoJXwZSOsm8uLWlUmnPHZnnapZVSCsVISupSGivOoO+tVXITB&#10;InnvYfQqkRxbbkZ1pnLveJ5lBfeqR1ro1GAfOquPu8lL+PCcP24+J30UT+7tVRdb/b3fSnl9Nd+v&#10;gCU7p78w/OITOjTEdAgTmsgc6SIvKSohF3SBAkLcCWAHcsqiBN7U/P+F5gcAAP//AwBQSwECLQAU&#10;AAYACAAAACEAtoM4kv4AAADhAQAAEwAAAAAAAAAAAAAAAAAAAAAAW0NvbnRlbnRfVHlwZXNdLnht&#10;bFBLAQItABQABgAIAAAAIQA4/SH/1gAAAJQBAAALAAAAAAAAAAAAAAAAAC8BAABfcmVscy8ucmVs&#10;c1BLAQItABQABgAIAAAAIQCfwZbglgIAADcFAAAOAAAAAAAAAAAAAAAAAC4CAABkcnMvZTJvRG9j&#10;LnhtbFBLAQItABQABgAIAAAAIQCcMh2v3wAAAAoBAAAPAAAAAAAAAAAAAAAAAPAEAABkcnMvZG93&#10;bnJldi54bWxQSwUGAAAAAAQABADzAAAA/AUAAAAA&#10;" filled="f" fillcolor="#8db3e2 [1311]"/>
            </w:pict>
          </mc:Fallback>
        </mc:AlternateContent>
      </w:r>
    </w:p>
    <w:p w14:paraId="038A0EA5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  <w:bookmarkStart w:id="0" w:name="_GoBack"/>
      <w:bookmarkEnd w:id="0"/>
    </w:p>
    <w:p w14:paraId="626079F9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2A3441D7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31CE9CAA" w14:textId="77777777" w:rsidR="00973F42" w:rsidRPr="00973F42" w:rsidRDefault="00973F42" w:rsidP="00973F42">
      <w:pPr>
        <w:tabs>
          <w:tab w:val="left" w:pos="0"/>
        </w:tabs>
        <w:jc w:val="right"/>
        <w:rPr>
          <w:rFonts w:ascii="Bookman Old Style" w:hAnsi="Bookman Old Style"/>
          <w:b/>
          <w:sz w:val="20"/>
          <w:szCs w:val="28"/>
          <w:lang w:val="id-ID"/>
        </w:rPr>
      </w:pPr>
      <w:r w:rsidRPr="00973F42">
        <w:rPr>
          <w:rFonts w:ascii="Bookman Old Style" w:hAnsi="Bookman Old Style"/>
          <w:b/>
          <w:sz w:val="20"/>
          <w:szCs w:val="28"/>
          <w:lang w:val="id-ID"/>
        </w:rPr>
        <w:t>Lembaga Penelitian pengembangan dan Pengabdian pada Masyarakat (LP3M)</w:t>
      </w:r>
    </w:p>
    <w:p w14:paraId="5E5CEB24" w14:textId="77777777" w:rsidR="00973F42" w:rsidRPr="00973F42" w:rsidRDefault="00973F42" w:rsidP="00973F42">
      <w:pPr>
        <w:tabs>
          <w:tab w:val="left" w:pos="0"/>
        </w:tabs>
        <w:jc w:val="right"/>
        <w:rPr>
          <w:rFonts w:ascii="Bookman Old Style" w:hAnsi="Bookman Old Style"/>
          <w:b/>
          <w:sz w:val="20"/>
          <w:szCs w:val="28"/>
          <w:lang w:val="id-ID"/>
        </w:rPr>
      </w:pPr>
      <w:r w:rsidRPr="00973F42">
        <w:rPr>
          <w:rFonts w:ascii="Bookman Old Style" w:hAnsi="Bookman Old Style"/>
          <w:b/>
          <w:sz w:val="20"/>
          <w:szCs w:val="28"/>
          <w:lang w:val="id-ID"/>
        </w:rPr>
        <w:t>Universitas Muhammadiyah Magelang</w:t>
      </w:r>
    </w:p>
    <w:p w14:paraId="2DB5A590" w14:textId="77777777" w:rsid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0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>Lantai 3 Rektorat Kampus 2 Universitas Muhammadiyah Mgelang</w:t>
      </w:r>
    </w:p>
    <w:p w14:paraId="2C9D44DA" w14:textId="77777777" w:rsid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0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>Jl. Bambang Soegeng km.05 Mertoyudan Magelang, 56172</w:t>
      </w:r>
    </w:p>
    <w:p w14:paraId="28673A3C" w14:textId="77777777" w:rsid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0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 xml:space="preserve">Email : </w:t>
      </w:r>
      <w:r w:rsidR="00995A6F">
        <w:fldChar w:fldCharType="begin"/>
      </w:r>
      <w:r w:rsidR="00995A6F">
        <w:instrText xml:space="preserve"> HYPERLINK "mailto:lp3m@ummgl.ac.id" </w:instrText>
      </w:r>
      <w:r w:rsidR="00995A6F">
        <w:fldChar w:fldCharType="separate"/>
      </w:r>
      <w:r w:rsidRPr="00F47934">
        <w:rPr>
          <w:rStyle w:val="Hyperlink"/>
          <w:rFonts w:ascii="Bookman Old Style" w:hAnsi="Bookman Old Style"/>
          <w:sz w:val="20"/>
          <w:szCs w:val="28"/>
          <w:lang w:val="id-ID"/>
        </w:rPr>
        <w:t>lp3m@ummgl.ac.id</w:t>
      </w:r>
      <w:r w:rsidR="00995A6F">
        <w:rPr>
          <w:rStyle w:val="Hyperlink"/>
          <w:rFonts w:ascii="Bookman Old Style" w:hAnsi="Bookman Old Style"/>
          <w:sz w:val="20"/>
          <w:szCs w:val="28"/>
          <w:lang w:val="id-ID"/>
        </w:rPr>
        <w:fldChar w:fldCharType="end"/>
      </w:r>
      <w:r>
        <w:rPr>
          <w:rFonts w:ascii="Bookman Old Style" w:hAnsi="Bookman Old Style"/>
          <w:sz w:val="20"/>
          <w:szCs w:val="28"/>
          <w:lang w:val="id-ID"/>
        </w:rPr>
        <w:t xml:space="preserve"> </w:t>
      </w:r>
    </w:p>
    <w:p w14:paraId="1B31DDE0" w14:textId="77777777" w:rsidR="00973F42" w:rsidRP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8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>Website :</w:t>
      </w:r>
      <w:r w:rsidRPr="00973F42">
        <w:t xml:space="preserve"> </w:t>
      </w:r>
      <w:hyperlink r:id="rId12" w:history="1">
        <w:r w:rsidRPr="00F47934">
          <w:rPr>
            <w:rStyle w:val="Hyperlink"/>
            <w:rFonts w:ascii="Bookman Old Style" w:hAnsi="Bookman Old Style"/>
            <w:sz w:val="20"/>
            <w:szCs w:val="28"/>
            <w:lang w:val="id-ID"/>
          </w:rPr>
          <w:t>http://lp3m.ummgl.ac.id/</w:t>
        </w:r>
      </w:hyperlink>
      <w:r>
        <w:rPr>
          <w:rFonts w:ascii="Bookman Old Style" w:hAnsi="Bookman Old Style"/>
          <w:sz w:val="20"/>
          <w:szCs w:val="28"/>
          <w:lang w:val="id-ID"/>
        </w:rPr>
        <w:t xml:space="preserve"> </w:t>
      </w:r>
    </w:p>
    <w:p w14:paraId="63199830" w14:textId="77777777" w:rsid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67F06405" w14:textId="77777777" w:rsidR="0098350E" w:rsidRPr="00973F42" w:rsidRDefault="0098350E" w:rsidP="00973F42">
      <w:pPr>
        <w:rPr>
          <w:rFonts w:ascii="Bookman Old Style" w:hAnsi="Bookman Old Style"/>
          <w:sz w:val="28"/>
          <w:szCs w:val="28"/>
        </w:rPr>
        <w:sectPr w:rsidR="0098350E" w:rsidRPr="00973F42" w:rsidSect="00CF1A13">
          <w:footerReference w:type="default" r:id="rId13"/>
          <w:pgSz w:w="11907" w:h="16840" w:code="9"/>
          <w:pgMar w:top="1440" w:right="1440" w:bottom="1440" w:left="1701" w:header="283" w:footer="283" w:gutter="0"/>
          <w:pgNumType w:fmt="lowerRoman" w:start="1"/>
          <w:cols w:space="720"/>
          <w:docGrid w:linePitch="360"/>
        </w:sectPr>
      </w:pPr>
    </w:p>
    <w:p w14:paraId="0C39F3F4" w14:textId="77777777" w:rsidR="0008210F" w:rsidRDefault="0008210F" w:rsidP="008D4673">
      <w:pPr>
        <w:spacing w:after="360"/>
        <w:jc w:val="center"/>
        <w:outlineLvl w:val="0"/>
        <w:rPr>
          <w:rFonts w:ascii="Bookman Old Style" w:hAnsi="Bookman Old Style"/>
          <w:b/>
          <w:sz w:val="28"/>
          <w:szCs w:val="28"/>
        </w:rPr>
      </w:pPr>
      <w:r w:rsidRPr="0008210F">
        <w:rPr>
          <w:rFonts w:ascii="Bookman Old Style" w:hAnsi="Bookman Old Style"/>
          <w:b/>
          <w:sz w:val="28"/>
          <w:szCs w:val="28"/>
          <w:lang w:val="id-ID"/>
        </w:rPr>
        <w:lastRenderedPageBreak/>
        <w:t>PEN</w:t>
      </w:r>
      <w:r>
        <w:rPr>
          <w:rFonts w:ascii="Bookman Old Style" w:hAnsi="Bookman Old Style"/>
          <w:b/>
          <w:sz w:val="28"/>
          <w:szCs w:val="28"/>
        </w:rPr>
        <w:t>GESAHAN</w:t>
      </w:r>
    </w:p>
    <w:tbl>
      <w:tblPr>
        <w:tblStyle w:val="TableGrid"/>
        <w:tblW w:w="8789" w:type="dxa"/>
        <w:tblInd w:w="108" w:type="dxa"/>
        <w:tblLook w:val="04A0" w:firstRow="1" w:lastRow="0" w:firstColumn="1" w:lastColumn="0" w:noHBand="0" w:noVBand="1"/>
      </w:tblPr>
      <w:tblGrid>
        <w:gridCol w:w="3119"/>
        <w:gridCol w:w="5670"/>
      </w:tblGrid>
      <w:tr w:rsidR="008D4673" w:rsidRPr="0076614D" w14:paraId="2B424DAE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6508CD7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Judul Penelitian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7B37EC98" w14:textId="77777777" w:rsid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7C70EA" w14:textId="77777777" w:rsidR="008D4673" w:rsidRDefault="008D4673" w:rsidP="008D4673">
            <w:pPr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00497D9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74E26218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9AACAA1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82C41BB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192C9307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BDA37A5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Skim penelitian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6D957168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7723631C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E112AEA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3A835C3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0B1057C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39E313E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Ketua Peneliti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06D3EBF9" w14:textId="77777777" w:rsidR="008D4673" w:rsidRPr="0076614D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D4673" w:rsidRPr="008D4673" w14:paraId="2E5C340F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D03EFC5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B120BD1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5220355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45E2EA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Anggota Peneliti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6E1EFF13" w14:textId="77777777" w:rsid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1.</w:t>
            </w:r>
          </w:p>
          <w:p w14:paraId="362C7477" w14:textId="77777777" w:rsid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2.</w:t>
            </w:r>
          </w:p>
          <w:p w14:paraId="627CB6BF" w14:textId="77777777" w:rsid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3.</w:t>
            </w:r>
          </w:p>
          <w:p w14:paraId="657B9C18" w14:textId="77777777" w:rsidR="008D4673" w:rsidRP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4.</w:t>
            </w:r>
          </w:p>
        </w:tc>
      </w:tr>
      <w:tr w:rsidR="008D4673" w:rsidRPr="008D4673" w14:paraId="5729CA08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8AAFE4F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0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2EADCEA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0"/>
                <w:szCs w:val="24"/>
              </w:rPr>
            </w:pPr>
          </w:p>
        </w:tc>
      </w:tr>
      <w:tr w:rsidR="008D4673" w:rsidRPr="0076614D" w14:paraId="5123E880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388A9E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Tempat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Penelitian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092AB6F4" w14:textId="77777777" w:rsidR="008D4673" w:rsidRDefault="008D4673" w:rsidP="008D4673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46B96351" w14:textId="77777777" w:rsidR="008D4673" w:rsidRPr="0076614D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D4673" w:rsidRPr="008D4673" w14:paraId="00F4F119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99B5AAD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07F2996F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195EF24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FD20148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Lembaga Mitra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4687FFA6" w14:textId="77777777" w:rsidR="008D4673" w:rsidRPr="008D4673" w:rsidRDefault="008D4673" w:rsidP="008D4673">
            <w:pPr>
              <w:rPr>
                <w:rFonts w:ascii="Bookman Old Style" w:hAnsi="Bookman Old Style"/>
                <w:sz w:val="14"/>
                <w:szCs w:val="24"/>
                <w:lang w:val="id-ID"/>
              </w:rPr>
            </w:pPr>
          </w:p>
          <w:p w14:paraId="6A675619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55422838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A811E33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jc w:val="left"/>
              <w:rPr>
                <w:rFonts w:ascii="Bookman Old Style" w:hAnsi="Bookman Old Style"/>
                <w:sz w:val="10"/>
                <w:szCs w:val="24"/>
                <w:lang w:val="id-ID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6708242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0"/>
                <w:szCs w:val="24"/>
              </w:rPr>
            </w:pPr>
          </w:p>
        </w:tc>
      </w:tr>
      <w:tr w:rsidR="008D4673" w:rsidRPr="0076614D" w14:paraId="582E278F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60DCB20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Besar dana penelitian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3A368236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42F6326B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DB07FE6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jc w:val="left"/>
              <w:rPr>
                <w:rFonts w:ascii="Bookman Old Style" w:hAnsi="Bookman Old Style"/>
                <w:sz w:val="14"/>
                <w:szCs w:val="24"/>
                <w:lang w:val="id-ID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7278A6B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4"/>
                <w:szCs w:val="24"/>
              </w:rPr>
            </w:pPr>
          </w:p>
        </w:tc>
      </w:tr>
      <w:tr w:rsidR="008D4673" w:rsidRPr="0076614D" w14:paraId="1760E094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F8FCF9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Sumber dana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600DCEF2" w14:textId="77777777" w:rsid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1.</w:t>
            </w:r>
          </w:p>
          <w:p w14:paraId="0CC908BD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2.</w:t>
            </w:r>
          </w:p>
        </w:tc>
      </w:tr>
      <w:tr w:rsidR="008D4673" w:rsidRPr="008D4673" w14:paraId="1B01859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A943DCB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jc w:val="left"/>
              <w:rPr>
                <w:rFonts w:ascii="Bookman Old Style" w:hAnsi="Bookman Old Style"/>
                <w:sz w:val="14"/>
                <w:szCs w:val="24"/>
                <w:lang w:val="id-ID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4137F25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4"/>
                <w:szCs w:val="24"/>
              </w:rPr>
            </w:pPr>
          </w:p>
        </w:tc>
      </w:tr>
      <w:tr w:rsidR="008D4673" w:rsidRPr="0076614D" w14:paraId="48CB4032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6E887C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Pelaksanaan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3F76D157" w14:textId="77777777" w:rsidR="008D4673" w:rsidRPr="008D4673" w:rsidRDefault="008D4673" w:rsidP="00CF1A13">
            <w:pPr>
              <w:spacing w:before="120" w:after="12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  : ______________</w:t>
            </w: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</w:t>
            </w:r>
          </w:p>
          <w:p w14:paraId="4C49DDB5" w14:textId="77777777" w:rsidR="008D4673" w:rsidRPr="00CF1A13" w:rsidRDefault="008D4673" w:rsidP="00CF1A13">
            <w:pPr>
              <w:spacing w:before="120" w:after="12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Selesai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: ______________</w:t>
            </w:r>
          </w:p>
        </w:tc>
      </w:tr>
    </w:tbl>
    <w:p w14:paraId="386A9708" w14:textId="77777777" w:rsidR="008D4673" w:rsidRPr="008D4673" w:rsidRDefault="008D4673" w:rsidP="00FC25CF">
      <w:pPr>
        <w:jc w:val="right"/>
        <w:rPr>
          <w:rFonts w:ascii="Bookman Old Style" w:hAnsi="Bookman Old Style"/>
          <w:b/>
          <w:sz w:val="2"/>
          <w:szCs w:val="28"/>
          <w:lang w:val="id-ID"/>
        </w:rPr>
      </w:pPr>
    </w:p>
    <w:p w14:paraId="6C30D1B7" w14:textId="77777777" w:rsidR="00FC25CF" w:rsidRPr="008D4673" w:rsidRDefault="008D4673" w:rsidP="00990A7E">
      <w:pPr>
        <w:spacing w:after="80"/>
        <w:ind w:left="4536"/>
        <w:rPr>
          <w:rFonts w:ascii="Bookman Old Style" w:hAnsi="Bookman Old Style"/>
          <w:sz w:val="24"/>
          <w:szCs w:val="24"/>
          <w:lang w:val="id-ID"/>
        </w:rPr>
      </w:pPr>
      <w:r w:rsidRPr="008D4673">
        <w:rPr>
          <w:rFonts w:ascii="Bookman Old Style" w:hAnsi="Bookman Old Style"/>
          <w:sz w:val="24"/>
          <w:szCs w:val="24"/>
          <w:lang w:val="id-ID"/>
        </w:rPr>
        <w:t>Magelang</w:t>
      </w:r>
      <w:r w:rsidR="00FC25CF" w:rsidRPr="008D4673">
        <w:rPr>
          <w:rFonts w:ascii="Bookman Old Style" w:hAnsi="Bookman Old Style"/>
          <w:sz w:val="24"/>
          <w:szCs w:val="24"/>
        </w:rPr>
        <w:t>, _______________</w:t>
      </w:r>
      <w:r>
        <w:rPr>
          <w:rFonts w:ascii="Bookman Old Style" w:hAnsi="Bookman Old Style"/>
          <w:sz w:val="24"/>
          <w:szCs w:val="24"/>
          <w:lang w:val="id-ID"/>
        </w:rPr>
        <w:softHyphen/>
      </w:r>
      <w:r>
        <w:rPr>
          <w:rFonts w:ascii="Bookman Old Style" w:hAnsi="Bookman Old Style"/>
          <w:sz w:val="24"/>
          <w:szCs w:val="24"/>
          <w:lang w:val="id-ID"/>
        </w:rPr>
        <w:softHyphen/>
        <w:t>_</w:t>
      </w:r>
    </w:p>
    <w:tbl>
      <w:tblPr>
        <w:tblW w:w="4282" w:type="dxa"/>
        <w:jc w:val="right"/>
        <w:tblLayout w:type="fixed"/>
        <w:tblLook w:val="0000" w:firstRow="0" w:lastRow="0" w:firstColumn="0" w:lastColumn="0" w:noHBand="0" w:noVBand="0"/>
      </w:tblPr>
      <w:tblGrid>
        <w:gridCol w:w="4282"/>
      </w:tblGrid>
      <w:tr w:rsidR="00990A7E" w:rsidRPr="00FC25CF" w14:paraId="2DEE4454" w14:textId="77777777" w:rsidTr="00990A7E">
        <w:trPr>
          <w:trHeight w:val="1918"/>
          <w:jc w:val="right"/>
        </w:trPr>
        <w:tc>
          <w:tcPr>
            <w:tcW w:w="4282" w:type="dxa"/>
          </w:tcPr>
          <w:p w14:paraId="27EA4215" w14:textId="77777777" w:rsidR="00990A7E" w:rsidRDefault="00990A7E" w:rsidP="00413CD9">
            <w:pPr>
              <w:spacing w:after="0" w:line="240" w:lineRule="auto"/>
              <w:ind w:right="-108"/>
              <w:rPr>
                <w:rStyle w:val="PageNumber"/>
                <w:rFonts w:ascii="Bookman Old Style" w:hAnsi="Bookman Old Style"/>
                <w:sz w:val="20"/>
                <w:szCs w:val="20"/>
                <w:lang w:val="pt-BR"/>
              </w:rPr>
            </w:pPr>
            <w:r>
              <w:rPr>
                <w:rStyle w:val="PageNumber"/>
                <w:rFonts w:ascii="Bookman Old Style" w:hAnsi="Bookman Old Style"/>
                <w:sz w:val="20"/>
                <w:szCs w:val="20"/>
                <w:lang w:val="pt-BR"/>
              </w:rPr>
              <w:t>Dibuat,</w:t>
            </w:r>
          </w:p>
          <w:p w14:paraId="60F5E8FB" w14:textId="77777777" w:rsidR="00990A7E" w:rsidRPr="008D4673" w:rsidRDefault="00990A7E" w:rsidP="00990A7E">
            <w:pPr>
              <w:spacing w:after="0" w:line="240" w:lineRule="auto"/>
              <w:ind w:left="2756" w:right="-108" w:hanging="2756"/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>
              <w:rPr>
                <w:rStyle w:val="PageNumber"/>
                <w:rFonts w:ascii="Bookman Old Style" w:hAnsi="Bookman Old Style"/>
                <w:sz w:val="20"/>
                <w:szCs w:val="20"/>
                <w:lang w:val="id-ID"/>
              </w:rPr>
              <w:t>Ketua Peneliti</w:t>
            </w:r>
          </w:p>
          <w:p w14:paraId="54F7DEB7" w14:textId="77777777" w:rsidR="00990A7E" w:rsidRPr="00413CD9" w:rsidRDefault="00990A7E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44280426" w14:textId="77777777" w:rsidR="00990A7E" w:rsidRPr="00413CD9" w:rsidRDefault="00990A7E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4E33EE56" w14:textId="77777777" w:rsidR="00990A7E" w:rsidRPr="00413CD9" w:rsidRDefault="00990A7E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394B2C7D" w14:textId="77777777" w:rsidR="00990A7E" w:rsidRDefault="00990A7E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  <w:lang w:val="id-ID"/>
              </w:rPr>
            </w:pPr>
          </w:p>
          <w:p w14:paraId="13F689AF" w14:textId="77777777" w:rsidR="00990A7E" w:rsidRPr="00CF1A13" w:rsidRDefault="00990A7E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  <w:lang w:val="id-ID"/>
              </w:rPr>
            </w:pPr>
          </w:p>
          <w:p w14:paraId="740CC2FB" w14:textId="77777777" w:rsidR="00990A7E" w:rsidRPr="00413CD9" w:rsidRDefault="00990A7E" w:rsidP="00413CD9">
            <w:pPr>
              <w:spacing w:after="0" w:line="240" w:lineRule="auto"/>
              <w:rPr>
                <w:rStyle w:val="PageNumber"/>
                <w:rFonts w:ascii="Bookman Old Style" w:hAnsi="Bookman Old Style"/>
                <w:sz w:val="20"/>
                <w:szCs w:val="20"/>
              </w:rPr>
            </w:pPr>
            <w:r w:rsidRPr="00413CD9">
              <w:rPr>
                <w:rStyle w:val="PageNumber"/>
                <w:rFonts w:ascii="Bookman Old Style" w:hAnsi="Bookman Old Style"/>
                <w:sz w:val="20"/>
                <w:szCs w:val="20"/>
              </w:rPr>
              <w:t>__________________</w:t>
            </w:r>
          </w:p>
          <w:p w14:paraId="28A1112B" w14:textId="77777777" w:rsidR="00990A7E" w:rsidRPr="00413CD9" w:rsidRDefault="00990A7E" w:rsidP="00413CD9">
            <w:pPr>
              <w:spacing w:after="0" w:line="240" w:lineRule="auto"/>
              <w:rPr>
                <w:rStyle w:val="PageNumber"/>
                <w:rFonts w:ascii="Bookman Old Style" w:hAnsi="Bookman Old Style"/>
                <w:sz w:val="20"/>
                <w:szCs w:val="20"/>
              </w:rPr>
            </w:pPr>
            <w:r>
              <w:rPr>
                <w:rStyle w:val="PageNumber"/>
                <w:rFonts w:ascii="Bookman Old Style" w:hAnsi="Bookman Old Style"/>
                <w:sz w:val="20"/>
                <w:szCs w:val="20"/>
              </w:rPr>
              <w:t>N</w:t>
            </w:r>
            <w:r>
              <w:rPr>
                <w:rStyle w:val="PageNumber"/>
                <w:rFonts w:ascii="Bookman Old Style" w:hAnsi="Bookman Old Style"/>
                <w:sz w:val="20"/>
                <w:szCs w:val="20"/>
                <w:lang w:val="id-ID"/>
              </w:rPr>
              <w:t>IDN</w:t>
            </w:r>
            <w:r w:rsidRPr="00413CD9">
              <w:rPr>
                <w:rStyle w:val="PageNumber"/>
                <w:rFonts w:ascii="Bookman Old Style" w:hAnsi="Bookman Old Style"/>
                <w:sz w:val="20"/>
                <w:szCs w:val="20"/>
              </w:rPr>
              <w:t xml:space="preserve">. </w:t>
            </w:r>
          </w:p>
        </w:tc>
      </w:tr>
    </w:tbl>
    <w:p w14:paraId="28C00410" w14:textId="77777777" w:rsidR="00CF1A13" w:rsidRDefault="00CF1A13" w:rsidP="00973F42">
      <w:pPr>
        <w:spacing w:before="40" w:after="0" w:line="240" w:lineRule="auto"/>
        <w:jc w:val="both"/>
        <w:rPr>
          <w:rFonts w:ascii="Bookman Old Style" w:hAnsi="Bookman Old Style"/>
          <w:b/>
          <w:sz w:val="20"/>
          <w:szCs w:val="20"/>
          <w:lang w:val="id-ID"/>
        </w:rPr>
      </w:pPr>
    </w:p>
    <w:p w14:paraId="74BD3144" w14:textId="77777777" w:rsidR="00990A7E" w:rsidRDefault="00990A7E" w:rsidP="00942CC4">
      <w:pPr>
        <w:jc w:val="center"/>
        <w:outlineLvl w:val="0"/>
        <w:rPr>
          <w:rFonts w:ascii="Bookman Old Style" w:hAnsi="Bookman Old Style"/>
          <w:b/>
          <w:sz w:val="20"/>
          <w:szCs w:val="20"/>
        </w:rPr>
      </w:pPr>
      <w:r>
        <w:rPr>
          <w:rFonts w:ascii="Bookman Old Style" w:hAnsi="Bookman Old Style"/>
          <w:b/>
          <w:sz w:val="20"/>
          <w:szCs w:val="20"/>
        </w:rPr>
        <w:br w:type="page"/>
      </w:r>
    </w:p>
    <w:p w14:paraId="6BDB01FC" w14:textId="2DAD8467" w:rsidR="00A8023D" w:rsidRPr="00FC0B03" w:rsidRDefault="00A8023D" w:rsidP="00942CC4">
      <w:pPr>
        <w:jc w:val="center"/>
        <w:outlineLvl w:val="0"/>
        <w:rPr>
          <w:rFonts w:ascii="Bookman Old Style" w:hAnsi="Bookman Old Style"/>
          <w:b/>
          <w:sz w:val="28"/>
          <w:szCs w:val="28"/>
          <w:lang w:val="id-ID"/>
        </w:rPr>
      </w:pPr>
      <w:r w:rsidRPr="00FC0B03">
        <w:rPr>
          <w:rFonts w:ascii="Bookman Old Style" w:hAnsi="Bookman Old Style"/>
          <w:b/>
          <w:sz w:val="28"/>
          <w:szCs w:val="28"/>
          <w:lang w:val="id-ID"/>
        </w:rPr>
        <w:lastRenderedPageBreak/>
        <w:t>PENGANTAR</w:t>
      </w:r>
    </w:p>
    <w:p w14:paraId="4BE80207" w14:textId="77777777" w:rsidR="00A8023D" w:rsidRPr="00A8023D" w:rsidRDefault="00A8023D" w:rsidP="00A8023D">
      <w:pPr>
        <w:rPr>
          <w:rFonts w:ascii="Bookman Old Style" w:hAnsi="Bookman Old Style"/>
          <w:sz w:val="24"/>
          <w:szCs w:val="24"/>
        </w:rPr>
      </w:pPr>
    </w:p>
    <w:p w14:paraId="1EA2AC86" w14:textId="63F9C189" w:rsidR="000C728A" w:rsidRPr="008D4673" w:rsidRDefault="005743F8" w:rsidP="000C728A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sz w:val="24"/>
          <w:szCs w:val="24"/>
        </w:rPr>
        <w:t>Buku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Catatan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Harian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l</w:t>
      </w:r>
      <w:proofErr w:type="spellStart"/>
      <w:r w:rsidR="000C728A" w:rsidRPr="005743F8">
        <w:rPr>
          <w:rFonts w:ascii="Bookman Old Style" w:hAnsi="Bookman Old Style"/>
          <w:i/>
          <w:sz w:val="24"/>
          <w:szCs w:val="24"/>
        </w:rPr>
        <w:t>og</w:t>
      </w:r>
      <w:proofErr w:type="spellEnd"/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b</w:t>
      </w:r>
      <w:proofErr w:type="spellStart"/>
      <w:r w:rsidR="000C728A" w:rsidRPr="005743F8">
        <w:rPr>
          <w:rFonts w:ascii="Bookman Old Style" w:hAnsi="Bookman Old Style"/>
          <w:i/>
          <w:sz w:val="24"/>
          <w:szCs w:val="24"/>
        </w:rPr>
        <w:t>ook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) </w:t>
      </w:r>
      <w:r w:rsidR="008D4673">
        <w:rPr>
          <w:rFonts w:ascii="Bookman Old Style" w:hAnsi="Bookman Old Style"/>
          <w:sz w:val="24"/>
          <w:szCs w:val="24"/>
          <w:lang w:val="id-ID"/>
        </w:rPr>
        <w:t>Penelitian</w:t>
      </w:r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ini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dibuat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sebagai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salah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satu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instrumen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manual </w:t>
      </w:r>
      <w:proofErr w:type="spellStart"/>
      <w:r w:rsidR="000C728A">
        <w:rPr>
          <w:rFonts w:ascii="Bookman Old Style" w:hAnsi="Bookman Old Style"/>
          <w:sz w:val="24"/>
          <w:szCs w:val="24"/>
        </w:rPr>
        <w:t>mutu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bagi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p</w:t>
      </w:r>
      <w:r w:rsidR="008D4673">
        <w:rPr>
          <w:rFonts w:ascii="Bookman Old Style" w:hAnsi="Bookman Old Style"/>
          <w:sz w:val="24"/>
          <w:szCs w:val="24"/>
          <w:lang w:val="id-ID"/>
        </w:rPr>
        <w:t>eneliti di Lingkungan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Universitas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Muhammadiyah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Magelang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selama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melaksanakan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k</w:t>
      </w:r>
      <w:r w:rsidR="008D4673">
        <w:rPr>
          <w:rFonts w:ascii="Bookman Old Style" w:hAnsi="Bookman Old Style"/>
          <w:sz w:val="24"/>
          <w:szCs w:val="24"/>
          <w:lang w:val="id-ID"/>
        </w:rPr>
        <w:t>egiatan penelitian.</w:t>
      </w:r>
    </w:p>
    <w:p w14:paraId="61C14C52" w14:textId="43BF1853" w:rsidR="000C728A" w:rsidRPr="008A47D9" w:rsidRDefault="005743F8" w:rsidP="00027988">
      <w:pPr>
        <w:spacing w:line="360" w:lineRule="auto"/>
        <w:ind w:firstLine="567"/>
        <w:jc w:val="both"/>
        <w:rPr>
          <w:rFonts w:ascii="Bookman Old Style" w:hAnsi="Bookman Old Style"/>
          <w:sz w:val="14"/>
          <w:szCs w:val="24"/>
        </w:rPr>
      </w:pPr>
      <w:r w:rsidRPr="005743F8">
        <w:rPr>
          <w:rFonts w:ascii="Bookman Old Style" w:hAnsi="Bookman Old Style"/>
          <w:i/>
          <w:sz w:val="24"/>
          <w:szCs w:val="24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="000C728A" w:rsidRPr="005743F8">
        <w:rPr>
          <w:rFonts w:ascii="Bookman Old Style" w:hAnsi="Bookman Old Style"/>
          <w:i/>
          <w:sz w:val="24"/>
          <w:szCs w:val="24"/>
        </w:rPr>
        <w:t>book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tersebut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digunakan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8D4673">
        <w:rPr>
          <w:rFonts w:ascii="Bookman Old Style" w:hAnsi="Bookman Old Style"/>
          <w:sz w:val="24"/>
          <w:szCs w:val="24"/>
          <w:lang w:val="id-ID"/>
        </w:rPr>
        <w:t>peneliti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untuk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mendokumentasikan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kegiatan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harian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selama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melaksanakan</w:t>
      </w:r>
      <w:r w:rsidR="008D4673">
        <w:rPr>
          <w:rFonts w:ascii="Bookman Old Style" w:hAnsi="Bookman Old Style"/>
          <w:sz w:val="24"/>
          <w:szCs w:val="24"/>
          <w:lang w:val="id-ID"/>
        </w:rPr>
        <w:t xml:space="preserve"> penelitian</w:t>
      </w:r>
      <w:r w:rsidR="000C728A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0C728A">
        <w:rPr>
          <w:rFonts w:ascii="Bookman Old Style" w:hAnsi="Bookman Old Style"/>
          <w:sz w:val="24"/>
          <w:szCs w:val="24"/>
        </w:rPr>
        <w:t>Pengisian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l</w:t>
      </w:r>
      <w:r w:rsidRPr="005743F8">
        <w:rPr>
          <w:rFonts w:ascii="Bookman Old Style" w:hAnsi="Bookman Old Style"/>
          <w:i/>
          <w:sz w:val="24"/>
          <w:szCs w:val="24"/>
        </w:rPr>
        <w:t>o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g</w:t>
      </w:r>
      <w:r w:rsidR="00990A7E">
        <w:rPr>
          <w:rFonts w:ascii="Bookman Old Style" w:hAnsi="Bookman Old Style"/>
          <w:i/>
          <w:sz w:val="24"/>
          <w:szCs w:val="24"/>
        </w:rPr>
        <w:t xml:space="preserve"> 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b</w:t>
      </w:r>
      <w:proofErr w:type="spellStart"/>
      <w:r w:rsidR="000C728A" w:rsidRPr="005743F8">
        <w:rPr>
          <w:rFonts w:ascii="Bookman Old Style" w:hAnsi="Bookman Old Style"/>
          <w:i/>
          <w:sz w:val="24"/>
          <w:szCs w:val="24"/>
        </w:rPr>
        <w:t>ook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bersifat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r w:rsidR="00FF2517" w:rsidRPr="005743F8">
        <w:rPr>
          <w:rFonts w:ascii="Bookman Old Style" w:hAnsi="Bookman Old Style"/>
          <w:i/>
          <w:sz w:val="24"/>
          <w:szCs w:val="24"/>
        </w:rPr>
        <w:t>self-assessment</w:t>
      </w:r>
      <w:r>
        <w:rPr>
          <w:rFonts w:ascii="Bookman Old Style" w:hAnsi="Bookman Old Style"/>
          <w:i/>
          <w:sz w:val="24"/>
          <w:szCs w:val="24"/>
          <w:lang w:val="id-ID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artinya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peneliti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merekam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kegiatan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C33A4A">
        <w:rPr>
          <w:rFonts w:ascii="Bookman Old Style" w:hAnsi="Bookman Old Style"/>
          <w:sz w:val="24"/>
          <w:szCs w:val="24"/>
        </w:rPr>
        <w:t xml:space="preserve">yang </w:t>
      </w:r>
      <w:r w:rsidR="00027988">
        <w:rPr>
          <w:rFonts w:ascii="Bookman Old Style" w:hAnsi="Bookman Old Style"/>
          <w:sz w:val="24"/>
          <w:szCs w:val="24"/>
          <w:lang w:val="id-ID"/>
        </w:rPr>
        <w:t xml:space="preserve">dilaksanakan </w:t>
      </w:r>
      <w:proofErr w:type="spellStart"/>
      <w:r w:rsidR="000C728A">
        <w:rPr>
          <w:rFonts w:ascii="Bookman Old Style" w:hAnsi="Bookman Old Style"/>
          <w:sz w:val="24"/>
          <w:szCs w:val="24"/>
        </w:rPr>
        <w:t>kemudian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memindahkan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ke</w:t>
      </w:r>
      <w:proofErr w:type="spellEnd"/>
      <w:r>
        <w:rPr>
          <w:rFonts w:ascii="Bookman Old Style" w:hAnsi="Bookman Old Style"/>
          <w:sz w:val="24"/>
          <w:szCs w:val="24"/>
          <w:lang w:val="id-ID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dalam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lembaran</w:t>
      </w:r>
      <w:r w:rsidR="00942CC4">
        <w:rPr>
          <w:rFonts w:ascii="Bookman Old Style" w:hAnsi="Bookman Old Style"/>
          <w:sz w:val="24"/>
          <w:szCs w:val="24"/>
        </w:rPr>
        <w:t>-</w:t>
      </w:r>
      <w:r w:rsidR="000C728A">
        <w:rPr>
          <w:rFonts w:ascii="Bookman Old Style" w:hAnsi="Bookman Old Style"/>
          <w:sz w:val="24"/>
          <w:szCs w:val="24"/>
        </w:rPr>
        <w:t>lembaran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0C728A" w:rsidRPr="005743F8">
        <w:rPr>
          <w:rFonts w:ascii="Bookman Old Style" w:hAnsi="Bookman Old Style"/>
          <w:i/>
          <w:sz w:val="24"/>
          <w:szCs w:val="24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="000C728A" w:rsidRPr="005743F8">
        <w:rPr>
          <w:rFonts w:ascii="Bookman Old Style" w:hAnsi="Bookman Old Style"/>
          <w:i/>
          <w:sz w:val="24"/>
          <w:szCs w:val="24"/>
        </w:rPr>
        <w:t>book</w:t>
      </w:r>
      <w:r>
        <w:rPr>
          <w:rFonts w:ascii="Bookman Old Style" w:hAnsi="Bookman Old Style"/>
          <w:sz w:val="24"/>
          <w:szCs w:val="24"/>
          <w:lang w:val="id-ID"/>
        </w:rPr>
        <w:t xml:space="preserve"> </w:t>
      </w:r>
      <w:proofErr w:type="spellStart"/>
      <w:r w:rsidR="00990A7E">
        <w:rPr>
          <w:rFonts w:ascii="Bookman Old Style" w:hAnsi="Bookman Old Style"/>
          <w:sz w:val="24"/>
          <w:szCs w:val="24"/>
        </w:rPr>
        <w:t>ini</w:t>
      </w:r>
      <w:proofErr w:type="spellEnd"/>
      <w:r>
        <w:rPr>
          <w:rFonts w:ascii="Bookman Old Style" w:hAnsi="Bookman Old Style"/>
          <w:sz w:val="24"/>
          <w:szCs w:val="24"/>
          <w:lang w:val="id-ID"/>
        </w:rPr>
        <w:t>.</w:t>
      </w:r>
      <w:r w:rsidR="00AC5A33">
        <w:rPr>
          <w:rFonts w:ascii="Bookman Old Style" w:hAnsi="Bookman Old Style"/>
          <w:sz w:val="24"/>
          <w:szCs w:val="24"/>
        </w:rPr>
        <w:t xml:space="preserve"> </w:t>
      </w:r>
    </w:p>
    <w:p w14:paraId="4F99D61B" w14:textId="76DC6BB0" w:rsidR="005743F8" w:rsidRDefault="005743F8" w:rsidP="000C728A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D</w:t>
      </w:r>
      <w:proofErr w:type="spellStart"/>
      <w:r w:rsidR="00027988" w:rsidRPr="00A8023D">
        <w:rPr>
          <w:rFonts w:ascii="Bookman Old Style" w:hAnsi="Bookman Old Style"/>
          <w:sz w:val="24"/>
          <w:szCs w:val="24"/>
        </w:rPr>
        <w:t>iharapkan</w:t>
      </w:r>
      <w:proofErr w:type="spellEnd"/>
      <w:r w:rsidR="00027988" w:rsidRPr="00A8023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i/>
          <w:sz w:val="24"/>
          <w:szCs w:val="24"/>
          <w:lang w:val="id-ID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>
        <w:rPr>
          <w:rFonts w:ascii="Bookman Old Style" w:hAnsi="Bookman Old Style"/>
          <w:i/>
          <w:sz w:val="24"/>
          <w:szCs w:val="24"/>
          <w:lang w:val="id-ID"/>
        </w:rPr>
        <w:t xml:space="preserve">book </w:t>
      </w:r>
      <w:r>
        <w:rPr>
          <w:rFonts w:ascii="Bookman Old Style" w:hAnsi="Bookman Old Style"/>
          <w:sz w:val="24"/>
          <w:szCs w:val="24"/>
          <w:lang w:val="id-ID"/>
        </w:rPr>
        <w:t xml:space="preserve">ini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dapat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memudahkan</w:t>
      </w:r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peneliti</w:t>
      </w:r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dalam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mencatat</w:t>
      </w:r>
      <w:r w:rsidR="00027988">
        <w:rPr>
          <w:rFonts w:ascii="Bookman Old Style" w:hAnsi="Bookman Old Style"/>
          <w:sz w:val="24"/>
          <w:szCs w:val="24"/>
          <w:lang w:val="id-ID"/>
        </w:rPr>
        <w:t xml:space="preserve"> kegiatan</w:t>
      </w:r>
      <w:r>
        <w:rPr>
          <w:rFonts w:ascii="Bookman Old Style" w:hAnsi="Bookman Old Style"/>
          <w:sz w:val="24"/>
          <w:szCs w:val="24"/>
          <w:lang w:val="id-ID"/>
        </w:rPr>
        <w:t xml:space="preserve"> penelitian yang dilakukan sebagai bahan untuk pembuatan laporan dan artikel ilmiah yang akan dipublikasikan. Di samping itu </w:t>
      </w:r>
      <w:r w:rsidR="00027988" w:rsidRPr="005743F8">
        <w:rPr>
          <w:rFonts w:ascii="Bookman Old Style" w:hAnsi="Bookman Old Style"/>
          <w:i/>
          <w:sz w:val="24"/>
          <w:szCs w:val="24"/>
          <w:lang w:val="id-ID"/>
        </w:rPr>
        <w:t>l</w:t>
      </w:r>
      <w:proofErr w:type="spellStart"/>
      <w:r w:rsidR="00AC5A33" w:rsidRPr="005743F8">
        <w:rPr>
          <w:rFonts w:ascii="Bookman Old Style" w:hAnsi="Bookman Old Style"/>
          <w:i/>
          <w:sz w:val="24"/>
          <w:szCs w:val="24"/>
        </w:rPr>
        <w:t>og</w:t>
      </w:r>
      <w:proofErr w:type="spellEnd"/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="00AC5A33" w:rsidRPr="005743F8">
        <w:rPr>
          <w:rFonts w:ascii="Bookman Old Style" w:hAnsi="Bookman Old Style"/>
          <w:i/>
          <w:sz w:val="24"/>
          <w:szCs w:val="24"/>
        </w:rPr>
        <w:t>book</w:t>
      </w:r>
      <w:r w:rsidR="00AC5A3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 xml:space="preserve">yang telah diisi dapat digunakan sebagai </w:t>
      </w:r>
      <w:proofErr w:type="spellStart"/>
      <w:r w:rsidR="00AC5A33">
        <w:rPr>
          <w:rFonts w:ascii="Bookman Old Style" w:hAnsi="Bookman Old Style"/>
          <w:sz w:val="24"/>
          <w:szCs w:val="24"/>
        </w:rPr>
        <w:t>sa</w:t>
      </w:r>
      <w:r>
        <w:rPr>
          <w:rFonts w:ascii="Bookman Old Style" w:hAnsi="Bookman Old Style"/>
          <w:sz w:val="24"/>
          <w:szCs w:val="24"/>
        </w:rPr>
        <w:t>lah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satu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instrumen</w:t>
      </w:r>
      <w:proofErr w:type="spellEnd"/>
      <w:r w:rsidR="00AC5A33">
        <w:rPr>
          <w:rFonts w:ascii="Bookman Old Style" w:hAnsi="Bookman Old Style"/>
          <w:sz w:val="24"/>
          <w:szCs w:val="24"/>
        </w:rPr>
        <w:t xml:space="preserve"> monitoring </w:t>
      </w:r>
      <w:proofErr w:type="spellStart"/>
      <w:r w:rsidR="00AC5A33">
        <w:rPr>
          <w:rFonts w:ascii="Bookman Old Style" w:hAnsi="Bookman Old Style"/>
          <w:sz w:val="24"/>
          <w:szCs w:val="24"/>
        </w:rPr>
        <w:t>dan</w:t>
      </w:r>
      <w:proofErr w:type="spellEnd"/>
      <w:r w:rsidR="00AC5A3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5A33">
        <w:rPr>
          <w:rFonts w:ascii="Bookman Old Style" w:hAnsi="Bookman Old Style"/>
          <w:sz w:val="24"/>
          <w:szCs w:val="24"/>
        </w:rPr>
        <w:t>evaluasi</w:t>
      </w:r>
      <w:proofErr w:type="spellEnd"/>
      <w:r>
        <w:rPr>
          <w:rFonts w:ascii="Bookman Old Style" w:hAnsi="Bookman Old Style"/>
          <w:sz w:val="24"/>
          <w:szCs w:val="24"/>
          <w:lang w:val="id-ID"/>
        </w:rPr>
        <w:t xml:space="preserve"> bagi LP3M</w:t>
      </w:r>
      <w:r w:rsidR="00AC5A33">
        <w:rPr>
          <w:rFonts w:ascii="Bookman Old Style" w:hAnsi="Bookman Old Style"/>
          <w:sz w:val="24"/>
          <w:szCs w:val="24"/>
        </w:rPr>
        <w:t>.</w:t>
      </w:r>
    </w:p>
    <w:p w14:paraId="5BB7AE5C" w14:textId="77777777" w:rsidR="000C728A" w:rsidRDefault="005743F8" w:rsidP="000C728A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Demikian disampaikan, s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emoga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 xml:space="preserve">dapat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memberikan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manfaat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>.</w:t>
      </w:r>
    </w:p>
    <w:p w14:paraId="30A8F67C" w14:textId="77777777" w:rsidR="00A8023D" w:rsidRPr="0098350E" w:rsidRDefault="00A8023D" w:rsidP="00A8023D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5D04BE93" w14:textId="3586B2CE" w:rsidR="00FC0B03" w:rsidRPr="00FF2517" w:rsidRDefault="00FC0B03" w:rsidP="00FC0B03">
      <w:pPr>
        <w:spacing w:line="360" w:lineRule="auto"/>
        <w:ind w:firstLine="567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Magelang, </w:t>
      </w:r>
      <w:r w:rsidR="00AC5A33">
        <w:rPr>
          <w:rFonts w:ascii="Bookman Old Style" w:hAnsi="Bookman Old Style"/>
          <w:sz w:val="24"/>
          <w:szCs w:val="24"/>
        </w:rPr>
        <w:t xml:space="preserve">    </w:t>
      </w:r>
      <w:r w:rsidR="00027988">
        <w:rPr>
          <w:rFonts w:ascii="Bookman Old Style" w:hAnsi="Bookman Old Style"/>
          <w:sz w:val="24"/>
          <w:szCs w:val="24"/>
          <w:lang w:val="id-ID"/>
        </w:rPr>
        <w:t>Januari 201</w:t>
      </w:r>
      <w:r w:rsidR="00FF2517">
        <w:rPr>
          <w:rFonts w:ascii="Bookman Old Style" w:hAnsi="Bookman Old Style"/>
          <w:sz w:val="24"/>
          <w:szCs w:val="24"/>
        </w:rPr>
        <w:t>9</w:t>
      </w:r>
    </w:p>
    <w:p w14:paraId="1A0FEAD7" w14:textId="77777777" w:rsidR="00716341" w:rsidRDefault="00AC5A33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14:paraId="6FB100FC" w14:textId="77777777" w:rsidR="00716341" w:rsidRDefault="00716341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</w:rPr>
      </w:pPr>
    </w:p>
    <w:p w14:paraId="747FBD4D" w14:textId="77777777" w:rsidR="00AC5A33" w:rsidRPr="00027988" w:rsidRDefault="00716341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</w:rPr>
        <w:tab/>
      </w:r>
      <w:r w:rsidR="00027988">
        <w:rPr>
          <w:rFonts w:ascii="Bookman Old Style" w:hAnsi="Bookman Old Style"/>
          <w:sz w:val="24"/>
          <w:szCs w:val="24"/>
          <w:lang w:val="id-ID"/>
        </w:rPr>
        <w:t>Ketua LP3M</w:t>
      </w:r>
    </w:p>
    <w:p w14:paraId="638E399E" w14:textId="77777777" w:rsidR="00AC5A33" w:rsidRPr="00AC5A33" w:rsidRDefault="00AC5A33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  <w:lang w:val="id-ID"/>
        </w:rPr>
      </w:pPr>
    </w:p>
    <w:p w14:paraId="62454BF8" w14:textId="77777777" w:rsidR="00AC5A33" w:rsidRPr="00AC5A33" w:rsidRDefault="00AC5A33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  <w:lang w:val="id-ID"/>
        </w:rPr>
      </w:pPr>
    </w:p>
    <w:p w14:paraId="178066AD" w14:textId="77777777" w:rsidR="00027988" w:rsidRDefault="00027988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</w:p>
    <w:p w14:paraId="33EFBECF" w14:textId="77777777" w:rsidR="00861072" w:rsidRDefault="00861072" w:rsidP="00861072">
      <w:pPr>
        <w:rPr>
          <w:rFonts w:ascii="Bookman Old Style" w:hAnsi="Bookman Old Style"/>
          <w:b/>
          <w:sz w:val="24"/>
          <w:szCs w:val="24"/>
        </w:rPr>
        <w:sectPr w:rsidR="00861072" w:rsidSect="00CF1A13">
          <w:pgSz w:w="11907" w:h="16840" w:code="9"/>
          <w:pgMar w:top="1440" w:right="1440" w:bottom="1440" w:left="1701" w:header="720" w:footer="720" w:gutter="0"/>
          <w:pgNumType w:fmt="lowerRoman" w:start="3"/>
          <w:cols w:space="720"/>
          <w:docGrid w:linePitch="360"/>
        </w:sectPr>
      </w:pPr>
    </w:p>
    <w:p w14:paraId="0F77DB60" w14:textId="77777777" w:rsidR="00F73E3A" w:rsidRDefault="00716341" w:rsidP="00942CC4">
      <w:pPr>
        <w:tabs>
          <w:tab w:val="left" w:pos="5812"/>
        </w:tabs>
        <w:spacing w:after="0" w:line="240" w:lineRule="auto"/>
        <w:jc w:val="center"/>
        <w:outlineLvl w:val="0"/>
      </w:pPr>
      <w:r>
        <w:rPr>
          <w:rFonts w:ascii="Bookman Old Style" w:hAnsi="Bookman Old Style"/>
          <w:b/>
          <w:sz w:val="28"/>
          <w:szCs w:val="28"/>
        </w:rPr>
        <w:lastRenderedPageBreak/>
        <w:t>P</w:t>
      </w:r>
      <w:r w:rsidR="00AC5A33">
        <w:rPr>
          <w:rFonts w:ascii="Bookman Old Style" w:hAnsi="Bookman Old Style"/>
          <w:b/>
          <w:sz w:val="28"/>
          <w:szCs w:val="28"/>
        </w:rPr>
        <w:t>ETUNJUK PENGISIAN</w:t>
      </w:r>
    </w:p>
    <w:p w14:paraId="0427B2FE" w14:textId="77777777" w:rsidR="006D0412" w:rsidRDefault="006D0412" w:rsidP="007E0937">
      <w:pPr>
        <w:rPr>
          <w:rFonts w:ascii="Bookman Old Style" w:hAnsi="Bookman Old Style"/>
          <w:b/>
          <w:sz w:val="24"/>
          <w:szCs w:val="24"/>
        </w:rPr>
      </w:pPr>
    </w:p>
    <w:p w14:paraId="020A67D5" w14:textId="011C2478" w:rsidR="00C92E89" w:rsidRPr="00A636DE" w:rsidRDefault="00C92E89" w:rsidP="00C92E89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A636DE">
        <w:rPr>
          <w:rFonts w:ascii="Bookman Old Style" w:hAnsi="Bookman Old Style"/>
          <w:i/>
          <w:sz w:val="24"/>
          <w:szCs w:val="24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Pr="00A636DE">
        <w:rPr>
          <w:rFonts w:ascii="Bookman Old Style" w:hAnsi="Bookman Old Style"/>
          <w:i/>
          <w:sz w:val="24"/>
          <w:szCs w:val="24"/>
          <w:lang w:val="id-ID"/>
        </w:rPr>
        <w:t>b</w:t>
      </w:r>
      <w:proofErr w:type="spellStart"/>
      <w:r w:rsidRPr="00A636DE">
        <w:rPr>
          <w:rFonts w:ascii="Bookman Old Style" w:hAnsi="Bookman Old Style"/>
          <w:i/>
          <w:sz w:val="24"/>
          <w:szCs w:val="24"/>
        </w:rPr>
        <w:t>ook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ini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terd</w:t>
      </w:r>
      <w:proofErr w:type="spellEnd"/>
      <w:r w:rsidRPr="00A636DE">
        <w:rPr>
          <w:rFonts w:ascii="Bookman Old Style" w:hAnsi="Bookman Old Style"/>
          <w:sz w:val="24"/>
          <w:szCs w:val="24"/>
          <w:lang w:val="id-ID"/>
        </w:rPr>
        <w:t>iri dari 6</w:t>
      </w:r>
      <w:r w:rsidRPr="00A636DE">
        <w:rPr>
          <w:rFonts w:ascii="Bookman Old Style" w:hAnsi="Bookman Old Style"/>
          <w:sz w:val="24"/>
          <w:szCs w:val="24"/>
        </w:rPr>
        <w:t xml:space="preserve"> (</w:t>
      </w:r>
      <w:r w:rsidRPr="00A636DE">
        <w:rPr>
          <w:rFonts w:ascii="Bookman Old Style" w:hAnsi="Bookman Old Style"/>
          <w:sz w:val="24"/>
          <w:szCs w:val="24"/>
          <w:lang w:val="id-ID"/>
        </w:rPr>
        <w:t>enam</w:t>
      </w:r>
      <w:r w:rsidRPr="00A636DE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dalam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bentuk </w:t>
      </w:r>
      <w:proofErr w:type="spellStart"/>
      <w:r w:rsidRPr="00A636DE">
        <w:rPr>
          <w:rFonts w:ascii="Bookman Old Style" w:hAnsi="Bookman Old Style"/>
          <w:sz w:val="24"/>
          <w:szCs w:val="24"/>
        </w:rPr>
        <w:t>tabel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636DE">
        <w:rPr>
          <w:rFonts w:ascii="Bookman Old Style" w:hAnsi="Bookman Old Style"/>
          <w:sz w:val="24"/>
          <w:szCs w:val="24"/>
        </w:rPr>
        <w:t>harus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oleh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pelaksana </w:t>
      </w:r>
      <w:r>
        <w:rPr>
          <w:rFonts w:ascii="Bookman Old Style" w:hAnsi="Bookman Old Style"/>
          <w:sz w:val="24"/>
          <w:szCs w:val="24"/>
          <w:lang w:val="id-ID"/>
        </w:rPr>
        <w:t>penelitian</w:t>
      </w:r>
      <w:r w:rsidRPr="00A636DE">
        <w:rPr>
          <w:rFonts w:ascii="Bookman Old Style" w:hAnsi="Bookman Old Style"/>
          <w:sz w:val="24"/>
          <w:szCs w:val="24"/>
          <w:lang w:val="id-ID"/>
        </w:rPr>
        <w:t>.</w:t>
      </w:r>
    </w:p>
    <w:p w14:paraId="643E1AA3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1 </w:t>
      </w:r>
      <w:r w:rsidRPr="00A636DE">
        <w:rPr>
          <w:rFonts w:ascii="Bookman Old Style" w:hAnsi="Bookman Old Style"/>
          <w:sz w:val="24"/>
          <w:szCs w:val="24"/>
        </w:rPr>
        <w:tab/>
        <w:t>: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nomor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urut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>kegiatan</w:t>
      </w:r>
      <w:r w:rsidRPr="00A636DE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Diawali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nomor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1 </w:t>
      </w:r>
      <w:proofErr w:type="spellStart"/>
      <w:r w:rsidRPr="00A636DE">
        <w:rPr>
          <w:rFonts w:ascii="Bookman Old Style" w:hAnsi="Bookman Old Style"/>
          <w:sz w:val="24"/>
          <w:szCs w:val="24"/>
        </w:rPr>
        <w:t>sampai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pekerjaan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ke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-n </w:t>
      </w:r>
      <w:proofErr w:type="spellStart"/>
      <w:r w:rsidRPr="00A636DE">
        <w:rPr>
          <w:rFonts w:ascii="Bookman Old Style" w:hAnsi="Bookman Old Style"/>
          <w:sz w:val="24"/>
          <w:szCs w:val="24"/>
        </w:rPr>
        <w:t>selama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kegiatan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penelitian.</w:t>
      </w:r>
    </w:p>
    <w:p w14:paraId="3D90CB44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2  </w:t>
      </w:r>
      <w:r w:rsidRPr="00A636DE">
        <w:rPr>
          <w:rFonts w:ascii="Bookman Old Style" w:hAnsi="Bookman Old Style"/>
          <w:sz w:val="24"/>
          <w:szCs w:val="24"/>
        </w:rPr>
        <w:tab/>
        <w:t xml:space="preserve">: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hari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tanggal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memulai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suatu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pekerjaan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636DE">
        <w:rPr>
          <w:rFonts w:ascii="Bookman Old Style" w:hAnsi="Bookman Old Style"/>
          <w:sz w:val="24"/>
          <w:szCs w:val="24"/>
        </w:rPr>
        <w:t>bukan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tanggal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selesai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melakukan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suatu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pekerjaan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. </w:t>
      </w:r>
    </w:p>
    <w:p w14:paraId="76D2B755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3  </w:t>
      </w:r>
      <w:r w:rsidRPr="00A636DE">
        <w:rPr>
          <w:rFonts w:ascii="Bookman Old Style" w:hAnsi="Bookman Old Style"/>
          <w:sz w:val="24"/>
          <w:szCs w:val="24"/>
        </w:rPr>
        <w:tab/>
        <w:t>: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uraian </w:t>
      </w:r>
      <w:proofErr w:type="spellStart"/>
      <w:r w:rsidRPr="00A636DE">
        <w:rPr>
          <w:rFonts w:ascii="Bookman Old Style" w:hAnsi="Bookman Old Style"/>
          <w:sz w:val="24"/>
          <w:szCs w:val="24"/>
        </w:rPr>
        <w:t>kegiatan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dilakukan</w:t>
      </w:r>
      <w:proofErr w:type="spellEnd"/>
      <w:r w:rsidRPr="00A636DE">
        <w:rPr>
          <w:rFonts w:ascii="Bookman Old Style" w:hAnsi="Bookman Old Style"/>
          <w:sz w:val="24"/>
          <w:szCs w:val="24"/>
          <w:lang w:val="id-ID"/>
        </w:rPr>
        <w:t xml:space="preserve">, dapat dilengkapi dengan tempat pelaksanaan dan personil yang terlibat. </w:t>
      </w:r>
    </w:p>
    <w:p w14:paraId="0CD02A99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>4</w:t>
      </w:r>
      <w:r w:rsidRPr="00A636DE">
        <w:rPr>
          <w:rFonts w:ascii="Bookman Old Style" w:hAnsi="Bookman Old Style"/>
          <w:sz w:val="24"/>
          <w:szCs w:val="24"/>
        </w:rPr>
        <w:t xml:space="preserve">  </w:t>
      </w:r>
      <w:r w:rsidRPr="00A636DE">
        <w:rPr>
          <w:rFonts w:ascii="Bookman Old Style" w:hAnsi="Bookman Old Style"/>
          <w:sz w:val="24"/>
          <w:szCs w:val="24"/>
        </w:rPr>
        <w:tab/>
        <w:t>: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 diisi dengan hasil kegiatan, dapat juga berisi gambar, tempelan foto, dan sebagainya.</w:t>
      </w:r>
    </w:p>
    <w:p w14:paraId="28FEE6A8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>5</w:t>
      </w:r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</w:rPr>
        <w:tab/>
        <w:t xml:space="preserve">: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kendala yang dihadapi, </w:t>
      </w:r>
    </w:p>
    <w:p w14:paraId="55E381EA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>6</w:t>
      </w:r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</w:rPr>
        <w:tab/>
        <w:t xml:space="preserve">: </w:t>
      </w:r>
      <w:r w:rsidRPr="00A636DE">
        <w:rPr>
          <w:rFonts w:ascii="Bookman Old Style" w:hAnsi="Bookman Old Style"/>
          <w:sz w:val="24"/>
          <w:szCs w:val="24"/>
          <w:lang w:val="id-ID"/>
        </w:rPr>
        <w:t>diisi dengan rencana tindak lanjut, sebagai pengarah pada kegiatan selanjutnya.</w:t>
      </w:r>
    </w:p>
    <w:p w14:paraId="13FBC168" w14:textId="77777777" w:rsidR="00BB6DB6" w:rsidRDefault="00BB6DB6" w:rsidP="00BB6DB6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</w:p>
    <w:p w14:paraId="3C376CA0" w14:textId="77777777" w:rsidR="00436E47" w:rsidRDefault="00BB6DB6" w:rsidP="006C33B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sz w:val="24"/>
          <w:szCs w:val="24"/>
        </w:rPr>
        <w:t>Catatan</w:t>
      </w:r>
      <w:proofErr w:type="spellEnd"/>
      <w:r>
        <w:rPr>
          <w:rFonts w:ascii="Bookman Old Style" w:hAnsi="Bookman Old Style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</w:p>
    <w:p w14:paraId="354F18A8" w14:textId="2FAFC7DE" w:rsidR="008C4C95" w:rsidRDefault="008C4C95" w:rsidP="008C4C95">
      <w:pPr>
        <w:pStyle w:val="ListParagraph"/>
        <w:numPr>
          <w:ilvl w:val="0"/>
          <w:numId w:val="39"/>
        </w:numPr>
        <w:tabs>
          <w:tab w:val="left" w:pos="1134"/>
        </w:tabs>
        <w:ind w:left="426" w:hanging="426"/>
        <w:jc w:val="both"/>
        <w:rPr>
          <w:rFonts w:ascii="Bookman Old Style" w:hAnsi="Bookman Old Style"/>
          <w:sz w:val="20"/>
          <w:szCs w:val="24"/>
        </w:rPr>
      </w:pPr>
      <w:r w:rsidRPr="005743F8">
        <w:rPr>
          <w:rFonts w:ascii="Bookman Old Style" w:hAnsi="Bookman Old Style"/>
          <w:i/>
          <w:sz w:val="20"/>
          <w:szCs w:val="24"/>
        </w:rPr>
        <w:t>Log</w:t>
      </w:r>
      <w:r w:rsidR="00FF2517">
        <w:rPr>
          <w:rFonts w:ascii="Bookman Old Style" w:hAnsi="Bookman Old Style"/>
          <w:i/>
          <w:sz w:val="20"/>
          <w:szCs w:val="24"/>
        </w:rPr>
        <w:t xml:space="preserve"> </w:t>
      </w:r>
      <w:r w:rsidR="005743F8" w:rsidRPr="005743F8">
        <w:rPr>
          <w:rFonts w:ascii="Bookman Old Style" w:hAnsi="Bookman Old Style"/>
          <w:i/>
          <w:sz w:val="20"/>
          <w:szCs w:val="24"/>
          <w:lang w:val="id-ID"/>
        </w:rPr>
        <w:t>b</w:t>
      </w:r>
      <w:proofErr w:type="spellStart"/>
      <w:r w:rsidRPr="005743F8">
        <w:rPr>
          <w:rFonts w:ascii="Bookman Old Style" w:hAnsi="Bookman Old Style"/>
          <w:i/>
          <w:sz w:val="20"/>
          <w:szCs w:val="24"/>
        </w:rPr>
        <w:t>ook</w:t>
      </w:r>
      <w:proofErr w:type="spellEnd"/>
      <w:r w:rsidRPr="005743F8">
        <w:rPr>
          <w:rFonts w:ascii="Bookman Old Style" w:hAnsi="Bookman Old Style"/>
          <w:i/>
          <w:sz w:val="20"/>
          <w:szCs w:val="24"/>
        </w:rPr>
        <w:t xml:space="preserve"> </w:t>
      </w:r>
      <w:proofErr w:type="spellStart"/>
      <w:r w:rsidR="00FF2517" w:rsidRPr="00FF2517">
        <w:rPr>
          <w:rFonts w:ascii="Bookman Old Style" w:hAnsi="Bookman Old Style"/>
          <w:sz w:val="20"/>
          <w:szCs w:val="24"/>
        </w:rPr>
        <w:t>ini</w:t>
      </w:r>
      <w:proofErr w:type="spellEnd"/>
      <w:r w:rsidR="00FF2517" w:rsidRP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 w:rsidRPr="00FF2517">
        <w:rPr>
          <w:rFonts w:ascii="Bookman Old Style" w:hAnsi="Bookman Old Style"/>
          <w:sz w:val="20"/>
          <w:szCs w:val="24"/>
        </w:rPr>
        <w:t>dapat</w:t>
      </w:r>
      <w:proofErr w:type="spellEnd"/>
      <w:r w:rsidR="00FF2517">
        <w:rPr>
          <w:rFonts w:ascii="Bookman Old Style" w:hAnsi="Bookman Old Style"/>
          <w:i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diisi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dengan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tulisan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tangan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dengan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jelas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dan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proporsional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>
        <w:rPr>
          <w:rFonts w:ascii="Bookman Old Style" w:hAnsi="Bookman Old Style"/>
          <w:sz w:val="20"/>
          <w:szCs w:val="24"/>
        </w:rPr>
        <w:t>atau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>
        <w:rPr>
          <w:rFonts w:ascii="Bookman Old Style" w:hAnsi="Bookman Old Style"/>
          <w:sz w:val="20"/>
          <w:szCs w:val="24"/>
        </w:rPr>
        <w:t>dapat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>
        <w:rPr>
          <w:rFonts w:ascii="Bookman Old Style" w:hAnsi="Bookman Old Style"/>
          <w:sz w:val="20"/>
          <w:szCs w:val="24"/>
        </w:rPr>
        <w:t>diketik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di </w:t>
      </w:r>
      <w:proofErr w:type="spellStart"/>
      <w:r w:rsidR="00FF2517">
        <w:rPr>
          <w:rFonts w:ascii="Bookman Old Style" w:hAnsi="Bookman Old Style"/>
          <w:sz w:val="20"/>
          <w:szCs w:val="24"/>
        </w:rPr>
        <w:t>komputer</w:t>
      </w:r>
      <w:proofErr w:type="spellEnd"/>
      <w:r w:rsidR="00FF2517">
        <w:rPr>
          <w:rFonts w:ascii="Bookman Old Style" w:hAnsi="Bookman Old Style"/>
          <w:sz w:val="20"/>
          <w:szCs w:val="24"/>
        </w:rPr>
        <w:t>.</w:t>
      </w:r>
    </w:p>
    <w:p w14:paraId="3671B967" w14:textId="059352F0" w:rsidR="008C4C95" w:rsidRDefault="008C4C95" w:rsidP="008C4C95">
      <w:pPr>
        <w:pStyle w:val="ListParagraph"/>
        <w:numPr>
          <w:ilvl w:val="0"/>
          <w:numId w:val="39"/>
        </w:numPr>
        <w:tabs>
          <w:tab w:val="left" w:pos="1134"/>
        </w:tabs>
        <w:ind w:left="426" w:hanging="426"/>
        <w:jc w:val="both"/>
        <w:rPr>
          <w:rFonts w:ascii="Bookman Old Style" w:hAnsi="Bookman Old Style"/>
          <w:sz w:val="20"/>
          <w:szCs w:val="24"/>
        </w:rPr>
      </w:pPr>
      <w:proofErr w:type="spellStart"/>
      <w:r>
        <w:rPr>
          <w:rFonts w:ascii="Bookman Old Style" w:hAnsi="Bookman Old Style"/>
          <w:sz w:val="20"/>
          <w:szCs w:val="24"/>
        </w:rPr>
        <w:t>Satu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lembar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r w:rsidRPr="005743F8">
        <w:rPr>
          <w:rFonts w:ascii="Bookman Old Style" w:hAnsi="Bookman Old Style"/>
          <w:i/>
          <w:sz w:val="20"/>
          <w:szCs w:val="24"/>
        </w:rPr>
        <w:t>log</w:t>
      </w:r>
      <w:r w:rsidR="00FF2517">
        <w:rPr>
          <w:rFonts w:ascii="Bookman Old Style" w:hAnsi="Bookman Old Style"/>
          <w:i/>
          <w:sz w:val="20"/>
          <w:szCs w:val="24"/>
        </w:rPr>
        <w:t xml:space="preserve"> </w:t>
      </w:r>
      <w:r w:rsidRPr="005743F8">
        <w:rPr>
          <w:rFonts w:ascii="Bookman Old Style" w:hAnsi="Bookman Old Style"/>
          <w:i/>
          <w:sz w:val="20"/>
          <w:szCs w:val="24"/>
        </w:rPr>
        <w:t>book</w:t>
      </w:r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bisa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diisi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untuk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pekerjaan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beberapa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hari</w:t>
      </w:r>
      <w:proofErr w:type="spellEnd"/>
      <w:r>
        <w:rPr>
          <w:rFonts w:ascii="Bookman Old Style" w:hAnsi="Bookman Old Style"/>
          <w:sz w:val="20"/>
          <w:szCs w:val="24"/>
        </w:rPr>
        <w:t xml:space="preserve">, </w:t>
      </w:r>
      <w:proofErr w:type="spellStart"/>
      <w:r>
        <w:rPr>
          <w:rFonts w:ascii="Bookman Old Style" w:hAnsi="Bookman Old Style"/>
          <w:sz w:val="20"/>
          <w:szCs w:val="24"/>
        </w:rPr>
        <w:t>atau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sebaliknya</w:t>
      </w:r>
      <w:proofErr w:type="spellEnd"/>
      <w:r>
        <w:rPr>
          <w:rFonts w:ascii="Bookman Old Style" w:hAnsi="Bookman Old Style"/>
          <w:sz w:val="20"/>
          <w:szCs w:val="24"/>
        </w:rPr>
        <w:t>.</w:t>
      </w:r>
    </w:p>
    <w:p w14:paraId="427C6AD0" w14:textId="1AADB096" w:rsidR="00990A7E" w:rsidRPr="008C4C95" w:rsidRDefault="00990A7E" w:rsidP="008C4C95">
      <w:pPr>
        <w:pStyle w:val="ListParagraph"/>
        <w:numPr>
          <w:ilvl w:val="0"/>
          <w:numId w:val="39"/>
        </w:numPr>
        <w:tabs>
          <w:tab w:val="left" w:pos="1134"/>
        </w:tabs>
        <w:ind w:left="426" w:hanging="426"/>
        <w:jc w:val="both"/>
        <w:rPr>
          <w:rFonts w:ascii="Bookman Old Style" w:hAnsi="Bookman Old Style"/>
          <w:sz w:val="20"/>
          <w:szCs w:val="24"/>
        </w:rPr>
      </w:pPr>
      <w:proofErr w:type="spellStart"/>
      <w:r>
        <w:rPr>
          <w:rFonts w:ascii="Bookman Old Style" w:hAnsi="Bookman Old Style"/>
          <w:sz w:val="20"/>
          <w:szCs w:val="24"/>
        </w:rPr>
        <w:t>Hanya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lembaran</w:t>
      </w:r>
      <w:proofErr w:type="spellEnd"/>
      <w:r>
        <w:rPr>
          <w:rFonts w:ascii="Bookman Old Style" w:hAnsi="Bookman Old Style"/>
          <w:sz w:val="20"/>
          <w:szCs w:val="24"/>
        </w:rPr>
        <w:t xml:space="preserve"> yang </w:t>
      </w:r>
      <w:proofErr w:type="spellStart"/>
      <w:r>
        <w:rPr>
          <w:rFonts w:ascii="Bookman Old Style" w:hAnsi="Bookman Old Style"/>
          <w:sz w:val="20"/>
          <w:szCs w:val="24"/>
        </w:rPr>
        <w:t>terisi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saja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yg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dilaporkan</w:t>
      </w:r>
      <w:proofErr w:type="spellEnd"/>
      <w:r>
        <w:rPr>
          <w:rFonts w:ascii="Bookman Old Style" w:hAnsi="Bookman Old Style"/>
          <w:sz w:val="20"/>
          <w:szCs w:val="24"/>
        </w:rPr>
        <w:t xml:space="preserve"> (</w:t>
      </w:r>
      <w:proofErr w:type="spellStart"/>
      <w:r>
        <w:rPr>
          <w:rFonts w:ascii="Bookman Old Style" w:hAnsi="Bookman Old Style"/>
          <w:sz w:val="20"/>
          <w:szCs w:val="24"/>
        </w:rPr>
        <w:t>termasuk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halaman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administrasi</w:t>
      </w:r>
      <w:proofErr w:type="spellEnd"/>
      <w:r>
        <w:rPr>
          <w:rFonts w:ascii="Bookman Old Style" w:hAnsi="Bookman Old Style"/>
          <w:sz w:val="20"/>
          <w:szCs w:val="24"/>
        </w:rPr>
        <w:t>)</w:t>
      </w:r>
    </w:p>
    <w:p w14:paraId="43E26C20" w14:textId="77777777" w:rsidR="00BC0B46" w:rsidRDefault="00BC0B46" w:rsidP="00C92E89">
      <w:pPr>
        <w:tabs>
          <w:tab w:val="left" w:pos="1134"/>
        </w:tabs>
        <w:jc w:val="both"/>
        <w:rPr>
          <w:rFonts w:ascii="Bookman Old Style" w:hAnsi="Bookman Old Style"/>
          <w:sz w:val="20"/>
          <w:szCs w:val="24"/>
          <w:lang w:val="id-ID"/>
        </w:rPr>
      </w:pPr>
    </w:p>
    <w:p w14:paraId="605ADAF2" w14:textId="77777777" w:rsidR="00C92E89" w:rsidRDefault="00C92E89" w:rsidP="00C92E89">
      <w:pPr>
        <w:tabs>
          <w:tab w:val="left" w:pos="1134"/>
        </w:tabs>
        <w:jc w:val="both"/>
        <w:rPr>
          <w:rFonts w:ascii="Bookman Old Style" w:hAnsi="Bookman Old Style"/>
          <w:sz w:val="20"/>
          <w:szCs w:val="24"/>
          <w:lang w:val="id-ID"/>
        </w:rPr>
        <w:sectPr w:rsidR="00C92E89" w:rsidSect="00CF1A13">
          <w:pgSz w:w="11907" w:h="16840" w:code="9"/>
          <w:pgMar w:top="1440" w:right="1440" w:bottom="1440" w:left="1701" w:header="284" w:footer="0" w:gutter="0"/>
          <w:pgNumType w:fmt="lowerRoman" w:start="5"/>
          <w:cols w:space="720"/>
          <w:docGrid w:linePitch="360"/>
        </w:sectPr>
      </w:pP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8971928" w14:textId="77777777" w:rsidTr="00543D62">
        <w:tc>
          <w:tcPr>
            <w:tcW w:w="584" w:type="dxa"/>
            <w:vAlign w:val="center"/>
          </w:tcPr>
          <w:p w14:paraId="188E4F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67F71D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23E594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CF410C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A33575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0EA9866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1B7D1EA" w14:textId="77777777" w:rsidTr="00543D62">
        <w:tc>
          <w:tcPr>
            <w:tcW w:w="584" w:type="dxa"/>
          </w:tcPr>
          <w:p w14:paraId="77ACDC4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D8BC4A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604C08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F5B67F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20B055E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7DC83C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0E9D789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13FCE4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7D45B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58D1B8E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0AE9CE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C62B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8D0D2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3F91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CB208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CAAB33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BA9B08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E5EE5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AF4EAB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DCBB3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F0796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137FF2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43C78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F4AF3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96ED3D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C2F5D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5D2AA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3AB0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0C94B1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3F71DF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2C32BCB" w14:textId="77777777" w:rsidTr="00543D62">
        <w:tc>
          <w:tcPr>
            <w:tcW w:w="14459" w:type="dxa"/>
            <w:gridSpan w:val="6"/>
          </w:tcPr>
          <w:p w14:paraId="4A27DC7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7640E5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473D65A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AF2F8B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63D2D6D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4045C1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68F691ED" w14:textId="77777777" w:rsidTr="00543D62">
        <w:tc>
          <w:tcPr>
            <w:tcW w:w="584" w:type="dxa"/>
            <w:vAlign w:val="center"/>
          </w:tcPr>
          <w:p w14:paraId="664D4EE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ED97DB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38B7AD7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79878B78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FFE6C7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3E94AE7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10FDB7C" w14:textId="77777777" w:rsidTr="00543D62">
        <w:tc>
          <w:tcPr>
            <w:tcW w:w="584" w:type="dxa"/>
          </w:tcPr>
          <w:p w14:paraId="56492AD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FFDF3C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5C7D88B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6F368A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3032FD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C4EAB5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86D1068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863E45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B3B8B3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76596E6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ECB3E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6BE094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37674E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70B8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968077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26F2B6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484FF96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F1EF6E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1F1B3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8AF9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E97D75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2C87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15E1A3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220A16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DD86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7318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78AC93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8152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3F4217F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659D8E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7DACACE7" w14:textId="77777777" w:rsidTr="00543D62">
        <w:tc>
          <w:tcPr>
            <w:tcW w:w="14459" w:type="dxa"/>
            <w:gridSpan w:val="6"/>
          </w:tcPr>
          <w:p w14:paraId="3B1B63D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24D0E9F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47203A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5028FCF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4E53BAE3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D356343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75E05E3" w14:textId="77777777" w:rsidTr="00543D62">
        <w:tc>
          <w:tcPr>
            <w:tcW w:w="584" w:type="dxa"/>
            <w:vAlign w:val="center"/>
          </w:tcPr>
          <w:p w14:paraId="042E088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509572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260D9D9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891FE5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3D67B3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0642AFC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0FF9F50" w14:textId="77777777" w:rsidTr="00543D62">
        <w:tc>
          <w:tcPr>
            <w:tcW w:w="584" w:type="dxa"/>
          </w:tcPr>
          <w:p w14:paraId="7D14AFD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1DAA341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59DAC6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CECA96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E2C1CD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4D5BACC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FFE237E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98F9E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15B3DD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03A821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9D708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F343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6649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F275F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99D9E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D4861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CCAD67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9366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DD8EE4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3AB5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55950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74C1E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3EFAE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2D51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4A261A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89831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A77A689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3C95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4E47321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C597C3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56F3909" w14:textId="77777777" w:rsidTr="00543D62">
        <w:tc>
          <w:tcPr>
            <w:tcW w:w="14459" w:type="dxa"/>
            <w:gridSpan w:val="6"/>
          </w:tcPr>
          <w:p w14:paraId="43A45B6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352AAC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76EC01C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70E3F7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58A6576E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0074F99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5CF276C" w14:textId="77777777" w:rsidTr="00543D62">
        <w:tc>
          <w:tcPr>
            <w:tcW w:w="584" w:type="dxa"/>
            <w:vAlign w:val="center"/>
          </w:tcPr>
          <w:p w14:paraId="22970B0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78E5C0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B6DCAD4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4E0B0B6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8C0810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2C22958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11BEF8CA" w14:textId="77777777" w:rsidTr="00543D62">
        <w:tc>
          <w:tcPr>
            <w:tcW w:w="584" w:type="dxa"/>
          </w:tcPr>
          <w:p w14:paraId="372829B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1AD5E06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1A0F61E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B2ADBF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16465E4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49C0D8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9F3261F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65B189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4FCAAC4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2D3FD05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428B4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AC3D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2B90C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0FBD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EB068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16673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27B751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46D8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9F72EB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C762C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E25D0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BAA94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FD49B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A0280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D0B419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3E14F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BE1EB1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9AC5C3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45B9E9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9E038E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A86F95E" w14:textId="77777777" w:rsidTr="00543D62">
        <w:tc>
          <w:tcPr>
            <w:tcW w:w="14459" w:type="dxa"/>
            <w:gridSpan w:val="6"/>
          </w:tcPr>
          <w:p w14:paraId="700A3C0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3AD4D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7195E9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34FBA93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34B577D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30C23B4F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E155016" w14:textId="77777777" w:rsidTr="00543D62">
        <w:tc>
          <w:tcPr>
            <w:tcW w:w="584" w:type="dxa"/>
            <w:vAlign w:val="center"/>
          </w:tcPr>
          <w:p w14:paraId="266A09E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4D0A082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14E8A7D4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C7B1EB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A5572B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1B1EF7C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5D212FE" w14:textId="77777777" w:rsidTr="00543D62">
        <w:tc>
          <w:tcPr>
            <w:tcW w:w="584" w:type="dxa"/>
          </w:tcPr>
          <w:p w14:paraId="62AE22F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D7F9EA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3F5D5A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7912BDA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F02F39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0F485AD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49D004E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72F842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4ED72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244FA5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8333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5DCE5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C1ADD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036902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44346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B9B3B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D3DA4D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0EA10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E878EA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79B2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BE09B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8855D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E525CE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8C288B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A03D84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8D09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DA09807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F524C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B8FBC4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0436EA8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5D90D5A" w14:textId="77777777" w:rsidTr="00543D62">
        <w:tc>
          <w:tcPr>
            <w:tcW w:w="14459" w:type="dxa"/>
            <w:gridSpan w:val="6"/>
          </w:tcPr>
          <w:p w14:paraId="4C58CCD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5B618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2E202A5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138C62B0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BB2BF4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635FAE66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1F2F65B" w14:textId="77777777" w:rsidTr="00543D62">
        <w:tc>
          <w:tcPr>
            <w:tcW w:w="584" w:type="dxa"/>
            <w:vAlign w:val="center"/>
          </w:tcPr>
          <w:p w14:paraId="68B2691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F75FEE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CC1C21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003E8BE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A88BC5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AAEE0C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F940F2F" w14:textId="77777777" w:rsidTr="00543D62">
        <w:tc>
          <w:tcPr>
            <w:tcW w:w="584" w:type="dxa"/>
          </w:tcPr>
          <w:p w14:paraId="70E1F1C0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270433C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6743622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1F1A9FC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B718FE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EAA8A9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40298B2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E1764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728007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4AF10E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2855D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7216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4E2E1A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F718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741B7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94DFE0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016C73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4E5EBD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396576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A4B7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F2B3C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8C4EF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62F813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7D89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0D0D8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CC0C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1955C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FCF0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58B116E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CC8030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CB57E25" w14:textId="77777777" w:rsidTr="00543D62">
        <w:tc>
          <w:tcPr>
            <w:tcW w:w="14459" w:type="dxa"/>
            <w:gridSpan w:val="6"/>
          </w:tcPr>
          <w:p w14:paraId="14CBF59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6F9971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9B54FD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BC4FBC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EFC6AEC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549EA0D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884DAD7" w14:textId="77777777" w:rsidTr="00543D62">
        <w:tc>
          <w:tcPr>
            <w:tcW w:w="584" w:type="dxa"/>
            <w:vAlign w:val="center"/>
          </w:tcPr>
          <w:p w14:paraId="648D78C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25E486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160B509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4B1E54F1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65AD76F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4AB9E4A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0A4A881C" w14:textId="77777777" w:rsidTr="00543D62">
        <w:tc>
          <w:tcPr>
            <w:tcW w:w="584" w:type="dxa"/>
          </w:tcPr>
          <w:p w14:paraId="7BCC4896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709A491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77FB351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7B310BE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23A24E4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4A2881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19A1B5D0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85459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70556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72C214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9930B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EDC72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FDD64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11EA4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54EAF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40C73C1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659B5F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A7B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F3693D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D38F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E38EC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8E03C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6D7E1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8A31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CA79D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40537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CFA77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5978B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F7A07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077B20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C68933B" w14:textId="77777777" w:rsidTr="00543D62">
        <w:tc>
          <w:tcPr>
            <w:tcW w:w="14459" w:type="dxa"/>
            <w:gridSpan w:val="6"/>
          </w:tcPr>
          <w:p w14:paraId="6BC8B70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E22E99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2E539EB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2EEBAD0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225A02BF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228270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3766F9C" w14:textId="77777777" w:rsidTr="00543D62">
        <w:tc>
          <w:tcPr>
            <w:tcW w:w="584" w:type="dxa"/>
            <w:vAlign w:val="center"/>
          </w:tcPr>
          <w:p w14:paraId="096D7ED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48A72B4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50355A8D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9DFBFC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07CDB0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8EBA71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7B790FB" w14:textId="77777777" w:rsidTr="00543D62">
        <w:tc>
          <w:tcPr>
            <w:tcW w:w="584" w:type="dxa"/>
          </w:tcPr>
          <w:p w14:paraId="71A45B2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94A032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768695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3B9E8EA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4CD3077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56D22A8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13387C9D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3841CF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4FC793F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684D00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2CD6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31BF40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26DABC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64A9A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4CDE8E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A6DA3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B333D8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CD513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AB29DA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156D95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DC0DD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0B85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0FAF5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C688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6126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11549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E68BA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896AD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5AD5027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38CC5DD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67E2332" w14:textId="77777777" w:rsidTr="00543D62">
        <w:tc>
          <w:tcPr>
            <w:tcW w:w="14459" w:type="dxa"/>
            <w:gridSpan w:val="6"/>
          </w:tcPr>
          <w:p w14:paraId="79114A6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27605A8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018FE7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79E6279D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D8AA7D3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B5511D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A25CB0A" w14:textId="77777777" w:rsidTr="00543D62">
        <w:tc>
          <w:tcPr>
            <w:tcW w:w="584" w:type="dxa"/>
            <w:vAlign w:val="center"/>
          </w:tcPr>
          <w:p w14:paraId="299908F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6EF9D29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1116D3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14976F7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09CAAB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54EC69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443D03E9" w14:textId="77777777" w:rsidTr="00543D62">
        <w:tc>
          <w:tcPr>
            <w:tcW w:w="584" w:type="dxa"/>
          </w:tcPr>
          <w:p w14:paraId="36EB0C8F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724DA030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707544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F386DD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12DBF48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1B41BEA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23CB5CB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3CBCE4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CB60C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F09A0A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64012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8D05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1E41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6C61B1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0AED4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33E34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465A68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AB34C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B7C97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C0AF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2B01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DAE2E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3F0FF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54F12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B3CD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BE205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EE40F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73FB3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41DEB88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85A7B6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2C4DC109" w14:textId="77777777" w:rsidTr="00543D62">
        <w:tc>
          <w:tcPr>
            <w:tcW w:w="14459" w:type="dxa"/>
            <w:gridSpan w:val="6"/>
          </w:tcPr>
          <w:p w14:paraId="4E17205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68414DA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DF35248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AA87018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6AE11DAF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593CC207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3AFF8FA7" w14:textId="77777777" w:rsidTr="00543D62">
        <w:tc>
          <w:tcPr>
            <w:tcW w:w="584" w:type="dxa"/>
            <w:vAlign w:val="center"/>
          </w:tcPr>
          <w:p w14:paraId="0AEC5F5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912231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37D8C95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12B14AA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368AA58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FFD7F0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DD2158A" w14:textId="77777777" w:rsidTr="00543D62">
        <w:tc>
          <w:tcPr>
            <w:tcW w:w="584" w:type="dxa"/>
          </w:tcPr>
          <w:p w14:paraId="7936DE9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90660C2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14BACFE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DC70AE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37F9A03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7E848AE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30B68C1E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3F91239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E0EB37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5506C54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FCA01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3B65E6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650EE5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D42D4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DB284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1A44F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47958366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DDEAE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2D96B8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FEB34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31265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98357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46EA1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C90785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6543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0D776D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F63D2A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955D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5E23B8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B5F43B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E41D46B" w14:textId="77777777" w:rsidTr="00543D62">
        <w:tc>
          <w:tcPr>
            <w:tcW w:w="14459" w:type="dxa"/>
            <w:gridSpan w:val="6"/>
          </w:tcPr>
          <w:p w14:paraId="662A284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7A58DDC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7E7EE9B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5D8A09D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42969B8C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26DA350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A7E6154" w14:textId="77777777" w:rsidTr="00543D62">
        <w:tc>
          <w:tcPr>
            <w:tcW w:w="584" w:type="dxa"/>
            <w:vAlign w:val="center"/>
          </w:tcPr>
          <w:p w14:paraId="1C305DD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068C482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EB924E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FCACF13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276D51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3DA586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5FA6FCD" w14:textId="77777777" w:rsidTr="00543D62">
        <w:tc>
          <w:tcPr>
            <w:tcW w:w="584" w:type="dxa"/>
          </w:tcPr>
          <w:p w14:paraId="7D689B5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11D6CC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50E292B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1F23457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272C5E3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6C272D1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CE301D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39FE3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7DC835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1A813C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80A707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38A26A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FAAE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D0C68B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1AC32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3DBC596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DBE6F6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C58C7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EAB031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A2F4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78AC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78BE7C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47D38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8A9CC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ADB47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F042B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3B72DD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B27E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29B670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ECD81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531B00DF" w14:textId="77777777" w:rsidTr="00543D62">
        <w:tc>
          <w:tcPr>
            <w:tcW w:w="14459" w:type="dxa"/>
            <w:gridSpan w:val="6"/>
          </w:tcPr>
          <w:p w14:paraId="1BCB178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952A8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4DFD5E8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C212483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6E826E88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CD7596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A307782" w14:textId="77777777" w:rsidTr="00543D62">
        <w:tc>
          <w:tcPr>
            <w:tcW w:w="584" w:type="dxa"/>
            <w:vAlign w:val="center"/>
          </w:tcPr>
          <w:p w14:paraId="0C8DCA5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6974F9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65D5C067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4431A1D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D4DBD8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1A6D9D1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1D83612F" w14:textId="77777777" w:rsidTr="00543D62">
        <w:tc>
          <w:tcPr>
            <w:tcW w:w="584" w:type="dxa"/>
          </w:tcPr>
          <w:p w14:paraId="3065B59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8F4CD0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726B727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1F12498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1B9B3F8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DE0A0B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38D198F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5433F8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8D047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94832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B5750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57E9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ACAB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3779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44196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D901EF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D010F06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AA2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6B96C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8099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92E37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2D69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469D0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037B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B6E1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FBD5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B4234F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F74BD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3B24411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8E27A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1DFD65E" w14:textId="77777777" w:rsidTr="00543D62">
        <w:tc>
          <w:tcPr>
            <w:tcW w:w="14459" w:type="dxa"/>
            <w:gridSpan w:val="6"/>
          </w:tcPr>
          <w:p w14:paraId="771A40C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4533736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32FAFB6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774B19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2CE7502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56B7E35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C338D7C" w14:textId="77777777" w:rsidTr="00543D62">
        <w:tc>
          <w:tcPr>
            <w:tcW w:w="584" w:type="dxa"/>
            <w:vAlign w:val="center"/>
          </w:tcPr>
          <w:p w14:paraId="57D57EB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46BD71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2826D98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75730F63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A224DE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112E04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D65D794" w14:textId="77777777" w:rsidTr="00543D62">
        <w:tc>
          <w:tcPr>
            <w:tcW w:w="584" w:type="dxa"/>
          </w:tcPr>
          <w:p w14:paraId="60C7D22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CD5B84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5E0B1F4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BBCF76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4B6D401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94028B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53D6D72D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70C3B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2B4CFB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435487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CDCAD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8F1461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1B393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6E26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CCC4C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4A6F6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44269F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2E822B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E8839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095D5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4D92B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0249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C4D7A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916F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628E2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F342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53E95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2C37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561C09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22656A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292232F" w14:textId="77777777" w:rsidTr="00543D62">
        <w:tc>
          <w:tcPr>
            <w:tcW w:w="14459" w:type="dxa"/>
            <w:gridSpan w:val="6"/>
          </w:tcPr>
          <w:p w14:paraId="7409AE0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265B30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B5C7D6B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6444651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644A771A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7C80CF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521F0C4" w14:textId="77777777" w:rsidTr="00543D62">
        <w:tc>
          <w:tcPr>
            <w:tcW w:w="584" w:type="dxa"/>
            <w:vAlign w:val="center"/>
          </w:tcPr>
          <w:p w14:paraId="70A553F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193F3F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740329A9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8623DEB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BEE2E3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B700FF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11498EA" w14:textId="77777777" w:rsidTr="00543D62">
        <w:tc>
          <w:tcPr>
            <w:tcW w:w="584" w:type="dxa"/>
          </w:tcPr>
          <w:p w14:paraId="421E6E4A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2479D39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70B819D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1C4CF0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64661A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651D536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1E64C6D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E3B19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C47A0E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22F596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9087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DBCA2E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C1B2F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FC43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AA79E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01286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1C76D2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B44E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2422A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F6690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CB09F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48F1E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755A8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1FA4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E6200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669B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704452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DF9E8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750307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A5F8B0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A5BD977" w14:textId="77777777" w:rsidTr="00543D62">
        <w:tc>
          <w:tcPr>
            <w:tcW w:w="14459" w:type="dxa"/>
            <w:gridSpan w:val="6"/>
          </w:tcPr>
          <w:p w14:paraId="1B2CC3E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F65402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0B258EA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509C2B4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727F47FC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7F976A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91FBDC7" w14:textId="77777777" w:rsidTr="00543D62">
        <w:tc>
          <w:tcPr>
            <w:tcW w:w="584" w:type="dxa"/>
            <w:vAlign w:val="center"/>
          </w:tcPr>
          <w:p w14:paraId="5848972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3DB10B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361C8DF3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007E84E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0BDAC2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5780F40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4E501C09" w14:textId="77777777" w:rsidTr="00543D62">
        <w:tc>
          <w:tcPr>
            <w:tcW w:w="584" w:type="dxa"/>
          </w:tcPr>
          <w:p w14:paraId="21C040A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77E0E5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69F8926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0015EDE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6454D1B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4FE640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922B901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25067A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11A5381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0A660D6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1CAE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5620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2E5D4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BCA39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EDC9FE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0F089F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6EA739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B6263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8A1E65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60DF81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F2459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64B2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20FA5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30E8F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674F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55A2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835CC38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E86C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9A44E8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F660D8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363ED60" w14:textId="77777777" w:rsidTr="00543D62">
        <w:tc>
          <w:tcPr>
            <w:tcW w:w="14459" w:type="dxa"/>
            <w:gridSpan w:val="6"/>
          </w:tcPr>
          <w:p w14:paraId="742052F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71B0A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B9625FC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A3C118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2D797835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28054F0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222D8681" w14:textId="77777777" w:rsidTr="00543D62">
        <w:tc>
          <w:tcPr>
            <w:tcW w:w="584" w:type="dxa"/>
            <w:vAlign w:val="center"/>
          </w:tcPr>
          <w:p w14:paraId="6EB5040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169380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2C96F4C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63A464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4A6B12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39E85C6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7F69E9CD" w14:textId="77777777" w:rsidTr="00543D62">
        <w:tc>
          <w:tcPr>
            <w:tcW w:w="584" w:type="dxa"/>
          </w:tcPr>
          <w:p w14:paraId="478DC75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25257BE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A0FD75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3CC5E15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E62257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6644FB4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4F447DA9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1D3B511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7A29D5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047A34F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4DFFC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5B5E2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37A94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64E7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60284A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39A8851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107801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7C9513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13E601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F8038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AD2B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7794F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9BD5D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66DBA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705E4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82355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9900F1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EC5F6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B856AF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8646A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1D7ECF1A" w14:textId="77777777" w:rsidTr="00543D62">
        <w:tc>
          <w:tcPr>
            <w:tcW w:w="14459" w:type="dxa"/>
            <w:gridSpan w:val="6"/>
          </w:tcPr>
          <w:p w14:paraId="1195A48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4D654C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4DBE181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2266C92A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5C4005AE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F26D19C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F3F148C" w14:textId="77777777" w:rsidTr="00543D62">
        <w:tc>
          <w:tcPr>
            <w:tcW w:w="584" w:type="dxa"/>
            <w:vAlign w:val="center"/>
          </w:tcPr>
          <w:p w14:paraId="2F4408A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600C538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53EDDEC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6788459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1E3A99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45EF0FD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020107D" w14:textId="77777777" w:rsidTr="00543D62">
        <w:tc>
          <w:tcPr>
            <w:tcW w:w="584" w:type="dxa"/>
          </w:tcPr>
          <w:p w14:paraId="32044B9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9D4250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A9DB3E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F0C1C8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6EB059C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7E716AE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333A5E03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92578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D7E795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80188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E128F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ECB8F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7F8DA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6B126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AE744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AAFA6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F9C0CB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A12F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2AD41A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BB86E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433BF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046CB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0433D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45687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C581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FCAD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9D9523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76F3A8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1252C9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6A2BF3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346C91E" w14:textId="77777777" w:rsidTr="00543D62">
        <w:tc>
          <w:tcPr>
            <w:tcW w:w="14459" w:type="dxa"/>
            <w:gridSpan w:val="6"/>
          </w:tcPr>
          <w:p w14:paraId="61355D6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74DEB4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D9E800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4A3721A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7D5D213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8CF3528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9372463" w14:textId="77777777" w:rsidTr="00543D62">
        <w:tc>
          <w:tcPr>
            <w:tcW w:w="584" w:type="dxa"/>
            <w:vAlign w:val="center"/>
          </w:tcPr>
          <w:p w14:paraId="4037302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03EFBF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2B543A19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94599F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E314EA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24A280E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03FD63F" w14:textId="77777777" w:rsidTr="00543D62">
        <w:tc>
          <w:tcPr>
            <w:tcW w:w="584" w:type="dxa"/>
          </w:tcPr>
          <w:p w14:paraId="237BABF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5A8170A2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2CAD66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A8F5E2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91B848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0FB8667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F31C062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1C0B01C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D4F45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521411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CA946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AB073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94152E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A16341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DA58A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38920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EA10F9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3DECEC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5B0268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C2C84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8A57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52B3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AF020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EDCF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F33307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D6597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33BC3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C97A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2266C0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AEA72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76E365DE" w14:textId="77777777" w:rsidTr="00543D62">
        <w:tc>
          <w:tcPr>
            <w:tcW w:w="14459" w:type="dxa"/>
            <w:gridSpan w:val="6"/>
          </w:tcPr>
          <w:p w14:paraId="62AE59B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5B409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CC7EED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D214A1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3124853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61164FB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65BC970A" w14:textId="77777777" w:rsidTr="00543D62">
        <w:tc>
          <w:tcPr>
            <w:tcW w:w="584" w:type="dxa"/>
            <w:vAlign w:val="center"/>
          </w:tcPr>
          <w:p w14:paraId="2FFBF73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046EDF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6C24DEEB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D88DFAB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66F99E8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1143811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94CB613" w14:textId="77777777" w:rsidTr="00543D62">
        <w:tc>
          <w:tcPr>
            <w:tcW w:w="584" w:type="dxa"/>
          </w:tcPr>
          <w:p w14:paraId="0EFB373F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568332D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24262D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47D6617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665F52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107A279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2EF11A9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EF1CCE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2D4F414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54889FA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860C4F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7143F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4A68A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9E82E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117BE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55CB94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E02553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8B87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5D845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F9DEE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E9F8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F6B3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47C8B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EBD0D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B8E4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22065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F4A74D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C2DE0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49CCC76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00B775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E33D603" w14:textId="77777777" w:rsidTr="00543D62">
        <w:tc>
          <w:tcPr>
            <w:tcW w:w="14459" w:type="dxa"/>
            <w:gridSpan w:val="6"/>
          </w:tcPr>
          <w:p w14:paraId="0885694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1254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75A5D787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764A425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9E052EF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4DDA6561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655E6909" w14:textId="77777777" w:rsidTr="00543D62">
        <w:tc>
          <w:tcPr>
            <w:tcW w:w="584" w:type="dxa"/>
            <w:vAlign w:val="center"/>
          </w:tcPr>
          <w:p w14:paraId="4E7009D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B3546A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5E4698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6B25437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2557D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44BB6D5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A7D4C69" w14:textId="77777777" w:rsidTr="00543D62">
        <w:tc>
          <w:tcPr>
            <w:tcW w:w="584" w:type="dxa"/>
          </w:tcPr>
          <w:p w14:paraId="71F0749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0B54AB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5FF957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915A0F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3DCC058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56FE07C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700893E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3E9404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654698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6F60D8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6BEC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45330F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68B16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E6511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C2C97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21B86E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B84E5A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46BD4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7BD29A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F3B9D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2C72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21130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E2C78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10C9E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2080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5FFF0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C7975D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069F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314893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5E1BC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40B99A5B" w14:textId="77777777" w:rsidTr="00543D62">
        <w:tc>
          <w:tcPr>
            <w:tcW w:w="14459" w:type="dxa"/>
            <w:gridSpan w:val="6"/>
          </w:tcPr>
          <w:p w14:paraId="141FAB7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E01A8E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B63793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222EED62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7D55825E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54775213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DB3835A" w14:textId="77777777" w:rsidTr="00543D62">
        <w:tc>
          <w:tcPr>
            <w:tcW w:w="584" w:type="dxa"/>
            <w:vAlign w:val="center"/>
          </w:tcPr>
          <w:p w14:paraId="00947B8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5B5458C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DDE25C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E5D2388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3628EE2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5B4413A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AAE174A" w14:textId="77777777" w:rsidTr="00543D62">
        <w:tc>
          <w:tcPr>
            <w:tcW w:w="584" w:type="dxa"/>
          </w:tcPr>
          <w:p w14:paraId="4AC2F3A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40B27D6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B041D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7EB97E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42F56C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721E72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1B596F5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3C0545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4705B0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4560278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DA45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AA4F2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ABF9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4900F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9F28B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5EAB68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86900A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4BF06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F53379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687E2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FC1DF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416ECF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8E98B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F84EF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DF58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8480E0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F4EC010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2B15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0EE5D5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224239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44921F90" w14:textId="77777777" w:rsidTr="00543D62">
        <w:tc>
          <w:tcPr>
            <w:tcW w:w="14459" w:type="dxa"/>
            <w:gridSpan w:val="6"/>
          </w:tcPr>
          <w:p w14:paraId="0E6D2EF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DB06EA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4D1ACCF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ADF3E57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16771D7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4886FDA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20352C6" w14:textId="77777777" w:rsidTr="00543D62">
        <w:tc>
          <w:tcPr>
            <w:tcW w:w="584" w:type="dxa"/>
            <w:vAlign w:val="center"/>
          </w:tcPr>
          <w:p w14:paraId="7DBEB50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832DB6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7218CC5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C65484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493B2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0132B98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3765CBA" w14:textId="77777777" w:rsidTr="00543D62">
        <w:tc>
          <w:tcPr>
            <w:tcW w:w="584" w:type="dxa"/>
          </w:tcPr>
          <w:p w14:paraId="248B1F4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83C496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BD93C7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7F07D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00A78E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CCD850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560F78D5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5ED021F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71B3C4C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8906A5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4C956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0C45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CC178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B0885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6B3EB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555193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5841A4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F07EC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03CEE4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8E5D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AEA8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37F264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EB2CE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25A6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6F8D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944D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78A2C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0ABF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34F7B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B534F2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10734586" w14:textId="77777777" w:rsidTr="00543D62">
        <w:tc>
          <w:tcPr>
            <w:tcW w:w="14459" w:type="dxa"/>
            <w:gridSpan w:val="6"/>
          </w:tcPr>
          <w:p w14:paraId="2A9B670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26CC8E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13ED84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2FB26C1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80A9E99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A72F6F3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A75E243" w14:textId="77777777" w:rsidTr="00543D62">
        <w:tc>
          <w:tcPr>
            <w:tcW w:w="584" w:type="dxa"/>
            <w:vAlign w:val="center"/>
          </w:tcPr>
          <w:p w14:paraId="477897E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8693C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7835BB4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405F3AA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05B30F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571D14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76BE6203" w14:textId="77777777" w:rsidTr="00543D62">
        <w:tc>
          <w:tcPr>
            <w:tcW w:w="584" w:type="dxa"/>
          </w:tcPr>
          <w:p w14:paraId="777605E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5CD0F11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6C7AFC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5B0474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66AA652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1F749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573E2A1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00C30F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5629A4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69FB3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A3F6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8382A5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BE29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345F7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E33041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5630D6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A9729D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42BF9F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622283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6CAC0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F0F71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8D1A8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63FF6F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F29C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631AC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061D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A0EB39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26CC8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124BBB6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E6080E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5771948A" w14:textId="77777777" w:rsidTr="00543D62">
        <w:tc>
          <w:tcPr>
            <w:tcW w:w="14459" w:type="dxa"/>
            <w:gridSpan w:val="6"/>
          </w:tcPr>
          <w:p w14:paraId="06E2485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1FD249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B5C4A4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E99441A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38D684E5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8B50AC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0C3F778" w14:textId="77777777" w:rsidTr="00543D62">
        <w:tc>
          <w:tcPr>
            <w:tcW w:w="584" w:type="dxa"/>
            <w:vAlign w:val="center"/>
          </w:tcPr>
          <w:p w14:paraId="746C2A7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4A723A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B10801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30E968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1B2486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5F91A06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1E65E9F5" w14:textId="77777777" w:rsidTr="00543D62">
        <w:tc>
          <w:tcPr>
            <w:tcW w:w="584" w:type="dxa"/>
          </w:tcPr>
          <w:p w14:paraId="28F9A531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C43002D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16A7AB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CF38DE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698EB8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4390A06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334F22E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6CD16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44E0277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6656916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1473A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A5D5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EBA9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CC9897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AAB8C6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236DE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DF6677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EC61D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4772D15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D50A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02EC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3CF72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6E1F65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B3844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2E56A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638AB7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1682D8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A65C0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A2658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2C28C66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21EC742A" w14:textId="77777777" w:rsidTr="00543D62">
        <w:tc>
          <w:tcPr>
            <w:tcW w:w="14459" w:type="dxa"/>
            <w:gridSpan w:val="6"/>
          </w:tcPr>
          <w:p w14:paraId="7DFB8D9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6742CE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731309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522200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9342442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305FBEC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B7E5015" w14:textId="77777777" w:rsidTr="00543D62">
        <w:tc>
          <w:tcPr>
            <w:tcW w:w="584" w:type="dxa"/>
            <w:vAlign w:val="center"/>
          </w:tcPr>
          <w:p w14:paraId="6426F17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450986B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1983092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304019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BBE4D4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2EA6AE6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24288C83" w14:textId="77777777" w:rsidTr="00543D62">
        <w:tc>
          <w:tcPr>
            <w:tcW w:w="584" w:type="dxa"/>
          </w:tcPr>
          <w:p w14:paraId="47D3103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721FEFA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E3F6D0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2456AF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C25A15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AAC042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06C9FF60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2A33B7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B2DB8E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741A1F0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25051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4224F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090119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20062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3C6A75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70D95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F28AAF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33A1D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5D3B1D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5A09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20CF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C68FF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8DBE5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3CCC22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4096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CA3D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99E53A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CFBC1E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214AA0F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70E33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B9EBE5B" w14:textId="77777777" w:rsidTr="00543D62">
        <w:tc>
          <w:tcPr>
            <w:tcW w:w="14459" w:type="dxa"/>
            <w:gridSpan w:val="6"/>
          </w:tcPr>
          <w:p w14:paraId="0E56C47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1BAF0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43F9885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6F159C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40E537B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34A558E5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454"/>
      </w:tblGrid>
      <w:tr w:rsidR="00C92E89" w14:paraId="6A4B36E1" w14:textId="77777777" w:rsidTr="00543D62">
        <w:tc>
          <w:tcPr>
            <w:tcW w:w="14601" w:type="dxa"/>
          </w:tcPr>
          <w:p w14:paraId="465020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0AF8201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F47B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D4533A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DBAE6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BDFD8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B518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7A47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27713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2E7A4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1604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B0109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D79F63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E718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E9C6C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1F8C1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16E56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6BCAB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4D3CC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2083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58A8A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1DF137CC" w14:textId="77777777" w:rsidTr="00543D62">
        <w:tc>
          <w:tcPr>
            <w:tcW w:w="14601" w:type="dxa"/>
          </w:tcPr>
          <w:p w14:paraId="62854D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2EFFBE9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3F0A3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1786AC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3A60D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4607E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4E1EB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199EB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3EA85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109A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3021FE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8E60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80C328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FA536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5DAC3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0A5B7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8F58D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512A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2CC89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BB3474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C1B9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774D7770" w14:textId="77777777" w:rsidTr="00543D62">
        <w:tc>
          <w:tcPr>
            <w:tcW w:w="14601" w:type="dxa"/>
          </w:tcPr>
          <w:p w14:paraId="49F64F1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0946331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223F6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DE875D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FE98B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369BC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03B4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A3938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4067B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1D8B98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51E07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1CCAB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9A6D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5A86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3EF56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CF964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9C5F4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37DA6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BC32A4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3A36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4E2E2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4BCD2FD3" w14:textId="77777777" w:rsidTr="00543D62">
        <w:tc>
          <w:tcPr>
            <w:tcW w:w="14601" w:type="dxa"/>
          </w:tcPr>
          <w:p w14:paraId="71EC0BC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078BE5E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D005D7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20F34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52F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ECC07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6A051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540AF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3497B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AE25D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EEB6C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E776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AA43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9E1A6A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C2D69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DB03A9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C4D9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6D0163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F20A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96841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554F3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7A57AB4E" w14:textId="77777777" w:rsidTr="00543D62">
        <w:tc>
          <w:tcPr>
            <w:tcW w:w="14601" w:type="dxa"/>
          </w:tcPr>
          <w:p w14:paraId="19B07D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22D06A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8D93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4E6F8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61A3F4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FB46F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DE2A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2389F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70BE1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D387D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29C96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1F72D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8686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5DB98D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483013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D1782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EFBA20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684889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78E7B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5E2FA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1053B6AA" w14:textId="77777777" w:rsidR="00213FFA" w:rsidRDefault="00213FFA" w:rsidP="00213FFA">
      <w:pPr>
        <w:pStyle w:val="ListParagraph"/>
        <w:spacing w:line="360" w:lineRule="auto"/>
        <w:ind w:left="5954"/>
        <w:jc w:val="both"/>
        <w:rPr>
          <w:rFonts w:ascii="Bookman Old Style" w:hAnsi="Bookman Old Style"/>
          <w:sz w:val="24"/>
          <w:szCs w:val="24"/>
          <w:lang w:val="id-ID"/>
        </w:rPr>
      </w:pPr>
    </w:p>
    <w:sectPr w:rsidR="00213FFA" w:rsidSect="00C92E89">
      <w:headerReference w:type="default" r:id="rId14"/>
      <w:footerReference w:type="default" r:id="rId15"/>
      <w:pgSz w:w="16840" w:h="11907" w:orient="landscape" w:code="9"/>
      <w:pgMar w:top="1701" w:right="1134" w:bottom="1134" w:left="1134" w:header="284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DE817D" w14:textId="77777777" w:rsidR="007D2F04" w:rsidRDefault="007D2F04" w:rsidP="00165886">
      <w:pPr>
        <w:spacing w:after="0" w:line="240" w:lineRule="auto"/>
      </w:pPr>
      <w:r>
        <w:separator/>
      </w:r>
    </w:p>
  </w:endnote>
  <w:endnote w:type="continuationSeparator" w:id="0">
    <w:p w14:paraId="7387567C" w14:textId="77777777" w:rsidR="007D2F04" w:rsidRDefault="007D2F04" w:rsidP="0016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ahoma" w:hAnsi="Tahoma" w:cs="Tahoma"/>
        <w:sz w:val="20"/>
      </w:rPr>
      <w:id w:val="1265975"/>
      <w:docPartObj>
        <w:docPartGallery w:val="Page Numbers (Bottom of Page)"/>
        <w:docPartUnique/>
      </w:docPartObj>
    </w:sdtPr>
    <w:sdtEndPr/>
    <w:sdtContent>
      <w:p w14:paraId="2D5C9254" w14:textId="77777777" w:rsidR="00F3182A" w:rsidRDefault="00F3182A" w:rsidP="00213FFA">
        <w:pPr>
          <w:pStyle w:val="Footer"/>
          <w:rPr>
            <w:rFonts w:ascii="Tahoma" w:hAnsi="Tahoma" w:cs="Tahoma"/>
            <w:sz w:val="20"/>
          </w:rPr>
        </w:pPr>
      </w:p>
      <w:tbl>
        <w:tblPr>
          <w:tblStyle w:val="TableGrid"/>
          <w:tblW w:w="8967" w:type="dxa"/>
          <w:jc w:val="center"/>
          <w:tblLook w:val="04A0" w:firstRow="1" w:lastRow="0" w:firstColumn="1" w:lastColumn="0" w:noHBand="0" w:noVBand="1"/>
        </w:tblPr>
        <w:tblGrid>
          <w:gridCol w:w="2122"/>
          <w:gridCol w:w="2835"/>
          <w:gridCol w:w="992"/>
          <w:gridCol w:w="1682"/>
          <w:gridCol w:w="1336"/>
        </w:tblGrid>
        <w:tr w:rsidR="00F3182A" w:rsidRPr="0000086A" w14:paraId="716E1B89" w14:textId="77777777" w:rsidTr="00990A7E">
          <w:trPr>
            <w:jc w:val="center"/>
          </w:trPr>
          <w:tc>
            <w:tcPr>
              <w:tcW w:w="2122" w:type="dxa"/>
              <w:vAlign w:val="center"/>
            </w:tcPr>
            <w:p w14:paraId="5366691F" w14:textId="0F08AD7B" w:rsidR="00F3182A" w:rsidRPr="00F3182A" w:rsidRDefault="00F3182A" w:rsidP="00F3182A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  <w:lang w:val="id-ID"/>
                </w:rPr>
              </w:pPr>
              <w:proofErr w:type="spellStart"/>
              <w:r w:rsidRPr="0000086A">
                <w:rPr>
                  <w:rFonts w:ascii="Arial" w:hAnsi="Arial" w:cs="Arial"/>
                  <w:sz w:val="16"/>
                  <w:szCs w:val="16"/>
                </w:rPr>
                <w:t>No.Dokumen</w:t>
              </w:r>
              <w:proofErr w:type="spellEnd"/>
              <w:r w:rsidRPr="0000086A">
                <w:rPr>
                  <w:rFonts w:ascii="Arial" w:hAnsi="Arial" w:cs="Arial"/>
                  <w:sz w:val="16"/>
                  <w:szCs w:val="16"/>
                </w:rPr>
                <w:t xml:space="preserve">: </w:t>
              </w:r>
              <w:r w:rsidR="00990A7E" w:rsidRPr="00990A7E">
                <w:rPr>
                  <w:rFonts w:ascii="Arial" w:hAnsi="Arial" w:cs="Arial"/>
                  <w:sz w:val="16"/>
                  <w:szCs w:val="16"/>
                </w:rPr>
                <w:t>Form/STD/05.03-04-02</w:t>
              </w:r>
            </w:p>
          </w:tc>
          <w:tc>
            <w:tcPr>
              <w:tcW w:w="2835" w:type="dxa"/>
              <w:vAlign w:val="center"/>
            </w:tcPr>
            <w:p w14:paraId="790DBCDB" w14:textId="77777777" w:rsidR="00990A7E" w:rsidRDefault="00F3182A" w:rsidP="00F3182A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</w:rPr>
              </w:pPr>
              <w:r>
                <w:rPr>
                  <w:rFonts w:ascii="Arial" w:hAnsi="Arial" w:cs="Arial"/>
                  <w:sz w:val="16"/>
                  <w:szCs w:val="16"/>
                </w:rPr>
                <w:t xml:space="preserve">Nama </w:t>
              </w:r>
              <w:proofErr w:type="spellStart"/>
              <w:r>
                <w:rPr>
                  <w:rFonts w:ascii="Arial" w:hAnsi="Arial" w:cs="Arial"/>
                  <w:sz w:val="16"/>
                  <w:szCs w:val="16"/>
                </w:rPr>
                <w:t>Dokumen</w:t>
              </w:r>
              <w:proofErr w:type="spellEnd"/>
              <w:r>
                <w:rPr>
                  <w:rFonts w:ascii="Arial" w:hAnsi="Arial" w:cs="Arial"/>
                  <w:sz w:val="16"/>
                  <w:szCs w:val="16"/>
                </w:rPr>
                <w:t>:</w:t>
              </w:r>
            </w:p>
            <w:p w14:paraId="1ADBA47A" w14:textId="312A8CF6" w:rsidR="00F3182A" w:rsidRPr="00F3182A" w:rsidRDefault="00F3182A" w:rsidP="00F3182A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  <w:lang w:val="id-ID"/>
                </w:rPr>
              </w:pPr>
              <w:r>
                <w:rPr>
                  <w:rFonts w:ascii="Arial" w:hAnsi="Arial" w:cs="Arial"/>
                  <w:sz w:val="16"/>
                  <w:szCs w:val="16"/>
                  <w:lang w:val="id-ID"/>
                </w:rPr>
                <w:t>Log</w:t>
              </w:r>
              <w:r w:rsidR="00FF2517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id-ID"/>
                </w:rPr>
                <w:t>book penelitian</w:t>
              </w:r>
            </w:p>
          </w:tc>
          <w:tc>
            <w:tcPr>
              <w:tcW w:w="992" w:type="dxa"/>
              <w:vAlign w:val="center"/>
            </w:tcPr>
            <w:p w14:paraId="7741AA78" w14:textId="77777777" w:rsidR="00F3182A" w:rsidRPr="0000086A" w:rsidRDefault="00F3182A" w:rsidP="00413F84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</w:rPr>
              </w:pPr>
              <w:proofErr w:type="spellStart"/>
              <w:r>
                <w:rPr>
                  <w:rFonts w:ascii="Arial" w:hAnsi="Arial" w:cs="Arial"/>
                  <w:sz w:val="16"/>
                  <w:szCs w:val="16"/>
                </w:rPr>
                <w:t>Revisi</w:t>
              </w:r>
              <w:proofErr w:type="spellEnd"/>
              <w:r>
                <w:rPr>
                  <w:rFonts w:ascii="Arial" w:hAnsi="Arial" w:cs="Arial"/>
                  <w:sz w:val="16"/>
                  <w:szCs w:val="16"/>
                </w:rPr>
                <w:t xml:space="preserve"> : 00</w:t>
              </w:r>
            </w:p>
          </w:tc>
          <w:tc>
            <w:tcPr>
              <w:tcW w:w="1682" w:type="dxa"/>
              <w:vAlign w:val="center"/>
            </w:tcPr>
            <w:p w14:paraId="2D35A8BE" w14:textId="77777777" w:rsidR="00F3182A" w:rsidRDefault="00F3182A" w:rsidP="00413F84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</w:rPr>
              </w:pPr>
              <w:proofErr w:type="spellStart"/>
              <w:r>
                <w:rPr>
                  <w:rFonts w:ascii="Arial" w:hAnsi="Arial" w:cs="Arial"/>
                  <w:sz w:val="16"/>
                  <w:szCs w:val="16"/>
                </w:rPr>
                <w:t>Tanggal</w:t>
              </w:r>
              <w:proofErr w:type="spellEnd"/>
              <w:r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proofErr w:type="spellStart"/>
              <w:r>
                <w:rPr>
                  <w:rFonts w:ascii="Arial" w:hAnsi="Arial" w:cs="Arial"/>
                  <w:sz w:val="16"/>
                  <w:szCs w:val="16"/>
                </w:rPr>
                <w:t>terbit</w:t>
              </w:r>
              <w:proofErr w:type="spellEnd"/>
              <w:r>
                <w:rPr>
                  <w:rFonts w:ascii="Arial" w:hAnsi="Arial" w:cs="Arial"/>
                  <w:sz w:val="16"/>
                  <w:szCs w:val="16"/>
                </w:rPr>
                <w:t>::</w:t>
              </w:r>
            </w:p>
            <w:p w14:paraId="7E975145" w14:textId="4BA966F9" w:rsidR="00F3182A" w:rsidRPr="0000086A" w:rsidRDefault="00F3182A" w:rsidP="00F3182A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</w:rPr>
              </w:pPr>
              <w:r>
                <w:rPr>
                  <w:rFonts w:ascii="Arial" w:hAnsi="Arial" w:cs="Arial"/>
                  <w:sz w:val="16"/>
                  <w:szCs w:val="16"/>
                </w:rPr>
                <w:t xml:space="preserve">13 </w:t>
              </w:r>
              <w:r>
                <w:rPr>
                  <w:rFonts w:ascii="Arial" w:hAnsi="Arial" w:cs="Arial"/>
                  <w:sz w:val="16"/>
                  <w:szCs w:val="16"/>
                  <w:lang w:val="id-ID"/>
                </w:rPr>
                <w:t xml:space="preserve">Februari 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201</w:t>
              </w:r>
              <w:r w:rsidR="00FF2517">
                <w:rPr>
                  <w:rFonts w:ascii="Arial" w:hAnsi="Arial" w:cs="Arial"/>
                  <w:sz w:val="16"/>
                  <w:szCs w:val="16"/>
                </w:rPr>
                <w:t>9</w:t>
              </w:r>
            </w:p>
          </w:tc>
          <w:tc>
            <w:tcPr>
              <w:tcW w:w="1336" w:type="dxa"/>
              <w:vAlign w:val="center"/>
            </w:tcPr>
            <w:sdt>
              <w:sdtPr>
                <w:id w:val="165871516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E15B284" w14:textId="77777777" w:rsidR="00F3182A" w:rsidRPr="0000086A" w:rsidRDefault="00F3182A" w:rsidP="00413F8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t xml:space="preserve">Hal 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begin"/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instrText xml:space="preserve"> PAGE </w:instrTex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990A7E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i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t>dari</w:t>
                  </w:r>
                  <w:proofErr w:type="spellEnd"/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begin"/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instrText xml:space="preserve"> NUMPAGES  </w:instrTex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990A7E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36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sdtContent>
            </w:sdt>
          </w:tc>
        </w:tr>
      </w:tbl>
      <w:p w14:paraId="28234FB5" w14:textId="77777777" w:rsidR="00D2611E" w:rsidRPr="00213FFA" w:rsidRDefault="007D2F04" w:rsidP="00213FFA">
        <w:pPr>
          <w:pStyle w:val="Footer"/>
          <w:rPr>
            <w:rFonts w:ascii="Tahoma" w:hAnsi="Tahoma" w:cs="Tahoma"/>
            <w:sz w:val="20"/>
          </w:rPr>
        </w:pPr>
      </w:p>
    </w:sdtContent>
  </w:sdt>
  <w:p w14:paraId="6DB58CD2" w14:textId="77777777" w:rsidR="00D2611E" w:rsidRDefault="00D261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8967" w:type="dxa"/>
      <w:jc w:val="center"/>
      <w:tblLook w:val="04A0" w:firstRow="1" w:lastRow="0" w:firstColumn="1" w:lastColumn="0" w:noHBand="0" w:noVBand="1"/>
    </w:tblPr>
    <w:tblGrid>
      <w:gridCol w:w="2122"/>
      <w:gridCol w:w="2835"/>
      <w:gridCol w:w="992"/>
      <w:gridCol w:w="1682"/>
      <w:gridCol w:w="1336"/>
    </w:tblGrid>
    <w:tr w:rsidR="00990A7E" w:rsidRPr="0000086A" w14:paraId="0BF85BCB" w14:textId="77777777" w:rsidTr="00AB3A3F">
      <w:trPr>
        <w:jc w:val="center"/>
      </w:trPr>
      <w:tc>
        <w:tcPr>
          <w:tcW w:w="2122" w:type="dxa"/>
          <w:vAlign w:val="center"/>
        </w:tcPr>
        <w:p w14:paraId="31BC0398" w14:textId="77777777" w:rsidR="00990A7E" w:rsidRPr="00F3182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  <w:lang w:val="id-ID"/>
            </w:rPr>
          </w:pPr>
          <w:proofErr w:type="spellStart"/>
          <w:r w:rsidRPr="0000086A">
            <w:rPr>
              <w:rFonts w:ascii="Arial" w:hAnsi="Arial" w:cs="Arial"/>
              <w:sz w:val="16"/>
              <w:szCs w:val="16"/>
            </w:rPr>
            <w:t>No.Dokumen</w:t>
          </w:r>
          <w:proofErr w:type="spellEnd"/>
          <w:r w:rsidRPr="0000086A">
            <w:rPr>
              <w:rFonts w:ascii="Arial" w:hAnsi="Arial" w:cs="Arial"/>
              <w:sz w:val="16"/>
              <w:szCs w:val="16"/>
            </w:rPr>
            <w:t xml:space="preserve">: </w:t>
          </w:r>
          <w:r w:rsidRPr="00990A7E">
            <w:rPr>
              <w:rFonts w:ascii="Arial" w:hAnsi="Arial" w:cs="Arial"/>
              <w:sz w:val="16"/>
              <w:szCs w:val="16"/>
            </w:rPr>
            <w:t>Form/STD/05.03-04-02</w:t>
          </w:r>
        </w:p>
      </w:tc>
      <w:tc>
        <w:tcPr>
          <w:tcW w:w="2835" w:type="dxa"/>
          <w:vAlign w:val="center"/>
        </w:tcPr>
        <w:p w14:paraId="14E2A3D5" w14:textId="77777777" w:rsidR="00990A7E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Nama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Dokumen</w:t>
          </w:r>
          <w:proofErr w:type="spellEnd"/>
          <w:r>
            <w:rPr>
              <w:rFonts w:ascii="Arial" w:hAnsi="Arial" w:cs="Arial"/>
              <w:sz w:val="16"/>
              <w:szCs w:val="16"/>
            </w:rPr>
            <w:t>:</w:t>
          </w:r>
        </w:p>
        <w:p w14:paraId="55B3CC0A" w14:textId="77777777" w:rsidR="00990A7E" w:rsidRPr="00F3182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  <w:lang w:val="id-ID"/>
            </w:rPr>
          </w:pPr>
          <w:r>
            <w:rPr>
              <w:rFonts w:ascii="Arial" w:hAnsi="Arial" w:cs="Arial"/>
              <w:sz w:val="16"/>
              <w:szCs w:val="16"/>
              <w:lang w:val="id-ID"/>
            </w:rPr>
            <w:t>Log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id-ID"/>
            </w:rPr>
            <w:t>book penelitian</w:t>
          </w:r>
        </w:p>
      </w:tc>
      <w:tc>
        <w:tcPr>
          <w:tcW w:w="992" w:type="dxa"/>
          <w:vAlign w:val="center"/>
        </w:tcPr>
        <w:p w14:paraId="6DA7752B" w14:textId="77777777" w:rsidR="00990A7E" w:rsidRPr="0000086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Revisi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: 00</w:t>
          </w:r>
        </w:p>
      </w:tc>
      <w:tc>
        <w:tcPr>
          <w:tcW w:w="1682" w:type="dxa"/>
          <w:vAlign w:val="center"/>
        </w:tcPr>
        <w:p w14:paraId="4C46F525" w14:textId="77777777" w:rsidR="00990A7E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Tanggal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terbit</w:t>
          </w:r>
          <w:proofErr w:type="spellEnd"/>
          <w:r>
            <w:rPr>
              <w:rFonts w:ascii="Arial" w:hAnsi="Arial" w:cs="Arial"/>
              <w:sz w:val="16"/>
              <w:szCs w:val="16"/>
            </w:rPr>
            <w:t>::</w:t>
          </w:r>
        </w:p>
        <w:p w14:paraId="59377677" w14:textId="77777777" w:rsidR="00990A7E" w:rsidRPr="0000086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13 </w:t>
          </w:r>
          <w:r>
            <w:rPr>
              <w:rFonts w:ascii="Arial" w:hAnsi="Arial" w:cs="Arial"/>
              <w:sz w:val="16"/>
              <w:szCs w:val="16"/>
              <w:lang w:val="id-ID"/>
            </w:rPr>
            <w:t xml:space="preserve">Februari </w:t>
          </w:r>
          <w:r>
            <w:rPr>
              <w:rFonts w:ascii="Arial" w:hAnsi="Arial" w:cs="Arial"/>
              <w:sz w:val="16"/>
              <w:szCs w:val="16"/>
            </w:rPr>
            <w:t xml:space="preserve"> 2019</w:t>
          </w:r>
        </w:p>
      </w:tc>
      <w:tc>
        <w:tcPr>
          <w:tcW w:w="1336" w:type="dxa"/>
          <w:vAlign w:val="center"/>
        </w:tcPr>
        <w:sdt>
          <w:sdtPr>
            <w:id w:val="-1227299959"/>
            <w:docPartObj>
              <w:docPartGallery w:val="Page Numbers (Top of Page)"/>
              <w:docPartUnique/>
            </w:docPartObj>
          </w:sdtPr>
          <w:sdtContent>
            <w:p w14:paraId="3FC88DE5" w14:textId="77777777" w:rsidR="00990A7E" w:rsidRPr="0000086A" w:rsidRDefault="00990A7E" w:rsidP="00990A7E">
              <w:pPr>
                <w:rPr>
                  <w:rFonts w:ascii="Arial" w:hAnsi="Arial" w:cs="Arial"/>
                  <w:sz w:val="16"/>
                  <w:szCs w:val="16"/>
                </w:rPr>
              </w:pPr>
              <w:r w:rsidRPr="000D5535">
                <w:rPr>
                  <w:rFonts w:ascii="Arial" w:hAnsi="Arial" w:cs="Arial"/>
                  <w:sz w:val="16"/>
                  <w:szCs w:val="16"/>
                </w:rPr>
                <w:t xml:space="preserve">Hal 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begin"/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instrText xml:space="preserve"> PAGE </w:instrTex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noProof/>
                  <w:sz w:val="16"/>
                  <w:szCs w:val="16"/>
                </w:rPr>
                <w:t>v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end"/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proofErr w:type="spellStart"/>
              <w:r w:rsidRPr="000D5535">
                <w:rPr>
                  <w:rFonts w:ascii="Arial" w:hAnsi="Arial" w:cs="Arial"/>
                  <w:sz w:val="16"/>
                  <w:szCs w:val="16"/>
                </w:rPr>
                <w:t>dari</w:t>
              </w:r>
              <w:proofErr w:type="spellEnd"/>
              <w:r w:rsidRPr="000D5535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begin"/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instrText xml:space="preserve"> NUMPAGES  </w:instrTex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noProof/>
                  <w:sz w:val="16"/>
                  <w:szCs w:val="16"/>
                </w:rPr>
                <w:t>36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end"/>
              </w:r>
            </w:p>
          </w:sdtContent>
        </w:sdt>
      </w:tc>
    </w:tr>
  </w:tbl>
  <w:sdt>
    <w:sdtPr>
      <w:rPr>
        <w:rFonts w:ascii="Tahoma" w:hAnsi="Tahoma" w:cs="Tahoma"/>
        <w:sz w:val="20"/>
      </w:rPr>
      <w:id w:val="160469678"/>
      <w:docPartObj>
        <w:docPartGallery w:val="Page Numbers (Bottom of Page)"/>
        <w:docPartUnique/>
      </w:docPartObj>
    </w:sdtPr>
    <w:sdtEndPr/>
    <w:sdtContent>
      <w:p w14:paraId="7CA7D056" w14:textId="331895C6" w:rsidR="00F3182A" w:rsidRPr="00213FFA" w:rsidRDefault="007D2F04" w:rsidP="00213FFA">
        <w:pPr>
          <w:pStyle w:val="Footer"/>
          <w:rPr>
            <w:rFonts w:ascii="Tahoma" w:hAnsi="Tahoma" w:cs="Tahoma"/>
            <w:sz w:val="20"/>
          </w:rPr>
        </w:pPr>
      </w:p>
    </w:sdtContent>
  </w:sdt>
  <w:p w14:paraId="4CF05C4B" w14:textId="77777777" w:rsidR="00F3182A" w:rsidRDefault="00F318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8967" w:type="dxa"/>
      <w:jc w:val="right"/>
      <w:tblLook w:val="04A0" w:firstRow="1" w:lastRow="0" w:firstColumn="1" w:lastColumn="0" w:noHBand="0" w:noVBand="1"/>
    </w:tblPr>
    <w:tblGrid>
      <w:gridCol w:w="2122"/>
      <w:gridCol w:w="2835"/>
      <w:gridCol w:w="992"/>
      <w:gridCol w:w="1682"/>
      <w:gridCol w:w="1336"/>
    </w:tblGrid>
    <w:tr w:rsidR="00990A7E" w:rsidRPr="0000086A" w14:paraId="57E6A10C" w14:textId="77777777" w:rsidTr="00990A7E">
      <w:trPr>
        <w:jc w:val="right"/>
      </w:trPr>
      <w:tc>
        <w:tcPr>
          <w:tcW w:w="2122" w:type="dxa"/>
          <w:vAlign w:val="center"/>
        </w:tcPr>
        <w:p w14:paraId="56568DB4" w14:textId="77777777" w:rsidR="00990A7E" w:rsidRPr="00F3182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  <w:lang w:val="id-ID"/>
            </w:rPr>
          </w:pPr>
          <w:proofErr w:type="spellStart"/>
          <w:r w:rsidRPr="0000086A">
            <w:rPr>
              <w:rFonts w:ascii="Arial" w:hAnsi="Arial" w:cs="Arial"/>
              <w:sz w:val="16"/>
              <w:szCs w:val="16"/>
            </w:rPr>
            <w:t>No.Dokumen</w:t>
          </w:r>
          <w:proofErr w:type="spellEnd"/>
          <w:r w:rsidRPr="0000086A">
            <w:rPr>
              <w:rFonts w:ascii="Arial" w:hAnsi="Arial" w:cs="Arial"/>
              <w:sz w:val="16"/>
              <w:szCs w:val="16"/>
            </w:rPr>
            <w:t xml:space="preserve">: </w:t>
          </w:r>
          <w:r w:rsidRPr="00990A7E">
            <w:rPr>
              <w:rFonts w:ascii="Arial" w:hAnsi="Arial" w:cs="Arial"/>
              <w:sz w:val="16"/>
              <w:szCs w:val="16"/>
            </w:rPr>
            <w:t>Form/STD/05.03-04-02</w:t>
          </w:r>
        </w:p>
      </w:tc>
      <w:tc>
        <w:tcPr>
          <w:tcW w:w="2835" w:type="dxa"/>
          <w:vAlign w:val="center"/>
        </w:tcPr>
        <w:p w14:paraId="518707E2" w14:textId="77777777" w:rsidR="00990A7E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Nama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Dokumen</w:t>
          </w:r>
          <w:proofErr w:type="spellEnd"/>
          <w:r>
            <w:rPr>
              <w:rFonts w:ascii="Arial" w:hAnsi="Arial" w:cs="Arial"/>
              <w:sz w:val="16"/>
              <w:szCs w:val="16"/>
            </w:rPr>
            <w:t>:</w:t>
          </w:r>
        </w:p>
        <w:p w14:paraId="44464C9B" w14:textId="77777777" w:rsidR="00990A7E" w:rsidRPr="00F3182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  <w:lang w:val="id-ID"/>
            </w:rPr>
          </w:pPr>
          <w:r>
            <w:rPr>
              <w:rFonts w:ascii="Arial" w:hAnsi="Arial" w:cs="Arial"/>
              <w:sz w:val="16"/>
              <w:szCs w:val="16"/>
              <w:lang w:val="id-ID"/>
            </w:rPr>
            <w:t>Log</w:t>
          </w:r>
          <w:r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  <w:lang w:val="id-ID"/>
            </w:rPr>
            <w:t>book penelitian</w:t>
          </w:r>
        </w:p>
      </w:tc>
      <w:tc>
        <w:tcPr>
          <w:tcW w:w="992" w:type="dxa"/>
          <w:vAlign w:val="center"/>
        </w:tcPr>
        <w:p w14:paraId="57F5B88A" w14:textId="77777777" w:rsidR="00990A7E" w:rsidRPr="0000086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Revisi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: 00</w:t>
          </w:r>
        </w:p>
      </w:tc>
      <w:tc>
        <w:tcPr>
          <w:tcW w:w="1682" w:type="dxa"/>
          <w:vAlign w:val="center"/>
        </w:tcPr>
        <w:p w14:paraId="08B564FF" w14:textId="77777777" w:rsidR="00990A7E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proofErr w:type="spellStart"/>
          <w:r>
            <w:rPr>
              <w:rFonts w:ascii="Arial" w:hAnsi="Arial" w:cs="Arial"/>
              <w:sz w:val="16"/>
              <w:szCs w:val="16"/>
            </w:rPr>
            <w:t>Tanggal</w:t>
          </w:r>
          <w:proofErr w:type="spellEnd"/>
          <w:r>
            <w:rPr>
              <w:rFonts w:ascii="Arial" w:hAnsi="Arial" w:cs="Arial"/>
              <w:sz w:val="16"/>
              <w:szCs w:val="16"/>
            </w:rPr>
            <w:t xml:space="preserve">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terbit</w:t>
          </w:r>
          <w:proofErr w:type="spellEnd"/>
          <w:r>
            <w:rPr>
              <w:rFonts w:ascii="Arial" w:hAnsi="Arial" w:cs="Arial"/>
              <w:sz w:val="16"/>
              <w:szCs w:val="16"/>
            </w:rPr>
            <w:t>::</w:t>
          </w:r>
        </w:p>
        <w:p w14:paraId="31F03C77" w14:textId="77777777" w:rsidR="00990A7E" w:rsidRPr="0000086A" w:rsidRDefault="00990A7E" w:rsidP="00990A7E">
          <w:pPr>
            <w:pStyle w:val="Footer"/>
            <w:spacing w:before="40" w:after="4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13 </w:t>
          </w:r>
          <w:r>
            <w:rPr>
              <w:rFonts w:ascii="Arial" w:hAnsi="Arial" w:cs="Arial"/>
              <w:sz w:val="16"/>
              <w:szCs w:val="16"/>
              <w:lang w:val="id-ID"/>
            </w:rPr>
            <w:t xml:space="preserve">Februari </w:t>
          </w:r>
          <w:r>
            <w:rPr>
              <w:rFonts w:ascii="Arial" w:hAnsi="Arial" w:cs="Arial"/>
              <w:sz w:val="16"/>
              <w:szCs w:val="16"/>
            </w:rPr>
            <w:t xml:space="preserve"> 2019</w:t>
          </w:r>
        </w:p>
      </w:tc>
      <w:tc>
        <w:tcPr>
          <w:tcW w:w="1336" w:type="dxa"/>
          <w:vAlign w:val="center"/>
        </w:tcPr>
        <w:sdt>
          <w:sdtPr>
            <w:id w:val="-204410759"/>
            <w:docPartObj>
              <w:docPartGallery w:val="Page Numbers (Top of Page)"/>
              <w:docPartUnique/>
            </w:docPartObj>
          </w:sdtPr>
          <w:sdtContent>
            <w:p w14:paraId="684C730D" w14:textId="77777777" w:rsidR="00990A7E" w:rsidRPr="0000086A" w:rsidRDefault="00990A7E" w:rsidP="00990A7E">
              <w:pPr>
                <w:rPr>
                  <w:rFonts w:ascii="Arial" w:hAnsi="Arial" w:cs="Arial"/>
                  <w:sz w:val="16"/>
                  <w:szCs w:val="16"/>
                </w:rPr>
              </w:pPr>
              <w:r w:rsidRPr="000D5535">
                <w:rPr>
                  <w:rFonts w:ascii="Arial" w:hAnsi="Arial" w:cs="Arial"/>
                  <w:sz w:val="16"/>
                  <w:szCs w:val="16"/>
                </w:rPr>
                <w:t xml:space="preserve">Hal 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begin"/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instrText xml:space="preserve"> PAGE </w:instrTex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noProof/>
                  <w:sz w:val="16"/>
                  <w:szCs w:val="16"/>
                </w:rPr>
                <w:t>15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end"/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proofErr w:type="spellStart"/>
              <w:r w:rsidRPr="000D5535">
                <w:rPr>
                  <w:rFonts w:ascii="Arial" w:hAnsi="Arial" w:cs="Arial"/>
                  <w:sz w:val="16"/>
                  <w:szCs w:val="16"/>
                </w:rPr>
                <w:t>dari</w:t>
              </w:r>
              <w:proofErr w:type="spellEnd"/>
              <w:r w:rsidRPr="000D5535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begin"/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instrText xml:space="preserve"> NUMPAGES  </w:instrTex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separate"/>
              </w:r>
              <w:r>
                <w:rPr>
                  <w:rFonts w:ascii="Arial" w:hAnsi="Arial" w:cs="Arial"/>
                  <w:noProof/>
                  <w:sz w:val="16"/>
                  <w:szCs w:val="16"/>
                </w:rPr>
                <w:t>36</w:t>
              </w:r>
              <w:r w:rsidRPr="000D5535">
                <w:rPr>
                  <w:rFonts w:ascii="Arial" w:hAnsi="Arial" w:cs="Arial"/>
                  <w:sz w:val="16"/>
                  <w:szCs w:val="16"/>
                </w:rPr>
                <w:fldChar w:fldCharType="end"/>
              </w:r>
            </w:p>
          </w:sdtContent>
        </w:sdt>
      </w:tc>
    </w:tr>
  </w:tbl>
  <w:p w14:paraId="294504A6" w14:textId="77777777" w:rsidR="00D2611E" w:rsidRPr="00213FFA" w:rsidRDefault="00D2611E" w:rsidP="00213FFA">
    <w:pPr>
      <w:pStyle w:val="Footer"/>
      <w:rPr>
        <w:rFonts w:ascii="Tahoma" w:hAnsi="Tahoma" w:cs="Tahoma"/>
        <w:sz w:val="20"/>
      </w:rPr>
    </w:pPr>
  </w:p>
  <w:p w14:paraId="57D023CD" w14:textId="77777777" w:rsidR="00D2611E" w:rsidRDefault="00D261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622B85" w14:textId="77777777" w:rsidR="007D2F04" w:rsidRDefault="007D2F04" w:rsidP="00165886">
      <w:pPr>
        <w:spacing w:after="0" w:line="240" w:lineRule="auto"/>
      </w:pPr>
      <w:r>
        <w:separator/>
      </w:r>
    </w:p>
  </w:footnote>
  <w:footnote w:type="continuationSeparator" w:id="0">
    <w:p w14:paraId="377D0AC9" w14:textId="77777777" w:rsidR="007D2F04" w:rsidRDefault="007D2F04" w:rsidP="00165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F1230" w14:textId="7D3879CC" w:rsidR="00D2611E" w:rsidRPr="00716341" w:rsidRDefault="000D7849">
    <w:pPr>
      <w:pStyle w:val="Header"/>
      <w:rPr>
        <w:b/>
        <w:sz w:val="28"/>
        <w:szCs w:val="28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A6CE58" wp14:editId="4D02BDCF">
              <wp:simplePos x="0" y="0"/>
              <wp:positionH relativeFrom="column">
                <wp:posOffset>1898650</wp:posOffset>
              </wp:positionH>
              <wp:positionV relativeFrom="paragraph">
                <wp:posOffset>43180</wp:posOffset>
              </wp:positionV>
              <wp:extent cx="4079875" cy="163830"/>
              <wp:effectExtent l="6985" t="13335" r="8890" b="13335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9875" cy="163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CC93DE" id="Rectangle 2" o:spid="_x0000_s1026" style="position:absolute;margin-left:149.5pt;margin-top:3.4pt;width:321.25pt;height:1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bTIgIAADwEAAAOAAAAZHJzL2Uyb0RvYy54bWysU1Fv0zAQfkfiP1h+p0m7dmujptPUUYQ0&#10;YGLwA66Ok1g4tjm7Tcuv5+x0pQOeEH6wfL7z5+++u1veHjrN9hK9sqbk41HOmTTCVso0Jf/6ZfNm&#10;zpkPYCrQ1siSH6Xnt6vXr5a9K+TEtlZXEhmBGF/0ruRtCK7IMi9a2YEfWScNOWuLHQQysckqhJ7Q&#10;O51N8vw66y1WDq2Q3tPt/eDkq4Rf11KET3XtZWC65MQtpB3Tvo17tlpC0SC4VokTDfgHFh0oQ5+e&#10;oe4hANuh+gOqUwKtt3UYCdtltq6VkCkHymac/5bNUwtOplxIHO/OMvn/Bys+7h+RqarkM84MdFSi&#10;zyQamEZLNony9M4XFPXkHjEm6N2DFd88M3bdUpS8Q7R9K6EiUuMYn714EA1PT9m2/2ArQoddsEmp&#10;Q41dBCQN2CEV5HguiDwEJuhymt8s5jfETJBvfH01v0oVy6B4fu3Qh3fSdiweSo7EPaHD/sGHyAaK&#10;55DE3mpVbZTWycBmu9bI9kDNsUkrJUBJXoZpw/qSL2aTWUJ+4fOXEHlaf4PoVKAu16or+fwcBEWU&#10;7a2pUg8GUHo4E2VtTjpG6YYSbG11JBnRDi1MI0eH1uIPznpq35L77ztAyZl+b6gUi/F0Gvs9GdPZ&#10;zYQMvPRsLz1gBEGVPHA2HNdhmJGdQ9W09NM45W7sHZWvVknZWNqB1YkstWgS/DROcQYu7RT1a+hX&#10;PwEAAP//AwBQSwMEFAAGAAgAAAAhAAGeOZPdAAAACAEAAA8AAABkcnMvZG93bnJldi54bWxMj0FP&#10;g0AQhe8m/ofNmHizS6kSQYbGaGrisaUXbwOsgLKzhF1a9Nc7nvQ4eZP3vi/fLnZQJzP53jHCehWB&#10;Mly7pucW4Vjubu5B+UDc0ODYIHwZD9vi8iKnrHFn3pvTIbRKSthnhNCFMGZa+7ozlvzKjYYle3eT&#10;pSDn1OpmorOU20HHUZRoSz3LQkejeepM/XmYLULVx0f63pcvkU13m/C6lB/z2zPi9dXy+AAqmCX8&#10;PcMvvqBDIUyVm7nxakCI01RcAkIiBpKnt+s7UBXCJk5AF7n+L1D8AAAA//8DAFBLAQItABQABgAI&#10;AAAAIQC2gziS/gAAAOEBAAATAAAAAAAAAAAAAAAAAAAAAABbQ29udGVudF9UeXBlc10ueG1sUEsB&#10;Ai0AFAAGAAgAAAAhADj9If/WAAAAlAEAAAsAAAAAAAAAAAAAAAAALwEAAF9yZWxzLy5yZWxzUEsB&#10;Ai0AFAAGAAgAAAAhAFLtttMiAgAAPAQAAA4AAAAAAAAAAAAAAAAALgIAAGRycy9lMm9Eb2MueG1s&#10;UEsBAi0AFAAGAAgAAAAhAAGeOZPdAAAACAEAAA8AAAAAAAAAAAAAAAAAfAQAAGRycy9kb3ducmV2&#10;LnhtbFBLBQYAAAAABAAEAPMAAACGBQAAAAA=&#10;"/>
          </w:pict>
        </mc:Fallback>
      </mc:AlternateContent>
    </w: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46C4FC" wp14:editId="6F743801">
              <wp:simplePos x="0" y="0"/>
              <wp:positionH relativeFrom="column">
                <wp:posOffset>-300355</wp:posOffset>
              </wp:positionH>
              <wp:positionV relativeFrom="paragraph">
                <wp:posOffset>207010</wp:posOffset>
              </wp:positionV>
              <wp:extent cx="6276340" cy="17145"/>
              <wp:effectExtent l="17780" t="15240" r="20955" b="1524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76340" cy="1714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4CDE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3.65pt;margin-top:16.3pt;width:494.2pt;height:1.3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XYeKwIAAEoEAAAOAAAAZHJzL2Uyb0RvYy54bWysVE2P2yAQvVfqf0DcE9tZ52OtOKuVnfSy&#10;7Ubabe8EcIyKAQEbJ6r63zvgJG3aS1XVBzyYmTdvZh5ePhw7iQ7cOqFVibNxihFXVDOh9iX+/LoZ&#10;LTBynihGpFa8xCfu8MPq/btlbwo+0a2WjFsEIMoVvSlx670pksTRlnfEjbXhCg4bbTviYWv3CbOk&#10;B/ROJpM0nSW9tsxYTblz8LUeDvEq4jcNp/65aRz3SJYYuPm42rjuwpqslqTYW2JaQc80yD+w6IhQ&#10;kPQKVRNP0JsVf0B1glrtdOPHVHeJbhpBeawBqsnS36p5aYnhsRZojjPXNrn/B0s/HbYWCVbiHCNF&#10;OhjR45vXMTPKQnt64wrwqtTWhgLpUb2YJ02/OqR01RK159H59WQgNkYkNyFh4wwk2fUfNQMfAvix&#10;V8fGdqiRwnwJgQEc+oGOcTin63D40SMKH2eT+ewuhxlSOMvmWT4N7BJSBJgQbKzzH7juUDBK7Lwl&#10;Yt/6SisFMtB2SEEOT84PgZeAEKz0RkgZ1SAV6ks8WUzn00jKaSlYOA1+zu53lbToQIKg4nOmceNm&#10;9ZtiEa3lhK3PtidCDjbQlirgQXXA52wNivl2n96vF+tFPsons/UoT+t69Lip8tFsk82n9V1dVXX2&#10;PVDL8qIVjHEV2F3Um+V/p47zPRp0d9XvtQ/JLXrsNJC9vCPpOOgw20ElO81OWxt6G2YOgo3O58sV&#10;bsSv++j18xew+gEAAP//AwBQSwMEFAAGAAgAAAAhAGpNDtneAAAACQEAAA8AAABkcnMvZG93bnJl&#10;di54bWxMj8FOwzAMhu9IvENkJG5b2nWMrTSd0DSkXWnRzm7jtYUmqZps63h6zAmOtj/9/+dsO5le&#10;XGj0nbMK4nkEgmztdGcbBR/l22wNwge0GntnScGNPGzz+7sMU+2u9p0uRWgEh1ifooI2hCGV0tct&#10;GfRzN5Dl28mNBgOPYyP1iFcON71cRNFKGuwsN7Q40K6l+qs4Gy6pTLn5LA6378ofsByO+/G42yv1&#10;+DC9voAINIU/GH71WR1ydqrc2WovegWz5XPCqIJksQLBwGYZxyAqXjwlIPNM/v8g/wEAAP//AwBQ&#10;SwECLQAUAAYACAAAACEAtoM4kv4AAADhAQAAEwAAAAAAAAAAAAAAAAAAAAAAW0NvbnRlbnRfVHlw&#10;ZXNdLnhtbFBLAQItABQABgAIAAAAIQA4/SH/1gAAAJQBAAALAAAAAAAAAAAAAAAAAC8BAABfcmVs&#10;cy8ucmVsc1BLAQItABQABgAIAAAAIQBKbXYeKwIAAEoEAAAOAAAAAAAAAAAAAAAAAC4CAABkcnMv&#10;ZTJvRG9jLnhtbFBLAQItABQABgAIAAAAIQBqTQ7Z3gAAAAkBAAAPAAAAAAAAAAAAAAAAAIUEAABk&#10;cnMvZG93bnJldi54bWxQSwUGAAAAAAQABADzAAAAkAUAAAAA&#10;" strokeweight="2.25pt"/>
          </w:pict>
        </mc:Fallback>
      </mc:AlternateContent>
    </w:r>
    <w:r w:rsidR="00D2611E" w:rsidRPr="00716341">
      <w:rPr>
        <w:b/>
        <w:sz w:val="28"/>
        <w:szCs w:val="28"/>
      </w:rPr>
      <w:t>CATATAN KEGIATAN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F04AE9" w14:textId="77777777" w:rsidR="00C92E89" w:rsidRDefault="00C92E89">
    <w:pPr>
      <w:pStyle w:val="Header"/>
      <w:rPr>
        <w:b/>
        <w:sz w:val="28"/>
        <w:szCs w:val="28"/>
        <w:lang w:val="id-ID"/>
      </w:rPr>
    </w:pPr>
  </w:p>
  <w:p w14:paraId="117691F5" w14:textId="77777777" w:rsidR="00C92E89" w:rsidRDefault="00C92E89">
    <w:pPr>
      <w:pStyle w:val="Header"/>
      <w:rPr>
        <w:b/>
        <w:sz w:val="28"/>
        <w:szCs w:val="28"/>
        <w:lang w:val="id-ID"/>
      </w:rPr>
    </w:pPr>
  </w:p>
  <w:p w14:paraId="0CCA1828" w14:textId="242EBA72" w:rsidR="00D2611E" w:rsidRPr="00716341" w:rsidRDefault="000D7849">
    <w:pPr>
      <w:pStyle w:val="Header"/>
      <w:rPr>
        <w:b/>
        <w:sz w:val="28"/>
        <w:szCs w:val="28"/>
      </w:rPr>
    </w:pP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FFC82B" wp14:editId="2E0C2D33">
              <wp:simplePos x="0" y="0"/>
              <wp:positionH relativeFrom="column">
                <wp:posOffset>5172075</wp:posOffset>
              </wp:positionH>
              <wp:positionV relativeFrom="paragraph">
                <wp:posOffset>8255</wp:posOffset>
              </wp:positionV>
              <wp:extent cx="4079875" cy="163830"/>
              <wp:effectExtent l="5715" t="13335" r="10160" b="13335"/>
              <wp:wrapNone/>
              <wp:docPr id="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79875" cy="1638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88BF7ED" id="Rectangle 4" o:spid="_x0000_s1026" style="position:absolute;margin-left:407.25pt;margin-top:.65pt;width:321.2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tqIgIAADwEAAAOAAAAZHJzL2Uyb0RvYy54bWysU9uO0zAQfUfiHyy/0yS9bNuo6WrVpQhp&#10;gRULH+A6TmLhG2O3afl6xk63dIEnhB8sj2d8fObMzOr2qBU5CPDSmooWo5wSYbitpWkr+vXL9s2C&#10;Eh+YqZmyRlT0JDy9Xb9+tepdKca2s6oWQBDE+LJ3Fe1CcGWWed4JzfzIOmHQ2VjQLKAJbVYD6xFd&#10;q2yc5zdZb6F2YLnwHm/vByddJ/ymETx8ahovAlEVRW4h7ZD2Xdyz9YqVLTDXSX6mwf6BhWbS4KcX&#10;qHsWGNmD/ANKSw7W2yaMuNWZbRrJRcoBsyny37J56pgTKRcUx7uLTP7/wfKPh0cgsq7ohBLDNJbo&#10;M4rGTKsEmUZ5eudLjHpyjxAT9O7B8m+eGLvpMErcAdi+E6xGUkWMz148iIbHp2TXf7A1orN9sEmp&#10;YwM6AqIG5JgKcroURBwD4Xg5zefLxXxGCUdfcTNZTFLFMlY+v3bgwzthNYmHigJyT+js8OBDZMPK&#10;55DE3ipZb6VSyYB2t1FADgybY5tWSgCTvA5ThvQVXc7Gs4T8wuevIfK0/gahZcAuV1JXdHEJYmWU&#10;7a2pUw8GJtVwRsrKnHWM0g0l2Nn6hDKCHVoYRw4PnYUflPTYvhX13/cMBCXqvcFSLIvpNPZ7Mqaz&#10;+RgNuPbsrj3McISqaKBkOG7CMCN7B7Lt8Kci5W7sHZavkUnZWNqB1ZkstmgS/DxOcQau7RT1a+jX&#10;PwEAAP//AwBQSwMEFAAGAAgAAAAhAFX9zBneAAAACQEAAA8AAABkcnMvZG93bnJldi54bWxMj0FP&#10;g0AQhe8m/ofNmHizC7S1LbI0RlMTjy29eFvYKaDsLGGXFv31Tk96nHwvb76XbSfbiTMOvnWkIJ5F&#10;IJAqZ1qqFRyL3cMahA+ajO4coYJv9LDNb28ynRp3oT2eD6EWXEI+1QqaEPpUSl81aLWfuR6J2ckN&#10;Vgc+h1qaQV+43HYyiaJHaXVL/KHRPb40WH0dRqugbJOj/tkXb5Hd7ObhfSo+x49Xpe7vpucnEAGn&#10;8BeGqz6rQ85OpRvJeNEpWMeLJUcZzEFc+WK54nGlgmQVg8wz+X9B/gsAAP//AwBQSwECLQAUAAYA&#10;CAAAACEAtoM4kv4AAADhAQAAEwAAAAAAAAAAAAAAAAAAAAAAW0NvbnRlbnRfVHlwZXNdLnhtbFBL&#10;AQItABQABgAIAAAAIQA4/SH/1gAAAJQBAAALAAAAAAAAAAAAAAAAAC8BAABfcmVscy8ucmVsc1BL&#10;AQItABQABgAIAAAAIQCJUxtqIgIAADwEAAAOAAAAAAAAAAAAAAAAAC4CAABkcnMvZTJvRG9jLnht&#10;bFBLAQItABQABgAIAAAAIQBV/cwZ3gAAAAkBAAAPAAAAAAAAAAAAAAAAAHwEAABkcnMvZG93bnJl&#10;di54bWxQSwUGAAAAAAQABADzAAAAhwUAAAAA&#10;"/>
          </w:pict>
        </mc:Fallback>
      </mc:AlternateContent>
    </w:r>
    <w:r>
      <w:rPr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0AF048C" wp14:editId="3B2C93E3">
              <wp:simplePos x="0" y="0"/>
              <wp:positionH relativeFrom="column">
                <wp:posOffset>-7620</wp:posOffset>
              </wp:positionH>
              <wp:positionV relativeFrom="paragraph">
                <wp:posOffset>189865</wp:posOffset>
              </wp:positionV>
              <wp:extent cx="9259570" cy="17145"/>
              <wp:effectExtent l="17145" t="23495" r="19685" b="1651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259570" cy="1714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5FEEC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6pt;margin-top:14.95pt;width:729.1pt;height:1.3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n/KQIAAEoEAAAOAAAAZHJzL2Uyb0RvYy54bWysVE2PmzAQvVfqf7C4J0AW8oFCVitIetm2&#10;kXbbu2ObYNXYlu2ERFX/e8cOSTftparKwYzxzJs3M88sH0+dQEdmLFeyjNJxEiEmiaJc7svoy+tm&#10;NI+QdVhSLJRkZXRmNnpcvX+37HXBJqpVgjKDAETaotdl1Dqnizi2pGUdtmOlmYTDRpkOO9iafUwN&#10;7gG9E/EkSaZxrwzVRhFmLXytL4fRKuA3DSPuc9NY5pAoI+DmwmrCuvNrvFriYm+wbjkZaOB/YNFh&#10;LiHpDarGDqOD4X9AdZwYZVXjxkR1sWoaTlioAapJk9+qeWmxZqEWaI7VtzbZ/wdLPh23BnFaRpMI&#10;SdzBiJ4OToXM6MG3p9e2AK9Kbo0vkJzki35W5JtFUlUtlnsWnF/PGmJTHxHfhfiN1ZBk139UFHww&#10;4IdenRrToUZw/dUHenDoBzqF4Zxvw2Enhwh8XEzyRT6DGRI4S2dplodcuPAwPlgb6z4w1SFvlJF1&#10;BvN96yolJchAmUsKfHy2zpP8FeCDpdpwIYIahEQ9tGOez/JAyirBqT/1ftbsd5Uw6Ii9oMIz0Lhz&#10;M+ogaUBrGabrwXaYi4sN2YX0eFAd8Bmsi2K+L5LFer6eZ6NsMl2PsqSuR0+bKhtNN+ksrx/qqqrT&#10;H55amhUtp5RJz+6q3jT7O3UM9+iiu5t+b32I79FDw4Ds9R1Ih0H72V5UslP0vDVXAYBgg/NwufyN&#10;eLsH++0vYPUTAAD//wMAUEsDBBQABgAIAAAAIQAjxWkf3gAAAAkBAAAPAAAAZHJzL2Rvd25yZXYu&#10;eG1sTI9BT8JAFITvJv6HzTPxBluqoi3dEkMw4WprOL92H221+7bpLlD89S4nPE5mMvNNtp5ML040&#10;us6ygsU8AkFcW91xo+Cr/Ji9gXAeWWNvmRRcyME6v7/LMNX2zJ90KnwjQgm7FBW03g+plK5uyaCb&#10;24E4eAc7GvRBjo3UI55DuellHEVLabDjsNDiQJuW6p/iaMJIZcrku9hdfiu3w3LYb8f9ZqvU48P0&#10;vgLhafK3MFzxAzrkgamyR9ZO9ApmizgkFcRJAuLqP7+8hnOVgqd4CTLP5P8H+R8AAAD//wMAUEsB&#10;Ai0AFAAGAAgAAAAhALaDOJL+AAAA4QEAABMAAAAAAAAAAAAAAAAAAAAAAFtDb250ZW50X1R5cGVz&#10;XS54bWxQSwECLQAUAAYACAAAACEAOP0h/9YAAACUAQAACwAAAAAAAAAAAAAAAAAvAQAAX3JlbHMv&#10;LnJlbHNQSwECLQAUAAYACAAAACEA8fMJ/ykCAABKBAAADgAAAAAAAAAAAAAAAAAuAgAAZHJzL2Uy&#10;b0RvYy54bWxQSwECLQAUAAYACAAAACEAI8VpH94AAAAJAQAADwAAAAAAAAAAAAAAAACDBAAAZHJz&#10;L2Rvd25yZXYueG1sUEsFBgAAAAAEAAQA8wAAAI4FAAAAAA==&#10;" strokeweight="2.25pt"/>
          </w:pict>
        </mc:Fallback>
      </mc:AlternateContent>
    </w:r>
    <w:r w:rsidR="00D2611E">
      <w:rPr>
        <w:b/>
        <w:sz w:val="28"/>
        <w:szCs w:val="28"/>
      </w:rPr>
      <w:t>CATATAN KEGIATAN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2CA5"/>
    <w:multiLevelType w:val="hybridMultilevel"/>
    <w:tmpl w:val="530450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4680"/>
    <w:multiLevelType w:val="hybridMultilevel"/>
    <w:tmpl w:val="1044707E"/>
    <w:lvl w:ilvl="0" w:tplc="FA5AD18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2" w15:restartNumberingAfterBreak="0">
    <w:nsid w:val="0AAC0792"/>
    <w:multiLevelType w:val="hybridMultilevel"/>
    <w:tmpl w:val="8D54713A"/>
    <w:lvl w:ilvl="0" w:tplc="59940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B13F8E"/>
    <w:multiLevelType w:val="hybridMultilevel"/>
    <w:tmpl w:val="2CCE5F80"/>
    <w:lvl w:ilvl="0" w:tplc="E6560A2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3A9606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303604"/>
    <w:multiLevelType w:val="hybridMultilevel"/>
    <w:tmpl w:val="5F2A5A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2721B"/>
    <w:multiLevelType w:val="hybridMultilevel"/>
    <w:tmpl w:val="E6A87B9A"/>
    <w:lvl w:ilvl="0" w:tplc="3DAEA2C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E255F6D"/>
    <w:multiLevelType w:val="hybridMultilevel"/>
    <w:tmpl w:val="B288A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017B6"/>
    <w:multiLevelType w:val="hybridMultilevel"/>
    <w:tmpl w:val="99F86A8A"/>
    <w:lvl w:ilvl="0" w:tplc="938CCCF6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60E55F2"/>
    <w:multiLevelType w:val="hybridMultilevel"/>
    <w:tmpl w:val="C916D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B0CB4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0F2EAB"/>
    <w:multiLevelType w:val="hybridMultilevel"/>
    <w:tmpl w:val="2E4A5AE0"/>
    <w:lvl w:ilvl="0" w:tplc="8A9614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87C74BC"/>
    <w:multiLevelType w:val="hybridMultilevel"/>
    <w:tmpl w:val="649C0D56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97303D5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E0793"/>
    <w:multiLevelType w:val="hybridMultilevel"/>
    <w:tmpl w:val="8FFC2D64"/>
    <w:lvl w:ilvl="0" w:tplc="001A66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C5811AF"/>
    <w:multiLevelType w:val="hybridMultilevel"/>
    <w:tmpl w:val="1A36F152"/>
    <w:lvl w:ilvl="0" w:tplc="4F5AC6D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E914A9F"/>
    <w:multiLevelType w:val="hybridMultilevel"/>
    <w:tmpl w:val="12AE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02788"/>
    <w:multiLevelType w:val="hybridMultilevel"/>
    <w:tmpl w:val="AD18D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65745"/>
    <w:multiLevelType w:val="hybridMultilevel"/>
    <w:tmpl w:val="64B882A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8B27EFF"/>
    <w:multiLevelType w:val="hybridMultilevel"/>
    <w:tmpl w:val="489C10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1635C"/>
    <w:multiLevelType w:val="hybridMultilevel"/>
    <w:tmpl w:val="DFCC48A4"/>
    <w:lvl w:ilvl="0" w:tplc="D33ACF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087606D"/>
    <w:multiLevelType w:val="hybridMultilevel"/>
    <w:tmpl w:val="CE88DED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27458A6"/>
    <w:multiLevelType w:val="hybridMultilevel"/>
    <w:tmpl w:val="57301FC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C6645ED"/>
    <w:multiLevelType w:val="hybridMultilevel"/>
    <w:tmpl w:val="05FCFD90"/>
    <w:lvl w:ilvl="0" w:tplc="5A947A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404B2"/>
    <w:multiLevelType w:val="hybridMultilevel"/>
    <w:tmpl w:val="123286A8"/>
    <w:lvl w:ilvl="0" w:tplc="D44CE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960E36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EDAEE6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45C89E2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DF6857"/>
    <w:multiLevelType w:val="hybridMultilevel"/>
    <w:tmpl w:val="1178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2320B"/>
    <w:multiLevelType w:val="hybridMultilevel"/>
    <w:tmpl w:val="38D220B0"/>
    <w:lvl w:ilvl="0" w:tplc="0409000B">
      <w:start w:val="1"/>
      <w:numFmt w:val="bullet"/>
      <w:lvlText w:val="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25" w15:restartNumberingAfterBreak="0">
    <w:nsid w:val="4B9F68F7"/>
    <w:multiLevelType w:val="hybridMultilevel"/>
    <w:tmpl w:val="A7700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53875"/>
    <w:multiLevelType w:val="hybridMultilevel"/>
    <w:tmpl w:val="9D7E6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C2500"/>
    <w:multiLevelType w:val="hybridMultilevel"/>
    <w:tmpl w:val="57D05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601DE"/>
    <w:multiLevelType w:val="hybridMultilevel"/>
    <w:tmpl w:val="39AE3EB0"/>
    <w:lvl w:ilvl="0" w:tplc="1318D5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44CF1"/>
    <w:multiLevelType w:val="hybridMultilevel"/>
    <w:tmpl w:val="CA5CBE94"/>
    <w:lvl w:ilvl="0" w:tplc="148A4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C741DC"/>
    <w:multiLevelType w:val="hybridMultilevel"/>
    <w:tmpl w:val="98AA5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533E55"/>
    <w:multiLevelType w:val="hybridMultilevel"/>
    <w:tmpl w:val="F0243C1C"/>
    <w:lvl w:ilvl="0" w:tplc="54C202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C44751F"/>
    <w:multiLevelType w:val="hybridMultilevel"/>
    <w:tmpl w:val="406E1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653204"/>
    <w:multiLevelType w:val="hybridMultilevel"/>
    <w:tmpl w:val="58344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EB2FF1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2C2062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4C1C31"/>
    <w:multiLevelType w:val="hybridMultilevel"/>
    <w:tmpl w:val="51EAD77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6ED94EFD"/>
    <w:multiLevelType w:val="hybridMultilevel"/>
    <w:tmpl w:val="47947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8A5FB8"/>
    <w:multiLevelType w:val="hybridMultilevel"/>
    <w:tmpl w:val="09F674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C3FF3"/>
    <w:multiLevelType w:val="hybridMultilevel"/>
    <w:tmpl w:val="21DC618C"/>
    <w:lvl w:ilvl="0" w:tplc="4C90955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73C102C5"/>
    <w:multiLevelType w:val="hybridMultilevel"/>
    <w:tmpl w:val="FA9CE1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86F39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E42828"/>
    <w:multiLevelType w:val="hybridMultilevel"/>
    <w:tmpl w:val="29202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40"/>
  </w:num>
  <w:num w:numId="4">
    <w:abstractNumId w:val="4"/>
  </w:num>
  <w:num w:numId="5">
    <w:abstractNumId w:val="25"/>
  </w:num>
  <w:num w:numId="6">
    <w:abstractNumId w:val="26"/>
  </w:num>
  <w:num w:numId="7">
    <w:abstractNumId w:val="15"/>
  </w:num>
  <w:num w:numId="8">
    <w:abstractNumId w:val="14"/>
  </w:num>
  <w:num w:numId="9">
    <w:abstractNumId w:val="31"/>
  </w:num>
  <w:num w:numId="10">
    <w:abstractNumId w:val="12"/>
  </w:num>
  <w:num w:numId="11">
    <w:abstractNumId w:val="18"/>
  </w:num>
  <w:num w:numId="12">
    <w:abstractNumId w:val="17"/>
  </w:num>
  <w:num w:numId="13">
    <w:abstractNumId w:val="5"/>
  </w:num>
  <w:num w:numId="14">
    <w:abstractNumId w:val="2"/>
  </w:num>
  <w:num w:numId="15">
    <w:abstractNumId w:val="7"/>
  </w:num>
  <w:num w:numId="16">
    <w:abstractNumId w:val="13"/>
  </w:num>
  <w:num w:numId="17">
    <w:abstractNumId w:val="39"/>
  </w:num>
  <w:num w:numId="18">
    <w:abstractNumId w:val="8"/>
  </w:num>
  <w:num w:numId="19">
    <w:abstractNumId w:val="22"/>
  </w:num>
  <w:num w:numId="20">
    <w:abstractNumId w:val="3"/>
  </w:num>
  <w:num w:numId="21">
    <w:abstractNumId w:val="24"/>
  </w:num>
  <w:num w:numId="22">
    <w:abstractNumId w:val="1"/>
  </w:num>
  <w:num w:numId="23">
    <w:abstractNumId w:val="6"/>
  </w:num>
  <w:num w:numId="24">
    <w:abstractNumId w:val="33"/>
  </w:num>
  <w:num w:numId="25">
    <w:abstractNumId w:val="10"/>
  </w:num>
  <w:num w:numId="26">
    <w:abstractNumId w:val="20"/>
  </w:num>
  <w:num w:numId="27">
    <w:abstractNumId w:val="37"/>
  </w:num>
  <w:num w:numId="28">
    <w:abstractNumId w:val="30"/>
  </w:num>
  <w:num w:numId="29">
    <w:abstractNumId w:val="29"/>
  </w:num>
  <w:num w:numId="30">
    <w:abstractNumId w:val="16"/>
  </w:num>
  <w:num w:numId="31">
    <w:abstractNumId w:val="27"/>
  </w:num>
  <w:num w:numId="32">
    <w:abstractNumId w:val="36"/>
  </w:num>
  <w:num w:numId="33">
    <w:abstractNumId w:val="42"/>
  </w:num>
  <w:num w:numId="34">
    <w:abstractNumId w:val="32"/>
  </w:num>
  <w:num w:numId="35">
    <w:abstractNumId w:val="35"/>
  </w:num>
  <w:num w:numId="36">
    <w:abstractNumId w:val="21"/>
  </w:num>
  <w:num w:numId="37">
    <w:abstractNumId w:val="28"/>
  </w:num>
  <w:num w:numId="38">
    <w:abstractNumId w:val="38"/>
  </w:num>
  <w:num w:numId="39">
    <w:abstractNumId w:val="23"/>
  </w:num>
  <w:num w:numId="40">
    <w:abstractNumId w:val="11"/>
  </w:num>
  <w:num w:numId="41">
    <w:abstractNumId w:val="0"/>
  </w:num>
  <w:num w:numId="42">
    <w:abstractNumId w:val="41"/>
  </w:num>
  <w:num w:numId="43">
    <w:abstractNumId w:val="3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252aeb,#184ad6,#1e3bcc,#2450e5,#2450e2,#2029e6,#161bea,#1746c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351"/>
    <w:rsid w:val="00003FD2"/>
    <w:rsid w:val="00012D83"/>
    <w:rsid w:val="00027988"/>
    <w:rsid w:val="00030A0B"/>
    <w:rsid w:val="00033F7E"/>
    <w:rsid w:val="00041E16"/>
    <w:rsid w:val="000532E3"/>
    <w:rsid w:val="00077748"/>
    <w:rsid w:val="00080FEF"/>
    <w:rsid w:val="0008210F"/>
    <w:rsid w:val="000A65E7"/>
    <w:rsid w:val="000C70ED"/>
    <w:rsid w:val="000C728A"/>
    <w:rsid w:val="000D7849"/>
    <w:rsid w:val="000E5A50"/>
    <w:rsid w:val="000F6FFC"/>
    <w:rsid w:val="00115DBF"/>
    <w:rsid w:val="0011751F"/>
    <w:rsid w:val="00124693"/>
    <w:rsid w:val="00160D0B"/>
    <w:rsid w:val="00164A08"/>
    <w:rsid w:val="00165886"/>
    <w:rsid w:val="0017095A"/>
    <w:rsid w:val="00171DBE"/>
    <w:rsid w:val="0018778C"/>
    <w:rsid w:val="00194C69"/>
    <w:rsid w:val="00195C43"/>
    <w:rsid w:val="001C100B"/>
    <w:rsid w:val="00205CC1"/>
    <w:rsid w:val="00212A38"/>
    <w:rsid w:val="00213FFA"/>
    <w:rsid w:val="0021467B"/>
    <w:rsid w:val="0022189D"/>
    <w:rsid w:val="002452A9"/>
    <w:rsid w:val="00274AA0"/>
    <w:rsid w:val="002B6C9D"/>
    <w:rsid w:val="002F489A"/>
    <w:rsid w:val="00332541"/>
    <w:rsid w:val="00357729"/>
    <w:rsid w:val="003B075E"/>
    <w:rsid w:val="003C1F5C"/>
    <w:rsid w:val="003D0BFF"/>
    <w:rsid w:val="003D0C93"/>
    <w:rsid w:val="00413CD9"/>
    <w:rsid w:val="00436E47"/>
    <w:rsid w:val="00445293"/>
    <w:rsid w:val="004537D8"/>
    <w:rsid w:val="004801DA"/>
    <w:rsid w:val="004811E5"/>
    <w:rsid w:val="00494956"/>
    <w:rsid w:val="00495F11"/>
    <w:rsid w:val="004A2FD0"/>
    <w:rsid w:val="004C25A0"/>
    <w:rsid w:val="004E327C"/>
    <w:rsid w:val="004F0E6F"/>
    <w:rsid w:val="00506C55"/>
    <w:rsid w:val="00517B53"/>
    <w:rsid w:val="00524539"/>
    <w:rsid w:val="005324C9"/>
    <w:rsid w:val="005509B6"/>
    <w:rsid w:val="005718C6"/>
    <w:rsid w:val="005743F8"/>
    <w:rsid w:val="00592296"/>
    <w:rsid w:val="00597556"/>
    <w:rsid w:val="005B5429"/>
    <w:rsid w:val="005F3A29"/>
    <w:rsid w:val="00627142"/>
    <w:rsid w:val="00645489"/>
    <w:rsid w:val="0064705B"/>
    <w:rsid w:val="006560A3"/>
    <w:rsid w:val="00691A7A"/>
    <w:rsid w:val="0069342E"/>
    <w:rsid w:val="006B3015"/>
    <w:rsid w:val="006B35D5"/>
    <w:rsid w:val="006C33B9"/>
    <w:rsid w:val="006C614B"/>
    <w:rsid w:val="006D0412"/>
    <w:rsid w:val="006D077E"/>
    <w:rsid w:val="006D68C1"/>
    <w:rsid w:val="00716341"/>
    <w:rsid w:val="00723D33"/>
    <w:rsid w:val="00723E88"/>
    <w:rsid w:val="0075640D"/>
    <w:rsid w:val="00764E05"/>
    <w:rsid w:val="0076614D"/>
    <w:rsid w:val="00775DC2"/>
    <w:rsid w:val="0079223C"/>
    <w:rsid w:val="007932F2"/>
    <w:rsid w:val="007B546A"/>
    <w:rsid w:val="007C20B9"/>
    <w:rsid w:val="007C41E4"/>
    <w:rsid w:val="007D2F04"/>
    <w:rsid w:val="007E0937"/>
    <w:rsid w:val="007E6BA5"/>
    <w:rsid w:val="007F13D4"/>
    <w:rsid w:val="007F40DD"/>
    <w:rsid w:val="0080622D"/>
    <w:rsid w:val="00807B2A"/>
    <w:rsid w:val="00831301"/>
    <w:rsid w:val="00856774"/>
    <w:rsid w:val="00861072"/>
    <w:rsid w:val="008610C7"/>
    <w:rsid w:val="008774F5"/>
    <w:rsid w:val="00880D01"/>
    <w:rsid w:val="008879EA"/>
    <w:rsid w:val="00887AF8"/>
    <w:rsid w:val="008A1421"/>
    <w:rsid w:val="008A47D9"/>
    <w:rsid w:val="008B3EA4"/>
    <w:rsid w:val="008C4C95"/>
    <w:rsid w:val="008D4673"/>
    <w:rsid w:val="008E619F"/>
    <w:rsid w:val="009342C9"/>
    <w:rsid w:val="009417B5"/>
    <w:rsid w:val="00942CC4"/>
    <w:rsid w:val="009528DB"/>
    <w:rsid w:val="00973F42"/>
    <w:rsid w:val="0097587E"/>
    <w:rsid w:val="00980DDB"/>
    <w:rsid w:val="0098350E"/>
    <w:rsid w:val="009841D5"/>
    <w:rsid w:val="00990A7E"/>
    <w:rsid w:val="00995A6F"/>
    <w:rsid w:val="009A0DFA"/>
    <w:rsid w:val="009A4F78"/>
    <w:rsid w:val="009A76DA"/>
    <w:rsid w:val="009B75E9"/>
    <w:rsid w:val="009D3E5F"/>
    <w:rsid w:val="00A033EB"/>
    <w:rsid w:val="00A10298"/>
    <w:rsid w:val="00A41099"/>
    <w:rsid w:val="00A62D0F"/>
    <w:rsid w:val="00A67351"/>
    <w:rsid w:val="00A7713B"/>
    <w:rsid w:val="00A8023D"/>
    <w:rsid w:val="00A82DFD"/>
    <w:rsid w:val="00AA5273"/>
    <w:rsid w:val="00AC5A33"/>
    <w:rsid w:val="00B353C3"/>
    <w:rsid w:val="00B519A6"/>
    <w:rsid w:val="00B721B5"/>
    <w:rsid w:val="00BA2AB3"/>
    <w:rsid w:val="00BB1E36"/>
    <w:rsid w:val="00BB4E24"/>
    <w:rsid w:val="00BB6DB6"/>
    <w:rsid w:val="00BC0B46"/>
    <w:rsid w:val="00BC7457"/>
    <w:rsid w:val="00BD0CCB"/>
    <w:rsid w:val="00BE57D4"/>
    <w:rsid w:val="00C25CA9"/>
    <w:rsid w:val="00C33A4A"/>
    <w:rsid w:val="00C6368A"/>
    <w:rsid w:val="00C66B27"/>
    <w:rsid w:val="00C731AF"/>
    <w:rsid w:val="00C76A15"/>
    <w:rsid w:val="00C81D28"/>
    <w:rsid w:val="00C92300"/>
    <w:rsid w:val="00C92E89"/>
    <w:rsid w:val="00C96C42"/>
    <w:rsid w:val="00CB3D7A"/>
    <w:rsid w:val="00CD5687"/>
    <w:rsid w:val="00CD76D9"/>
    <w:rsid w:val="00CF1A13"/>
    <w:rsid w:val="00D03896"/>
    <w:rsid w:val="00D23F17"/>
    <w:rsid w:val="00D2611E"/>
    <w:rsid w:val="00D31155"/>
    <w:rsid w:val="00D33A14"/>
    <w:rsid w:val="00D36E11"/>
    <w:rsid w:val="00D533BE"/>
    <w:rsid w:val="00D76339"/>
    <w:rsid w:val="00D94695"/>
    <w:rsid w:val="00D964ED"/>
    <w:rsid w:val="00DC0404"/>
    <w:rsid w:val="00DD465B"/>
    <w:rsid w:val="00DE405B"/>
    <w:rsid w:val="00E00584"/>
    <w:rsid w:val="00E16F47"/>
    <w:rsid w:val="00E30F51"/>
    <w:rsid w:val="00E87185"/>
    <w:rsid w:val="00EA5D53"/>
    <w:rsid w:val="00EC6259"/>
    <w:rsid w:val="00ED117C"/>
    <w:rsid w:val="00EE59C9"/>
    <w:rsid w:val="00EF54E3"/>
    <w:rsid w:val="00F05E00"/>
    <w:rsid w:val="00F3182A"/>
    <w:rsid w:val="00F34151"/>
    <w:rsid w:val="00F5343E"/>
    <w:rsid w:val="00F5435C"/>
    <w:rsid w:val="00F57206"/>
    <w:rsid w:val="00F73E3A"/>
    <w:rsid w:val="00FA4B9F"/>
    <w:rsid w:val="00FB6BD3"/>
    <w:rsid w:val="00FC0B03"/>
    <w:rsid w:val="00FC25CF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52aeb,#184ad6,#1e3bcc,#2450e5,#2450e2,#2029e6,#161bea,#1746cb"/>
    </o:shapedefaults>
    <o:shapelayout v:ext="edit">
      <o:idmap v:ext="edit" data="1"/>
    </o:shapelayout>
  </w:shapeDefaults>
  <w:decimalSymbol w:val="."/>
  <w:listSeparator w:val=","/>
  <w14:docId w14:val="32B02199"/>
  <w15:docId w15:val="{E033636C-462F-4C48-BA9B-E8ECA0CC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7AF8"/>
  </w:style>
  <w:style w:type="paragraph" w:styleId="Heading1">
    <w:name w:val="heading 1"/>
    <w:basedOn w:val="Normal"/>
    <w:next w:val="Normal"/>
    <w:link w:val="Heading1Char"/>
    <w:uiPriority w:val="9"/>
    <w:qFormat/>
    <w:rsid w:val="00EE5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802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A802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2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802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802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802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D03896"/>
    <w:pPr>
      <w:spacing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rsid w:val="00BD0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ngtext">
    <w:name w:val="long_text"/>
    <w:basedOn w:val="DefaultParagraphFont"/>
    <w:rsid w:val="00F05E00"/>
  </w:style>
  <w:style w:type="table" w:styleId="TableGrid">
    <w:name w:val="Table Grid"/>
    <w:basedOn w:val="TableNormal"/>
    <w:uiPriority w:val="59"/>
    <w:rsid w:val="00F05E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45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2A9"/>
  </w:style>
  <w:style w:type="paragraph" w:styleId="Footer">
    <w:name w:val="footer"/>
    <w:basedOn w:val="Normal"/>
    <w:link w:val="FooterChar"/>
    <w:uiPriority w:val="99"/>
    <w:unhideWhenUsed/>
    <w:rsid w:val="00245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2A9"/>
  </w:style>
  <w:style w:type="paragraph" w:styleId="BalloonText">
    <w:name w:val="Balloon Text"/>
    <w:basedOn w:val="Normal"/>
    <w:link w:val="BalloonTextChar"/>
    <w:uiPriority w:val="99"/>
    <w:semiHidden/>
    <w:unhideWhenUsed/>
    <w:rsid w:val="0019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C43"/>
    <w:rPr>
      <w:rFonts w:ascii="Tahoma" w:hAnsi="Tahoma" w:cs="Tahoma"/>
      <w:sz w:val="16"/>
      <w:szCs w:val="16"/>
    </w:rPr>
  </w:style>
  <w:style w:type="paragraph" w:customStyle="1" w:styleId="Verdana">
    <w:name w:val="표준 + Verdana"/>
    <w:aliases w:val="8.5 pt,검정,오른쪽:  0.75 cm,줄 간격: 최소 12.65 pt"/>
    <w:basedOn w:val="Normal"/>
    <w:rsid w:val="00E16F47"/>
    <w:pPr>
      <w:spacing w:after="0" w:line="311" w:lineRule="atLeast"/>
      <w:ind w:left="90"/>
      <w:jc w:val="both"/>
    </w:pPr>
    <w:rPr>
      <w:rFonts w:ascii="Batang" w:eastAsia="Batang" w:hAnsi="Batang" w:cs="Gulim"/>
      <w:color w:val="000000"/>
      <w:sz w:val="28"/>
      <w:szCs w:val="28"/>
      <w:lang w:eastAsia="ko-KR"/>
    </w:rPr>
  </w:style>
  <w:style w:type="paragraph" w:styleId="NoSpacing">
    <w:name w:val="No Spacing"/>
    <w:link w:val="NoSpacingChar"/>
    <w:uiPriority w:val="1"/>
    <w:qFormat/>
    <w:rsid w:val="00F534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5343E"/>
  </w:style>
  <w:style w:type="paragraph" w:styleId="TOCHeading">
    <w:name w:val="TOC Heading"/>
    <w:basedOn w:val="Heading1"/>
    <w:next w:val="Normal"/>
    <w:uiPriority w:val="39"/>
    <w:unhideWhenUsed/>
    <w:qFormat/>
    <w:rsid w:val="00EE59C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E59C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E59C9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FC25CF"/>
  </w:style>
  <w:style w:type="paragraph" w:styleId="DocumentMap">
    <w:name w:val="Document Map"/>
    <w:basedOn w:val="Normal"/>
    <w:link w:val="DocumentMapChar"/>
    <w:uiPriority w:val="99"/>
    <w:semiHidden/>
    <w:unhideWhenUsed/>
    <w:rsid w:val="00942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42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lp3m.ummgl.ac.id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ANALISIS GEOMETRI MESIN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BC85EC-E353-466E-9624-1A372B6F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1177</Words>
  <Characters>6710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Teknik Sepeda Motor</vt:lpstr>
    </vt:vector>
  </TitlesOfParts>
  <Company/>
  <LinksUpToDate>false</LinksUpToDate>
  <CharactersWithSpaces>7872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Teknik Sepeda Motor</dc:title>
  <dc:subject>lanjut</dc:subject>
  <dc:creator>aghna</dc:creator>
  <cp:lastModifiedBy>User</cp:lastModifiedBy>
  <cp:revision>5</cp:revision>
  <cp:lastPrinted>2019-04-14T16:02:00Z</cp:lastPrinted>
  <dcterms:created xsi:type="dcterms:W3CDTF">2019-04-14T16:01:00Z</dcterms:created>
  <dcterms:modified xsi:type="dcterms:W3CDTF">2019-11-19T05:42:00Z</dcterms:modified>
</cp:coreProperties>
</file>